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FC5B" w14:textId="77777777" w:rsidR="00B82FCC" w:rsidRDefault="00B82FCC"/>
    <w:p w14:paraId="58AB955A" w14:textId="77777777" w:rsidR="001A1A2E" w:rsidRDefault="001A1A2E"/>
    <w:p w14:paraId="5623926D" w14:textId="77777777" w:rsidR="001A1A2E" w:rsidRDefault="001A1A2E"/>
    <w:p w14:paraId="3D37FBE3" w14:textId="77777777" w:rsidR="001A1A2E" w:rsidRDefault="001A1A2E" w:rsidP="001A1A2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A999004" w14:textId="405D2EC3" w:rsidR="001A1A2E" w:rsidRDefault="001A1A2E" w:rsidP="001A1A2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7315096" w14:textId="580A8E0E" w:rsidR="001A1A2E" w:rsidRPr="004B464C" w:rsidRDefault="00BA6D0F" w:rsidP="001A1A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64C">
        <w:rPr>
          <w:rFonts w:ascii="Times New Roman" w:hAnsi="Times New Roman" w:cs="Times New Roman"/>
          <w:b/>
          <w:sz w:val="40"/>
          <w:szCs w:val="40"/>
        </w:rPr>
        <w:t>План</w:t>
      </w:r>
    </w:p>
    <w:p w14:paraId="709A3942" w14:textId="77777777" w:rsidR="00FE65D1" w:rsidRPr="004B464C" w:rsidRDefault="00BA6D0F" w:rsidP="001A1A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64C">
        <w:rPr>
          <w:rFonts w:ascii="Times New Roman" w:hAnsi="Times New Roman" w:cs="Times New Roman"/>
          <w:b/>
          <w:sz w:val="40"/>
          <w:szCs w:val="40"/>
        </w:rPr>
        <w:t>р</w:t>
      </w:r>
      <w:r w:rsidR="00FE65D1" w:rsidRPr="004B464C">
        <w:rPr>
          <w:rFonts w:ascii="Times New Roman" w:hAnsi="Times New Roman" w:cs="Times New Roman"/>
          <w:b/>
          <w:sz w:val="40"/>
          <w:szCs w:val="40"/>
        </w:rPr>
        <w:t>оботи шкільного парламенту</w:t>
      </w:r>
    </w:p>
    <w:p w14:paraId="20A4FE9B" w14:textId="45307F8E" w:rsidR="001A1A2E" w:rsidRPr="004B464C" w:rsidRDefault="00FE65D1" w:rsidP="001A1A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64C">
        <w:rPr>
          <w:rFonts w:ascii="Times New Roman" w:hAnsi="Times New Roman" w:cs="Times New Roman"/>
          <w:b/>
          <w:sz w:val="40"/>
          <w:szCs w:val="40"/>
        </w:rPr>
        <w:t>«Лідер-Сіті»</w:t>
      </w:r>
    </w:p>
    <w:p w14:paraId="2EE2C655" w14:textId="35B9480C" w:rsidR="00BA6D0F" w:rsidRPr="004B464C" w:rsidRDefault="00BA6D0F" w:rsidP="001A1A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64C">
        <w:rPr>
          <w:rFonts w:ascii="Times New Roman" w:hAnsi="Times New Roman" w:cs="Times New Roman"/>
          <w:b/>
          <w:sz w:val="40"/>
          <w:szCs w:val="40"/>
        </w:rPr>
        <w:t xml:space="preserve">на 2025-2026 </w:t>
      </w:r>
      <w:proofErr w:type="spellStart"/>
      <w:r w:rsidR="00FE65D1" w:rsidRPr="004B464C">
        <w:rPr>
          <w:rFonts w:ascii="Times New Roman" w:hAnsi="Times New Roman" w:cs="Times New Roman"/>
          <w:b/>
          <w:sz w:val="40"/>
          <w:szCs w:val="40"/>
        </w:rPr>
        <w:t>н.р</w:t>
      </w:r>
      <w:proofErr w:type="spellEnd"/>
      <w:r w:rsidR="00FE65D1" w:rsidRPr="004B464C">
        <w:rPr>
          <w:rFonts w:ascii="Times New Roman" w:hAnsi="Times New Roman" w:cs="Times New Roman"/>
          <w:b/>
          <w:sz w:val="40"/>
          <w:szCs w:val="40"/>
        </w:rPr>
        <w:t>.</w:t>
      </w:r>
    </w:p>
    <w:p w14:paraId="0B93981A" w14:textId="6B365486" w:rsidR="001A1A2E" w:rsidRPr="004B464C" w:rsidRDefault="001A1A2E" w:rsidP="001A1A2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F91564" w14:textId="1E558FD1" w:rsidR="001A1A2E" w:rsidRDefault="00DC340C" w:rsidP="001A1A2E">
      <w:pPr>
        <w:jc w:val="center"/>
        <w:rPr>
          <w:rFonts w:ascii="Times New Roman" w:hAnsi="Times New Roman" w:cs="Times New Roman"/>
          <w:sz w:val="40"/>
          <w:szCs w:val="40"/>
        </w:rPr>
      </w:pPr>
      <w:r w:rsidRPr="00DC340C">
        <w:rPr>
          <w:rFonts w:ascii="Times New Roman" w:hAnsi="Times New Roman" w:cs="Times New Roman"/>
          <w:b/>
          <w:noProof/>
          <w:sz w:val="40"/>
          <w:szCs w:val="40"/>
          <w:lang w:eastAsia="uk-UA"/>
        </w:rPr>
        <w:drawing>
          <wp:anchor distT="0" distB="0" distL="114300" distR="114300" simplePos="0" relativeHeight="251658240" behindDoc="0" locked="0" layoutInCell="1" allowOverlap="1" wp14:anchorId="6AD93818" wp14:editId="1931EA00">
            <wp:simplePos x="0" y="0"/>
            <wp:positionH relativeFrom="margin">
              <wp:align>center</wp:align>
            </wp:positionH>
            <wp:positionV relativeFrom="paragraph">
              <wp:posOffset>412750</wp:posOffset>
            </wp:positionV>
            <wp:extent cx="5760720" cy="4328160"/>
            <wp:effectExtent l="0" t="0" r="0" b="0"/>
            <wp:wrapThrough wrapText="bothSides">
              <wp:wrapPolygon edited="0">
                <wp:start x="0" y="0"/>
                <wp:lineTo x="0" y="21486"/>
                <wp:lineTo x="21500" y="21486"/>
                <wp:lineTo x="21500" y="0"/>
                <wp:lineTo x="0" y="0"/>
              </wp:wrapPolygon>
            </wp:wrapThrough>
            <wp:docPr id="1" name="Рисунок 1" descr="C:\Users\User\Desktop\1660322369_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0322369_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9FE33" w14:textId="39AA63D2" w:rsidR="00DC340C" w:rsidRDefault="00DC340C" w:rsidP="00DC340C">
      <w:pPr>
        <w:rPr>
          <w:rFonts w:ascii="Times New Roman" w:hAnsi="Times New Roman" w:cs="Times New Roman"/>
          <w:sz w:val="40"/>
          <w:szCs w:val="40"/>
        </w:rPr>
      </w:pPr>
    </w:p>
    <w:p w14:paraId="58C42F47" w14:textId="77777777" w:rsidR="00DC340C" w:rsidRDefault="00DC340C" w:rsidP="00DC340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D655989" w14:textId="777C515B" w:rsidR="004B464C" w:rsidRPr="004B464C" w:rsidRDefault="00CF4F37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lastRenderedPageBreak/>
        <w:t>ВЕРЕСЕНЬ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5260"/>
        <w:gridCol w:w="1998"/>
        <w:gridCol w:w="2156"/>
      </w:tblGrid>
      <w:tr w:rsidR="00F35793" w:rsidRPr="00BF42E4" w14:paraId="74E3DAE2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7C10FC0F" w14:textId="77777777" w:rsidR="00BF42E4" w:rsidRPr="00BF42E4" w:rsidRDefault="00BF42E4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0" w:type="auto"/>
            <w:shd w:val="clear" w:color="auto" w:fill="FFC000" w:themeFill="accent4"/>
            <w:hideMark/>
          </w:tcPr>
          <w:p w14:paraId="32A2C5F6" w14:textId="77777777" w:rsidR="00BF42E4" w:rsidRPr="00BF42E4" w:rsidRDefault="00BF42E4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0" w:type="auto"/>
            <w:shd w:val="clear" w:color="auto" w:fill="FFC000" w:themeFill="accent4"/>
            <w:hideMark/>
          </w:tcPr>
          <w:p w14:paraId="2991382C" w14:textId="77777777" w:rsidR="00BF42E4" w:rsidRPr="00BF42E4" w:rsidRDefault="00BF42E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0" w:type="auto"/>
            <w:shd w:val="clear" w:color="auto" w:fill="FFC000" w:themeFill="accent4"/>
            <w:hideMark/>
          </w:tcPr>
          <w:p w14:paraId="4324C69A" w14:textId="77777777" w:rsidR="00BF42E4" w:rsidRPr="00BF42E4" w:rsidRDefault="00BF42E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F35793" w:rsidRPr="00BF42E4" w14:paraId="4BD853D9" w14:textId="77777777" w:rsidTr="00BA6D0F">
        <w:tc>
          <w:tcPr>
            <w:tcW w:w="0" w:type="auto"/>
            <w:shd w:val="clear" w:color="auto" w:fill="FFC000" w:themeFill="accent4"/>
          </w:tcPr>
          <w:p w14:paraId="46DB8DE2" w14:textId="61012DCC" w:rsidR="00506A74" w:rsidRPr="001670CC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</w:tcPr>
          <w:p w14:paraId="6FDEEF4A" w14:textId="04729F92" w:rsidR="00506A74" w:rsidRPr="00506A74" w:rsidRDefault="003B241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Проведення виборів лідерів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класів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старост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0" w:type="auto"/>
          </w:tcPr>
          <w:p w14:paraId="568EE211" w14:textId="37D4C54E" w:rsidR="00506A74" w:rsidRPr="00076652" w:rsidRDefault="0007665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766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тиждень</w:t>
            </w:r>
          </w:p>
        </w:tc>
        <w:tc>
          <w:tcPr>
            <w:tcW w:w="0" w:type="auto"/>
          </w:tcPr>
          <w:p w14:paraId="42838D81" w14:textId="01A4D857" w:rsidR="00506A74" w:rsidRPr="008163CF" w:rsidRDefault="00E420A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6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ПО, класні керівники</w:t>
            </w:r>
          </w:p>
        </w:tc>
      </w:tr>
      <w:tr w:rsidR="00F35793" w:rsidRPr="00BF42E4" w14:paraId="768701D8" w14:textId="77777777" w:rsidTr="00BA6D0F">
        <w:tc>
          <w:tcPr>
            <w:tcW w:w="0" w:type="auto"/>
            <w:shd w:val="clear" w:color="auto" w:fill="FFC000" w:themeFill="accent4"/>
          </w:tcPr>
          <w:p w14:paraId="44611A0A" w14:textId="0546CC4C" w:rsidR="003B2410" w:rsidRPr="001670CC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</w:tcPr>
          <w:p w14:paraId="5C30D330" w14:textId="63131A46" w:rsidR="003B2410" w:rsidRPr="003B2410" w:rsidRDefault="003B241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Виборча кампанія на посаду президента </w:t>
            </w:r>
            <w:r w:rsidR="00816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школи</w:t>
            </w:r>
            <w:r w:rsidR="00587D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реєстрація кандидатів, виступи з програмами, голосування.</w:t>
            </w:r>
          </w:p>
        </w:tc>
        <w:tc>
          <w:tcPr>
            <w:tcW w:w="0" w:type="auto"/>
          </w:tcPr>
          <w:p w14:paraId="5822C54F" w14:textId="6DD8AB07" w:rsidR="003B2410" w:rsidRPr="00076652" w:rsidRDefault="0007665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766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тиждень</w:t>
            </w:r>
          </w:p>
        </w:tc>
        <w:tc>
          <w:tcPr>
            <w:tcW w:w="0" w:type="auto"/>
          </w:tcPr>
          <w:p w14:paraId="48F83E9E" w14:textId="6C749555" w:rsidR="003B2410" w:rsidRPr="008163CF" w:rsidRDefault="00E420A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6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</w:t>
            </w:r>
          </w:p>
        </w:tc>
      </w:tr>
      <w:tr w:rsidR="00F35793" w:rsidRPr="00BF42E4" w14:paraId="121400BA" w14:textId="77777777" w:rsidTr="00BA6D0F">
        <w:tc>
          <w:tcPr>
            <w:tcW w:w="0" w:type="auto"/>
            <w:shd w:val="clear" w:color="auto" w:fill="FFC000" w:themeFill="accent4"/>
          </w:tcPr>
          <w:p w14:paraId="2C91D976" w14:textId="08182347" w:rsidR="003B2410" w:rsidRPr="001670CC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</w:tcPr>
          <w:p w14:paraId="72504953" w14:textId="23E989E1" w:rsidR="003B2410" w:rsidRPr="003B2410" w:rsidRDefault="003B2410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Формування </w:t>
            </w:r>
            <w:r w:rsidR="00FE65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центрів </w:t>
            </w: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учнівського самоврядування</w:t>
            </w:r>
          </w:p>
        </w:tc>
        <w:tc>
          <w:tcPr>
            <w:tcW w:w="0" w:type="auto"/>
          </w:tcPr>
          <w:p w14:paraId="0D19DD9B" w14:textId="45847BE2" w:rsidR="003B2410" w:rsidRPr="00076652" w:rsidRDefault="0007665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766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тиждень</w:t>
            </w:r>
          </w:p>
        </w:tc>
        <w:tc>
          <w:tcPr>
            <w:tcW w:w="0" w:type="auto"/>
          </w:tcPr>
          <w:p w14:paraId="34573EE1" w14:textId="31A5686B" w:rsidR="003B2410" w:rsidRPr="008163CF" w:rsidRDefault="00E420A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6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</w:t>
            </w:r>
          </w:p>
        </w:tc>
      </w:tr>
      <w:tr w:rsidR="00F35793" w:rsidRPr="00BF42E4" w14:paraId="6013BB36" w14:textId="77777777" w:rsidTr="00BA6D0F">
        <w:tc>
          <w:tcPr>
            <w:tcW w:w="0" w:type="auto"/>
            <w:shd w:val="clear" w:color="auto" w:fill="FFC000" w:themeFill="accent4"/>
          </w:tcPr>
          <w:p w14:paraId="74F445FB" w14:textId="210E1FF4" w:rsidR="003B2410" w:rsidRPr="001670CC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F835F5A" w14:textId="00A61719" w:rsidR="003B2410" w:rsidRPr="00E420A0" w:rsidRDefault="003B2410" w:rsidP="001670C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420A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Засідання учнівського </w:t>
            </w:r>
            <w:r w:rsidR="00F3579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самоврядування </w:t>
            </w:r>
            <w:r w:rsidR="00E420A0" w:rsidRPr="00E420A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№1</w:t>
            </w:r>
          </w:p>
          <w:p w14:paraId="0AF133AD" w14:textId="2C4072DD" w:rsidR="003B2410" w:rsidRPr="003B2410" w:rsidRDefault="003B2410" w:rsidP="001670CC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Обговорення структури, розподіл обов’язків, затвердження плану.</w:t>
            </w:r>
          </w:p>
          <w:p w14:paraId="5A2D92F6" w14:textId="40DAA194" w:rsidR="003B2410" w:rsidRPr="003B2410" w:rsidRDefault="003B2410" w:rsidP="001670CC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Обговорення заходів, </w:t>
            </w:r>
            <w:proofErr w:type="spellStart"/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</w:t>
            </w:r>
            <w:r w:rsidR="00816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є</w:t>
            </w: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ктів</w:t>
            </w:r>
            <w:proofErr w:type="spellEnd"/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тижнів активності.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16BCD0C" w14:textId="7D08BD6B" w:rsidR="003B2410" w:rsidRPr="00076652" w:rsidRDefault="00F35793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Перший </w:t>
            </w:r>
            <w:r w:rsidR="00587D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понеділок вересня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0F82764" w14:textId="77777777" w:rsidR="00147D12" w:rsidRDefault="00147D1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3FA60B7E" w14:textId="24A277C3" w:rsidR="003B2410" w:rsidRPr="00E420A0" w:rsidRDefault="00587DC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</w:t>
            </w:r>
            <w:r w:rsidR="00E420A0" w:rsidRPr="00E420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аступник </w:t>
            </w:r>
            <w:r w:rsid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голови </w:t>
            </w:r>
            <w:proofErr w:type="spellStart"/>
            <w:r w:rsid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F35793" w:rsidRPr="00BF42E4" w14:paraId="7721879D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6451013E" w14:textId="51CB503F" w:rsidR="00BF42E4" w:rsidRPr="001670CC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EC7C09" w14:textId="195FDC04" w:rsidR="003B2410" w:rsidRPr="003B2410" w:rsidRDefault="003B241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Запуск «Скриньки ідей» та щомісячного голосування за ініціативи учнів</w:t>
            </w:r>
          </w:p>
          <w:p w14:paraId="5B5F293A" w14:textId="418C0B23" w:rsidR="003B2410" w:rsidRPr="003B2410" w:rsidRDefault="003B2410" w:rsidP="001670CC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збір пропозицій щодо шкільного життя.</w:t>
            </w:r>
          </w:p>
          <w:p w14:paraId="12A98C28" w14:textId="2FF99887" w:rsidR="00BF42E4" w:rsidRPr="003B2410" w:rsidRDefault="003B2410" w:rsidP="001670CC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4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залучення учнів до прийняття рішень.</w:t>
            </w:r>
          </w:p>
        </w:tc>
        <w:tc>
          <w:tcPr>
            <w:tcW w:w="0" w:type="auto"/>
            <w:hideMark/>
          </w:tcPr>
          <w:p w14:paraId="0D728BD6" w14:textId="0A5DED66" w:rsidR="00BF42E4" w:rsidRPr="00BF42E4" w:rsidRDefault="0007665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766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Вересень</w:t>
            </w:r>
          </w:p>
        </w:tc>
        <w:tc>
          <w:tcPr>
            <w:tcW w:w="0" w:type="auto"/>
            <w:hideMark/>
          </w:tcPr>
          <w:p w14:paraId="5E3CF44B" w14:textId="77777777" w:rsidR="00147D12" w:rsidRPr="00147D12" w:rsidRDefault="00147D1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7E6B5825" w14:textId="6374C366" w:rsidR="00BF42E4" w:rsidRPr="00BF42E4" w:rsidRDefault="00147D1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F35793" w:rsidRPr="00BF42E4" w14:paraId="2C571190" w14:textId="77777777" w:rsidTr="00BA6D0F">
        <w:tc>
          <w:tcPr>
            <w:tcW w:w="0" w:type="auto"/>
            <w:shd w:val="clear" w:color="auto" w:fill="FFC000" w:themeFill="accent4"/>
          </w:tcPr>
          <w:p w14:paraId="3DC5125D" w14:textId="7FD25ACC" w:rsidR="00506A74" w:rsidRPr="00BF42E4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</w:tcPr>
          <w:p w14:paraId="4C5E4F21" w14:textId="545DC992" w:rsidR="00506A74" w:rsidRPr="00BF42E4" w:rsidRDefault="003B241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Засідання лідерів класу (старостату)</w:t>
            </w:r>
          </w:p>
        </w:tc>
        <w:tc>
          <w:tcPr>
            <w:tcW w:w="0" w:type="auto"/>
          </w:tcPr>
          <w:p w14:paraId="590E7A8E" w14:textId="6FBB69B4" w:rsidR="00506A74" w:rsidRPr="00BF42E4" w:rsidRDefault="003B241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Щопонеділка</w:t>
            </w:r>
          </w:p>
        </w:tc>
        <w:tc>
          <w:tcPr>
            <w:tcW w:w="0" w:type="auto"/>
          </w:tcPr>
          <w:p w14:paraId="25F8CEAC" w14:textId="77777777" w:rsidR="00147D12" w:rsidRPr="00147D12" w:rsidRDefault="00147D1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1B808410" w14:textId="551D6670" w:rsidR="00506A74" w:rsidRPr="00BF42E4" w:rsidRDefault="00147D1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147D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F35793" w:rsidRPr="00BF42E4" w14:paraId="44F70DEF" w14:textId="77777777" w:rsidTr="00BA6D0F">
        <w:tc>
          <w:tcPr>
            <w:tcW w:w="0" w:type="auto"/>
            <w:shd w:val="clear" w:color="auto" w:fill="FFC000" w:themeFill="accent4"/>
          </w:tcPr>
          <w:p w14:paraId="5D5BB6C9" w14:textId="43F2431D" w:rsidR="00E420A0" w:rsidRPr="00BF42E4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</w:tcPr>
          <w:p w14:paraId="228022B3" w14:textId="73CDA183" w:rsidR="00E420A0" w:rsidRDefault="00E420A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Фотовиставка «Моє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КЛАСне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літо»</w:t>
            </w:r>
          </w:p>
        </w:tc>
        <w:tc>
          <w:tcPr>
            <w:tcW w:w="0" w:type="auto"/>
          </w:tcPr>
          <w:p w14:paraId="28BFF329" w14:textId="3919D79A" w:rsidR="00E420A0" w:rsidRDefault="00E420A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тиждень</w:t>
            </w:r>
          </w:p>
        </w:tc>
        <w:tc>
          <w:tcPr>
            <w:tcW w:w="0" w:type="auto"/>
          </w:tcPr>
          <w:p w14:paraId="66E04655" w14:textId="4F24C813" w:rsidR="00E420A0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</w:p>
        </w:tc>
      </w:tr>
      <w:tr w:rsidR="00F35793" w:rsidRPr="00BF42E4" w14:paraId="61FD3220" w14:textId="77777777" w:rsidTr="00BA6D0F">
        <w:tc>
          <w:tcPr>
            <w:tcW w:w="0" w:type="auto"/>
            <w:shd w:val="clear" w:color="auto" w:fill="FFC000" w:themeFill="accent4"/>
          </w:tcPr>
          <w:p w14:paraId="278400AE" w14:textId="400584E1" w:rsidR="00A37829" w:rsidRPr="00BF42E4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</w:tcPr>
          <w:p w14:paraId="0E1ACE7C" w14:textId="031F0EDF" w:rsidR="00A37829" w:rsidRDefault="00A37829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Інформаційн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</w:t>
            </w:r>
            <w:r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хвилинк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</w:t>
            </w:r>
            <w:r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Правила поведінки у школі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», розповсюдження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яток</w:t>
            </w:r>
          </w:p>
        </w:tc>
        <w:tc>
          <w:tcPr>
            <w:tcW w:w="0" w:type="auto"/>
          </w:tcPr>
          <w:p w14:paraId="35701229" w14:textId="3FE791D0" w:rsidR="00A37829" w:rsidRDefault="00A37829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тиждень</w:t>
            </w:r>
          </w:p>
        </w:tc>
        <w:tc>
          <w:tcPr>
            <w:tcW w:w="0" w:type="auto"/>
          </w:tcPr>
          <w:p w14:paraId="44FAB3FB" w14:textId="77777777" w:rsidR="006736AA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77581B1" w14:textId="63801525" w:rsidR="00A37829" w:rsidRPr="00E420A0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«Мега мозок»</w:t>
            </w:r>
          </w:p>
        </w:tc>
      </w:tr>
      <w:tr w:rsidR="00F35793" w:rsidRPr="00BF42E4" w14:paraId="23AE2B01" w14:textId="77777777" w:rsidTr="00BA6D0F">
        <w:tc>
          <w:tcPr>
            <w:tcW w:w="0" w:type="auto"/>
            <w:shd w:val="clear" w:color="auto" w:fill="FFC000" w:themeFill="accent4"/>
          </w:tcPr>
          <w:p w14:paraId="5C5C7BC2" w14:textId="2EC7814F" w:rsidR="00BF42E4" w:rsidRPr="00BF42E4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</w:tcPr>
          <w:p w14:paraId="6304A6B4" w14:textId="4D30713D" w:rsidR="00BF42E4" w:rsidRPr="00BF42E4" w:rsidRDefault="00477C5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Мовна</w:t>
            </w:r>
            <w:proofErr w:type="spellEnd"/>
            <w:r w:rsidRP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вікторина на перерві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до </w:t>
            </w: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Міжнародного дня грамотності</w:t>
            </w:r>
            <w:r w:rsidRP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</w:t>
            </w: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Грамотність </w:t>
            </w:r>
            <w:r w:rsidRP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мій стиль</w:t>
            </w:r>
            <w:r w:rsidRP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0" w:type="auto"/>
          </w:tcPr>
          <w:p w14:paraId="447C3071" w14:textId="4CEB65C0" w:rsidR="00BF42E4" w:rsidRPr="00BF42E4" w:rsidRDefault="00477C5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08.09</w:t>
            </w:r>
          </w:p>
        </w:tc>
        <w:tc>
          <w:tcPr>
            <w:tcW w:w="0" w:type="auto"/>
          </w:tcPr>
          <w:p w14:paraId="282D4DE5" w14:textId="68094619" w:rsid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B5B2BDA" w14:textId="360C4E9D" w:rsidR="006736AA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«Паті-Бум»</w:t>
            </w:r>
          </w:p>
        </w:tc>
      </w:tr>
      <w:tr w:rsidR="00F35793" w:rsidRPr="00BF42E4" w14:paraId="310FEC78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438BB9C1" w14:textId="6D6C9BEE" w:rsidR="00BF42E4" w:rsidRPr="00BF42E4" w:rsidRDefault="00A37829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61F2DC" w14:textId="77777777" w:rsidR="00BF42E4" w:rsidRPr="00BF42E4" w:rsidRDefault="00BF42E4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Організація та проведення </w:t>
            </w: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Олімпійського тижня</w:t>
            </w: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(естафети, змагання, вікторини)</w:t>
            </w:r>
          </w:p>
        </w:tc>
        <w:tc>
          <w:tcPr>
            <w:tcW w:w="0" w:type="auto"/>
            <w:hideMark/>
          </w:tcPr>
          <w:p w14:paraId="62AEC247" w14:textId="145FF976" w:rsidR="00BF42E4" w:rsidRPr="00BF42E4" w:rsidRDefault="00FE65D1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22.-</w:t>
            </w:r>
            <w:r w:rsid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  <w:r w:rsid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.09</w:t>
            </w:r>
          </w:p>
        </w:tc>
        <w:tc>
          <w:tcPr>
            <w:tcW w:w="0" w:type="auto"/>
            <w:hideMark/>
          </w:tcPr>
          <w:p w14:paraId="65A763EF" w14:textId="771242BC" w:rsid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5600E42" w14:textId="00044339" w:rsidR="006736AA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F35793" w:rsidRPr="00BF42E4" w14:paraId="7D0A85B5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4AEF800D" w14:textId="685A4846" w:rsidR="00BF42E4" w:rsidRPr="00BF42E4" w:rsidRDefault="006736AA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61103EFF" w14:textId="74F2C82E" w:rsidR="00BF42E4" w:rsidRPr="00BF42E4" w:rsidRDefault="00BF42E4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до </w:t>
            </w: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Міжнародного дня миру</w:t>
            </w:r>
            <w:r w:rsidR="00477C5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477C50" w:rsidRP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«Голуб миру»</w:t>
            </w:r>
          </w:p>
        </w:tc>
        <w:tc>
          <w:tcPr>
            <w:tcW w:w="0" w:type="auto"/>
            <w:hideMark/>
          </w:tcPr>
          <w:p w14:paraId="474DB964" w14:textId="1212936D" w:rsidR="00BF42E4" w:rsidRPr="00BF42E4" w:rsidRDefault="00E420A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19.09</w:t>
            </w:r>
          </w:p>
        </w:tc>
        <w:tc>
          <w:tcPr>
            <w:tcW w:w="0" w:type="auto"/>
            <w:hideMark/>
          </w:tcPr>
          <w:p w14:paraId="653689D7" w14:textId="77777777" w:rsidR="006736AA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BCE1BBB" w14:textId="43B80BE7" w:rsidR="00BF42E4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</w:p>
        </w:tc>
      </w:tr>
      <w:tr w:rsidR="00F35793" w:rsidRPr="00BF42E4" w14:paraId="14DE91FD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17B87A7A" w14:textId="32F86B68" w:rsidR="00BF42E4" w:rsidRPr="00BF42E4" w:rsidRDefault="006736AA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B3F4867" w14:textId="100ED7D0" w:rsidR="00BF42E4" w:rsidRPr="00BF42E4" w:rsidRDefault="00477C5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Створення куточку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яті </w:t>
            </w:r>
            <w:r w:rsidR="00BF42E4"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="00BF42E4"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партизанської слави</w:t>
            </w:r>
          </w:p>
        </w:tc>
        <w:tc>
          <w:tcPr>
            <w:tcW w:w="0" w:type="auto"/>
            <w:hideMark/>
          </w:tcPr>
          <w:p w14:paraId="65C96617" w14:textId="77777777" w:rsidR="00BF42E4" w:rsidRPr="00BF42E4" w:rsidRDefault="00BF42E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22.09</w:t>
            </w:r>
          </w:p>
        </w:tc>
        <w:tc>
          <w:tcPr>
            <w:tcW w:w="0" w:type="auto"/>
            <w:hideMark/>
          </w:tcPr>
          <w:p w14:paraId="3BE0CB37" w14:textId="77777777" w:rsid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7A5E75EA" w14:textId="38DDBD4F" w:rsidR="006736AA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F35793" w:rsidRPr="00BF42E4" w14:paraId="661A952E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281C83B9" w14:textId="77777777" w:rsidR="00FE65D1" w:rsidRDefault="00FE65D1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72026C" w14:textId="74C46AC6" w:rsidR="00BF42E4" w:rsidRPr="00BF42E4" w:rsidRDefault="00BF42E4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3D3BDFA" w14:textId="5D77C338" w:rsidR="00BF42E4" w:rsidRPr="00BF42E4" w:rsidRDefault="00477C5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Участь у заходах до </w:t>
            </w:r>
            <w:r w:rsidR="00BF42E4"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трагедії Бабиного Яру</w:t>
            </w:r>
          </w:p>
        </w:tc>
        <w:tc>
          <w:tcPr>
            <w:tcW w:w="0" w:type="auto"/>
            <w:hideMark/>
          </w:tcPr>
          <w:p w14:paraId="2D2C0A5F" w14:textId="77777777" w:rsidR="00BF42E4" w:rsidRPr="00BF42E4" w:rsidRDefault="00BF42E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29.09</w:t>
            </w:r>
          </w:p>
        </w:tc>
        <w:tc>
          <w:tcPr>
            <w:tcW w:w="0" w:type="auto"/>
            <w:hideMark/>
          </w:tcPr>
          <w:p w14:paraId="7143298D" w14:textId="77777777" w:rsid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D969D3B" w14:textId="2B5F034A" w:rsidR="006736AA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</w:p>
        </w:tc>
      </w:tr>
      <w:tr w:rsidR="00F35793" w:rsidRPr="00BF42E4" w14:paraId="68BE711E" w14:textId="77777777" w:rsidTr="00BA6D0F">
        <w:tc>
          <w:tcPr>
            <w:tcW w:w="0" w:type="auto"/>
            <w:shd w:val="clear" w:color="auto" w:fill="FFC000" w:themeFill="accent4"/>
            <w:hideMark/>
          </w:tcPr>
          <w:p w14:paraId="24DA011F" w14:textId="7D7A7C05" w:rsidR="00BF42E4" w:rsidRPr="00BF42E4" w:rsidRDefault="00BF42E4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69BBF5" w14:textId="345201A9" w:rsidR="00BF42E4" w:rsidRPr="00BF42E4" w:rsidRDefault="00BF42E4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Акція до Всеукраїнського дня бібліотек</w:t>
            </w: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«Книга – твій друг»</w:t>
            </w:r>
            <w:r w:rsid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Поширення </w:t>
            </w:r>
            <w:proofErr w:type="spellStart"/>
            <w:r w:rsid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закладинок</w:t>
            </w:r>
            <w:proofErr w:type="spellEnd"/>
            <w:r w:rsidR="00477C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для книги «Правила користування книгою»</w:t>
            </w:r>
          </w:p>
        </w:tc>
        <w:tc>
          <w:tcPr>
            <w:tcW w:w="0" w:type="auto"/>
            <w:hideMark/>
          </w:tcPr>
          <w:p w14:paraId="255C7A9A" w14:textId="77777777" w:rsidR="00BF42E4" w:rsidRPr="00BF42E4" w:rsidRDefault="00BF42E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F42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30.09</w:t>
            </w:r>
          </w:p>
        </w:tc>
        <w:tc>
          <w:tcPr>
            <w:tcW w:w="0" w:type="auto"/>
            <w:hideMark/>
          </w:tcPr>
          <w:p w14:paraId="06E31E47" w14:textId="77777777" w:rsidR="006736AA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84D829" w14:textId="2592AC27" w:rsidR="006736AA" w:rsidRPr="006736AA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7D81C31" w14:textId="06AD6E85" w:rsidR="00BF42E4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«Мега мозок»</w:t>
            </w:r>
          </w:p>
        </w:tc>
      </w:tr>
      <w:tr w:rsidR="00587DC2" w:rsidRPr="00BF42E4" w14:paraId="6DA95150" w14:textId="77777777" w:rsidTr="00BA6D0F">
        <w:tc>
          <w:tcPr>
            <w:tcW w:w="0" w:type="auto"/>
            <w:shd w:val="clear" w:color="auto" w:fill="FFC000" w:themeFill="accent4"/>
          </w:tcPr>
          <w:p w14:paraId="1E750338" w14:textId="4A4A779A" w:rsidR="00587DC2" w:rsidRPr="00BF42E4" w:rsidRDefault="006736AA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0" w:type="auto"/>
          </w:tcPr>
          <w:p w14:paraId="0A0944DA" w14:textId="149381B0" w:rsidR="00587DC2" w:rsidRPr="00587DC2" w:rsidRDefault="00587DC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D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Благодійний ярмарок на підтримку ЗСУ «Зроблено з </w:t>
            </w:r>
            <w:proofErr w:type="spellStart"/>
            <w:r w:rsidRPr="00587D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любовʼю</w:t>
            </w:r>
            <w:proofErr w:type="spellEnd"/>
            <w:r w:rsidRPr="00587D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0" w:type="auto"/>
          </w:tcPr>
          <w:p w14:paraId="20A319F1" w14:textId="0757A6D0" w:rsidR="00587DC2" w:rsidRPr="00BF42E4" w:rsidRDefault="00587DC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30.09</w:t>
            </w:r>
          </w:p>
        </w:tc>
        <w:tc>
          <w:tcPr>
            <w:tcW w:w="0" w:type="auto"/>
          </w:tcPr>
          <w:p w14:paraId="1853334A" w14:textId="1160FDCF" w:rsidR="00587DC2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C26F59D" w14:textId="7BB93168" w:rsidR="006736AA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«Воїни світла»</w:t>
            </w:r>
          </w:p>
        </w:tc>
      </w:tr>
      <w:tr w:rsidR="00F35793" w:rsidRPr="00BF42E4" w14:paraId="582C7C7A" w14:textId="77777777" w:rsidTr="00BA6D0F">
        <w:tc>
          <w:tcPr>
            <w:tcW w:w="0" w:type="auto"/>
            <w:shd w:val="clear" w:color="auto" w:fill="FFC000" w:themeFill="accent4"/>
          </w:tcPr>
          <w:p w14:paraId="0855756F" w14:textId="7DE15020" w:rsidR="00E420A0" w:rsidRPr="00BF42E4" w:rsidRDefault="006736AA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0" w:type="auto"/>
          </w:tcPr>
          <w:p w14:paraId="5186D36D" w14:textId="2C2B4439" w:rsidR="00E420A0" w:rsidRPr="00E420A0" w:rsidRDefault="00E420A0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420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Акці</w:t>
            </w:r>
            <w:r w:rsid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ї</w:t>
            </w:r>
            <w:r w:rsidRPr="00E420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Pr="00E420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Чистий клас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E420A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чиста школа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  <w:r w:rsid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="00A37829"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«Здай батарейку - захисти планету»</w:t>
            </w:r>
            <w:r w:rsid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«</w:t>
            </w:r>
            <w:r w:rsidR="00A37829"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Здай макулатуру </w:t>
            </w:r>
            <w:r w:rsid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="00A37829" w:rsidRP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збережи дерево</w:t>
            </w:r>
            <w:r w:rsidR="00A378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0" w:type="auto"/>
          </w:tcPr>
          <w:p w14:paraId="3C69EDF7" w14:textId="6B791CD2" w:rsidR="00E420A0" w:rsidRPr="00BF42E4" w:rsidRDefault="00E420A0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Протягом місяця</w:t>
            </w:r>
          </w:p>
        </w:tc>
        <w:tc>
          <w:tcPr>
            <w:tcW w:w="0" w:type="auto"/>
          </w:tcPr>
          <w:p w14:paraId="07125F01" w14:textId="543BE5AF" w:rsidR="00E420A0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6DAEFC0" w14:textId="5512B0C2" w:rsidR="006736AA" w:rsidRPr="00BF42E4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«Паті-Бум»</w:t>
            </w:r>
          </w:p>
        </w:tc>
      </w:tr>
      <w:tr w:rsidR="00F35793" w:rsidRPr="00BF42E4" w14:paraId="34B41986" w14:textId="77777777" w:rsidTr="00BA6D0F">
        <w:tc>
          <w:tcPr>
            <w:tcW w:w="0" w:type="auto"/>
            <w:shd w:val="clear" w:color="auto" w:fill="FFC000" w:themeFill="accent4"/>
          </w:tcPr>
          <w:p w14:paraId="66F6A86B" w14:textId="7B394775" w:rsidR="00CF4F37" w:rsidRDefault="006736AA" w:rsidP="005D66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FA7FF8B" w14:textId="139705BD" w:rsidR="00CF4F37" w:rsidRDefault="00F35793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579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 самоврядування №2.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F4F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Підготовка до Благодійного ярмарку до Дня захисників і захисниць України</w:t>
            </w:r>
            <w:r w:rsidR="005D66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підготовка  та організація до Дня працівників освіти</w:t>
            </w:r>
            <w:r w:rsidR="00EE7D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="00EE7D39" w:rsidRPr="00EE7D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Обговорення ідей для проведення свят</w:t>
            </w:r>
            <w:r w:rsidR="00EE7D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="00EE7D39" w:rsidRPr="00EE7D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Організація та проведення Дня самоврядування</w:t>
            </w:r>
            <w:r w:rsidR="00EE7D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0B0335D7" w14:textId="666EA5F0" w:rsidR="00CF4F37" w:rsidRPr="00A37829" w:rsidRDefault="00F35793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Четвертий </w:t>
            </w:r>
            <w:r w:rsidR="00587D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понеділок вересня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680B32D" w14:textId="77777777" w:rsidR="006736AA" w:rsidRPr="006736AA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15353161" w14:textId="2266BB23" w:rsidR="00CF4F37" w:rsidRPr="00A37829" w:rsidRDefault="006736A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6736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7B978C8C" w14:textId="46759060" w:rsidR="00CF4F37" w:rsidRPr="00CF4F37" w:rsidRDefault="00CF4F37" w:rsidP="004B464C">
      <w:pPr>
        <w:rPr>
          <w:rFonts w:ascii="Times New Roman" w:hAnsi="Times New Roman" w:cs="Times New Roman"/>
          <w:sz w:val="28"/>
          <w:szCs w:val="28"/>
        </w:rPr>
      </w:pPr>
    </w:p>
    <w:p w14:paraId="0ECBECF8" w14:textId="136B0F16" w:rsidR="004B464C" w:rsidRPr="004B464C" w:rsidRDefault="00CF4F37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t>ЖОВТЕНЬ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6"/>
        <w:gridCol w:w="5311"/>
        <w:gridCol w:w="1985"/>
        <w:gridCol w:w="2126"/>
      </w:tblGrid>
      <w:tr w:rsidR="00CF4F37" w:rsidRPr="001670CC" w14:paraId="6803F35E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5C4A1D7D" w14:textId="77777777" w:rsidR="00CF4F37" w:rsidRPr="001670CC" w:rsidRDefault="00CF4F37" w:rsidP="00CF4F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11" w:type="dxa"/>
            <w:shd w:val="clear" w:color="auto" w:fill="FFC000" w:themeFill="accent4"/>
            <w:hideMark/>
          </w:tcPr>
          <w:p w14:paraId="225A2A3D" w14:textId="77777777" w:rsidR="00CF4F37" w:rsidRPr="001670CC" w:rsidRDefault="00CF4F37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FFC000" w:themeFill="accent4"/>
            <w:hideMark/>
          </w:tcPr>
          <w:p w14:paraId="78133A3A" w14:textId="77777777" w:rsidR="00CF4F37" w:rsidRPr="001670CC" w:rsidRDefault="00CF4F37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6" w:type="dxa"/>
            <w:shd w:val="clear" w:color="auto" w:fill="FFC000" w:themeFill="accent4"/>
            <w:hideMark/>
          </w:tcPr>
          <w:p w14:paraId="14ADBBA2" w14:textId="77777777" w:rsidR="00CF4F37" w:rsidRPr="001670CC" w:rsidRDefault="00CF4F37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587DC2" w:rsidRPr="001670CC" w14:paraId="3CA20C8B" w14:textId="77777777" w:rsidTr="000C71AE">
        <w:tc>
          <w:tcPr>
            <w:tcW w:w="0" w:type="auto"/>
            <w:shd w:val="clear" w:color="auto" w:fill="FFC000" w:themeFill="accent4"/>
          </w:tcPr>
          <w:p w14:paraId="382EA034" w14:textId="75D869CD" w:rsidR="00587DC2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11" w:type="dxa"/>
          </w:tcPr>
          <w:p w14:paraId="6FC4C52D" w14:textId="0B73A717" w:rsidR="00587DC2" w:rsidRPr="001670CC" w:rsidRDefault="00B172E8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Відеофлешмоб</w:t>
            </w:r>
            <w:proofErr w:type="spellEnd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«Дякую, ЗСУ»</w:t>
            </w:r>
          </w:p>
        </w:tc>
        <w:tc>
          <w:tcPr>
            <w:tcW w:w="1985" w:type="dxa"/>
          </w:tcPr>
          <w:p w14:paraId="6ACD4AD4" w14:textId="65641DB7" w:rsidR="00587DC2" w:rsidRPr="001670CC" w:rsidRDefault="00B172E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01.10</w:t>
            </w:r>
          </w:p>
        </w:tc>
        <w:tc>
          <w:tcPr>
            <w:tcW w:w="2126" w:type="dxa"/>
          </w:tcPr>
          <w:p w14:paraId="05F4D08E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60BC8E0A" w14:textId="1BF185D2" w:rsidR="00587DC2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B172E8" w:rsidRPr="001670CC" w14:paraId="1240F904" w14:textId="77777777" w:rsidTr="000C71AE">
        <w:tc>
          <w:tcPr>
            <w:tcW w:w="0" w:type="auto"/>
            <w:shd w:val="clear" w:color="auto" w:fill="FFC000" w:themeFill="accent4"/>
          </w:tcPr>
          <w:p w14:paraId="7E68B958" w14:textId="0A5FD4E9" w:rsidR="00B172E8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11" w:type="dxa"/>
          </w:tcPr>
          <w:p w14:paraId="129B62C7" w14:textId="3669C75B" w:rsidR="00B172E8" w:rsidRPr="001670CC" w:rsidRDefault="00B172E8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</w:t>
            </w:r>
            <w:r w:rsidR="00FE65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="00FE65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Збери</w:t>
            </w:r>
            <w:proofErr w:type="spellEnd"/>
            <w:r w:rsidR="00FE65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кришечки на протези для ЗСУ»</w:t>
            </w:r>
          </w:p>
        </w:tc>
        <w:tc>
          <w:tcPr>
            <w:tcW w:w="1985" w:type="dxa"/>
          </w:tcPr>
          <w:p w14:paraId="6E291EDE" w14:textId="342B2A34" w:rsidR="00B172E8" w:rsidRPr="001670CC" w:rsidRDefault="00B172E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02.10</w:t>
            </w:r>
          </w:p>
        </w:tc>
        <w:tc>
          <w:tcPr>
            <w:tcW w:w="2126" w:type="dxa"/>
          </w:tcPr>
          <w:p w14:paraId="4FA48E9B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3A921BCA" w14:textId="76FFACD8" w:rsidR="00B172E8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«Воїни світла»</w:t>
            </w:r>
          </w:p>
        </w:tc>
      </w:tr>
      <w:tr w:rsidR="00587DC2" w:rsidRPr="001670CC" w14:paraId="33C02B0C" w14:textId="77777777" w:rsidTr="000C71AE">
        <w:tc>
          <w:tcPr>
            <w:tcW w:w="0" w:type="auto"/>
            <w:shd w:val="clear" w:color="auto" w:fill="FFC000" w:themeFill="accent4"/>
          </w:tcPr>
          <w:p w14:paraId="2CBF7350" w14:textId="20ACAD3E" w:rsidR="00587DC2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11" w:type="dxa"/>
          </w:tcPr>
          <w:p w14:paraId="47B7810E" w14:textId="015AA11C" w:rsidR="00587DC2" w:rsidRPr="001670CC" w:rsidRDefault="00FE65D1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Оформлення стенду  «Від козаків до кіборгів!»</w:t>
            </w:r>
          </w:p>
        </w:tc>
        <w:tc>
          <w:tcPr>
            <w:tcW w:w="1985" w:type="dxa"/>
          </w:tcPr>
          <w:p w14:paraId="65DECA61" w14:textId="773C5177" w:rsidR="00587DC2" w:rsidRPr="001670CC" w:rsidRDefault="00587DC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03.10</w:t>
            </w:r>
          </w:p>
        </w:tc>
        <w:tc>
          <w:tcPr>
            <w:tcW w:w="2126" w:type="dxa"/>
          </w:tcPr>
          <w:p w14:paraId="2F06D257" w14:textId="56ACAC13" w:rsidR="00587DC2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</w:p>
        </w:tc>
      </w:tr>
      <w:tr w:rsidR="00587DC2" w:rsidRPr="001670CC" w14:paraId="7A8D2749" w14:textId="77777777" w:rsidTr="000C71AE">
        <w:tc>
          <w:tcPr>
            <w:tcW w:w="0" w:type="auto"/>
            <w:shd w:val="clear" w:color="auto" w:fill="FFC000" w:themeFill="accent4"/>
          </w:tcPr>
          <w:p w14:paraId="4C282800" w14:textId="1B7EE40A" w:rsidR="00587DC2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311" w:type="dxa"/>
          </w:tcPr>
          <w:p w14:paraId="3B9353FA" w14:textId="6B20C699" w:rsidR="00587DC2" w:rsidRPr="001670CC" w:rsidRDefault="00587DC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День учнівського самоврядування</w:t>
            </w:r>
          </w:p>
        </w:tc>
        <w:tc>
          <w:tcPr>
            <w:tcW w:w="1985" w:type="dxa"/>
          </w:tcPr>
          <w:p w14:paraId="1E097EB4" w14:textId="023C209D" w:rsidR="00587DC2" w:rsidRPr="001670CC" w:rsidRDefault="00587DC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03.10</w:t>
            </w:r>
          </w:p>
        </w:tc>
        <w:tc>
          <w:tcPr>
            <w:tcW w:w="2126" w:type="dxa"/>
          </w:tcPr>
          <w:p w14:paraId="6D4E93E8" w14:textId="2A7A8CBF" w:rsidR="00587DC2" w:rsidRPr="001670CC" w:rsidRDefault="00587DC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</w:t>
            </w:r>
          </w:p>
        </w:tc>
      </w:tr>
      <w:tr w:rsidR="00CF4F37" w:rsidRPr="001670CC" w14:paraId="473A1720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7A9C3BDB" w14:textId="6E0254D9" w:rsidR="00CF4F37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11" w:type="dxa"/>
            <w:shd w:val="clear" w:color="auto" w:fill="FFF2CC" w:themeFill="accent4" w:themeFillTint="33"/>
            <w:hideMark/>
          </w:tcPr>
          <w:p w14:paraId="56B1312D" w14:textId="0C0D7495" w:rsidR="00CF4F37" w:rsidRPr="001670CC" w:rsidRDefault="00CF4F37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Засідання учнівського </w:t>
            </w:r>
            <w:r w:rsidR="00F35793"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самоврядування </w:t>
            </w:r>
            <w:r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  <w:r w:rsidR="00F35793"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="00EE7D39" w:rsidRPr="001670CC">
              <w:t xml:space="preserve"> </w:t>
            </w:r>
            <w:r w:rsidR="00EE7D39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Безпека на канікулах: місія учнівського самоврядування</w:t>
            </w:r>
          </w:p>
        </w:tc>
        <w:tc>
          <w:tcPr>
            <w:tcW w:w="1985" w:type="dxa"/>
            <w:shd w:val="clear" w:color="auto" w:fill="FFF2CC" w:themeFill="accent4" w:themeFillTint="33"/>
            <w:hideMark/>
          </w:tcPr>
          <w:p w14:paraId="66B8657C" w14:textId="6D9645B9" w:rsidR="00CF4F37" w:rsidRPr="001670CC" w:rsidRDefault="00587DC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понеділок жовтня</w:t>
            </w:r>
          </w:p>
        </w:tc>
        <w:tc>
          <w:tcPr>
            <w:tcW w:w="2126" w:type="dxa"/>
            <w:shd w:val="clear" w:color="auto" w:fill="FFF2CC" w:themeFill="accent4" w:themeFillTint="33"/>
            <w:hideMark/>
          </w:tcPr>
          <w:p w14:paraId="08A41D74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4B1A3397" w14:textId="1B0A8F69" w:rsidR="00CF4F37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заступник голови </w:t>
            </w:r>
            <w:proofErr w:type="spellStart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CF4F37" w:rsidRPr="001670CC" w14:paraId="64C40F65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7C895EAC" w14:textId="7CB817D8" w:rsidR="00CF4F37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5311" w:type="dxa"/>
            <w:hideMark/>
          </w:tcPr>
          <w:p w14:paraId="3D01D8E8" w14:textId="5F0F114F" w:rsidR="00CF4F37" w:rsidRPr="001670CC" w:rsidRDefault="00B172E8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Всеукраїнська акція «</w:t>
            </w:r>
            <w:proofErr w:type="spellStart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Нарру</w:t>
            </w:r>
            <w:proofErr w:type="spellEnd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Гав для Сірка»</w:t>
            </w:r>
          </w:p>
        </w:tc>
        <w:tc>
          <w:tcPr>
            <w:tcW w:w="1985" w:type="dxa"/>
            <w:hideMark/>
          </w:tcPr>
          <w:p w14:paraId="0AEB0FD4" w14:textId="6F086250" w:rsidR="00CF4F37" w:rsidRPr="001670CC" w:rsidRDefault="00B172E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03.10-24.10</w:t>
            </w:r>
          </w:p>
        </w:tc>
        <w:tc>
          <w:tcPr>
            <w:tcW w:w="2126" w:type="dxa"/>
            <w:hideMark/>
          </w:tcPr>
          <w:p w14:paraId="76CAFFCB" w14:textId="57DFFE13" w:rsidR="00CF4F37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Всі центри</w:t>
            </w:r>
          </w:p>
        </w:tc>
      </w:tr>
      <w:tr w:rsidR="00B172E8" w:rsidRPr="001670CC" w14:paraId="572746AB" w14:textId="77777777" w:rsidTr="000C71AE">
        <w:tc>
          <w:tcPr>
            <w:tcW w:w="0" w:type="auto"/>
            <w:shd w:val="clear" w:color="auto" w:fill="FFC000" w:themeFill="accent4"/>
          </w:tcPr>
          <w:p w14:paraId="64B7B27C" w14:textId="3D77C37D" w:rsidR="00B172E8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11" w:type="dxa"/>
          </w:tcPr>
          <w:p w14:paraId="76473308" w14:textId="79B5A249" w:rsidR="00B172E8" w:rsidRPr="00FF504F" w:rsidRDefault="00B172E8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Виготовлення розповсюдження </w:t>
            </w:r>
            <w:proofErr w:type="spellStart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яток «Правила безпечної поведінки з тваринами»</w:t>
            </w:r>
          </w:p>
        </w:tc>
        <w:tc>
          <w:tcPr>
            <w:tcW w:w="1985" w:type="dxa"/>
          </w:tcPr>
          <w:p w14:paraId="247DC101" w14:textId="28738FED" w:rsidR="00B172E8" w:rsidRPr="001670CC" w:rsidRDefault="00B172E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01.10-03.10</w:t>
            </w:r>
          </w:p>
        </w:tc>
        <w:tc>
          <w:tcPr>
            <w:tcW w:w="2126" w:type="dxa"/>
          </w:tcPr>
          <w:p w14:paraId="099BCD10" w14:textId="350A8F1F" w:rsidR="00B172E8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7620A06" w14:textId="0D275C91" w:rsidR="008272E6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«Мега мозок»</w:t>
            </w:r>
          </w:p>
        </w:tc>
      </w:tr>
      <w:tr w:rsidR="00953A22" w:rsidRPr="001670CC" w14:paraId="04324818" w14:textId="77777777" w:rsidTr="000C71AE">
        <w:tc>
          <w:tcPr>
            <w:tcW w:w="0" w:type="auto"/>
            <w:shd w:val="clear" w:color="auto" w:fill="FFC000" w:themeFill="accent4"/>
          </w:tcPr>
          <w:p w14:paraId="2450AF77" w14:textId="36935C5E" w:rsidR="00953A22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11" w:type="dxa"/>
          </w:tcPr>
          <w:p w14:paraId="4668254C" w14:textId="40E6B89F" w:rsidR="00953A22" w:rsidRPr="001670CC" w:rsidRDefault="00953A2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6D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День ментального здоров’я:</w:t>
            </w: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створення </w:t>
            </w:r>
            <w:proofErr w:type="spellStart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антистрес</w:t>
            </w:r>
            <w:proofErr w:type="spellEnd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-зони «Острів спокою»</w:t>
            </w:r>
          </w:p>
        </w:tc>
        <w:tc>
          <w:tcPr>
            <w:tcW w:w="1985" w:type="dxa"/>
          </w:tcPr>
          <w:p w14:paraId="246BAFE0" w14:textId="15BE7993" w:rsidR="00953A22" w:rsidRPr="001670CC" w:rsidRDefault="00953A2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10.10</w:t>
            </w:r>
          </w:p>
        </w:tc>
        <w:tc>
          <w:tcPr>
            <w:tcW w:w="2126" w:type="dxa"/>
          </w:tcPr>
          <w:p w14:paraId="6D22D645" w14:textId="791C291B" w:rsid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5246E0FE" w14:textId="6EDDC67D" w:rsidR="00953A22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3F203C" w:rsidRPr="001670CC" w14:paraId="31C8EEC5" w14:textId="77777777" w:rsidTr="000C71AE">
        <w:tc>
          <w:tcPr>
            <w:tcW w:w="0" w:type="auto"/>
            <w:shd w:val="clear" w:color="auto" w:fill="FFC000" w:themeFill="accent4"/>
          </w:tcPr>
          <w:p w14:paraId="0455B333" w14:textId="1159EEA6" w:rsidR="003F203C" w:rsidRPr="001670CC" w:rsidRDefault="003F203C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11" w:type="dxa"/>
          </w:tcPr>
          <w:p w14:paraId="66C84D51" w14:textId="1F5888B4" w:rsidR="003F203C" w:rsidRPr="001670CC" w:rsidRDefault="003F203C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Руханки</w:t>
            </w:r>
            <w:proofErr w:type="spellEnd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на перервах  «Зарядка для настрою»</w:t>
            </w:r>
          </w:p>
        </w:tc>
        <w:tc>
          <w:tcPr>
            <w:tcW w:w="1985" w:type="dxa"/>
          </w:tcPr>
          <w:p w14:paraId="2D4B198F" w14:textId="2EC09740" w:rsidR="003F203C" w:rsidRPr="001670CC" w:rsidRDefault="003F203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06.10-10.10</w:t>
            </w:r>
          </w:p>
        </w:tc>
        <w:tc>
          <w:tcPr>
            <w:tcW w:w="2126" w:type="dxa"/>
          </w:tcPr>
          <w:p w14:paraId="41BE73E2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35204377" w14:textId="42706FCE" w:rsidR="003F203C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CF4F37" w:rsidRPr="001670CC" w14:paraId="7B1E7F1A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66549F23" w14:textId="77114A81" w:rsidR="00CF4F37" w:rsidRPr="001670CC" w:rsidRDefault="003F203C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311" w:type="dxa"/>
            <w:hideMark/>
          </w:tcPr>
          <w:p w14:paraId="5769DF26" w14:textId="2159EAA6" w:rsidR="00CF4F37" w:rsidRPr="001670CC" w:rsidRDefault="00FE65D1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Оформлення інформаційного паркану «Стоп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кібербулінг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!»</w:t>
            </w:r>
          </w:p>
        </w:tc>
        <w:tc>
          <w:tcPr>
            <w:tcW w:w="1985" w:type="dxa"/>
            <w:hideMark/>
          </w:tcPr>
          <w:p w14:paraId="13A2A20E" w14:textId="31D9BC2D" w:rsidR="00CF4F37" w:rsidRPr="001670CC" w:rsidRDefault="00FE65D1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  <w:r w:rsidR="00CF4F37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.10</w:t>
            </w:r>
          </w:p>
        </w:tc>
        <w:tc>
          <w:tcPr>
            <w:tcW w:w="2126" w:type="dxa"/>
            <w:hideMark/>
          </w:tcPr>
          <w:p w14:paraId="2823E4B0" w14:textId="68A1F123" w:rsidR="00CF4F37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12FA01E" w14:textId="7E90EC07" w:rsidR="008272E6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</w:tc>
      </w:tr>
      <w:tr w:rsidR="00CF4F37" w:rsidRPr="001670CC" w14:paraId="305FAAAE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38BA3024" w14:textId="77777777" w:rsidR="00FE65D1" w:rsidRDefault="00FE65D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9C0734" w14:textId="39597A6B" w:rsidR="00CF4F37" w:rsidRPr="001670CC" w:rsidRDefault="00CF4F37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FE65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11" w:type="dxa"/>
            <w:hideMark/>
          </w:tcPr>
          <w:p w14:paraId="32CD1548" w14:textId="77777777" w:rsidR="00CF4F37" w:rsidRPr="001670CC" w:rsidRDefault="00CF4F37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</w:t>
            </w:r>
            <w:r w:rsidRPr="00BA6D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Всесвітнього дня здорового харчування</w:t>
            </w: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конкурс малюнків та гасел «Моє корисне меню»</w:t>
            </w:r>
          </w:p>
        </w:tc>
        <w:tc>
          <w:tcPr>
            <w:tcW w:w="1985" w:type="dxa"/>
            <w:hideMark/>
          </w:tcPr>
          <w:p w14:paraId="00B63843" w14:textId="77777777" w:rsidR="00CF4F37" w:rsidRPr="001670CC" w:rsidRDefault="00CF4F37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16.10</w:t>
            </w:r>
          </w:p>
        </w:tc>
        <w:tc>
          <w:tcPr>
            <w:tcW w:w="2126" w:type="dxa"/>
            <w:hideMark/>
          </w:tcPr>
          <w:p w14:paraId="5163E7D1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999124B" w14:textId="00C10D2E" w:rsidR="00CF4F37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CF4F37" w:rsidRPr="001670CC" w14:paraId="1C6669DB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61239593" w14:textId="1BD156CA" w:rsidR="00CF4F37" w:rsidRPr="001670CC" w:rsidRDefault="00CF4F37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FE65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11" w:type="dxa"/>
            <w:hideMark/>
          </w:tcPr>
          <w:p w14:paraId="2D2E035E" w14:textId="20837032" w:rsidR="00CF4F37" w:rsidRPr="001670CC" w:rsidRDefault="00953A2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Інформаційна кампанія «Людина –  не товар!» </w:t>
            </w:r>
            <w:r w:rsidR="00CF4F37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="00CF4F37" w:rsidRPr="00BA6D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Європейського дня боротьби з торгівлею людьми:</w:t>
            </w:r>
          </w:p>
        </w:tc>
        <w:tc>
          <w:tcPr>
            <w:tcW w:w="1985" w:type="dxa"/>
            <w:hideMark/>
          </w:tcPr>
          <w:p w14:paraId="5943F441" w14:textId="179A98CB" w:rsidR="00CF4F37" w:rsidRPr="001670CC" w:rsidRDefault="00CF4F37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953A22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.10</w:t>
            </w:r>
          </w:p>
        </w:tc>
        <w:tc>
          <w:tcPr>
            <w:tcW w:w="2126" w:type="dxa"/>
            <w:hideMark/>
          </w:tcPr>
          <w:p w14:paraId="66CD2373" w14:textId="77777777" w:rsidR="00CF4F37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1EFE49EA" w14:textId="7E1608BC" w:rsidR="008272E6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CF4F37" w:rsidRPr="001670CC" w14:paraId="069E555A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3DF53815" w14:textId="05B8AE7E" w:rsidR="00CF4F37" w:rsidRPr="001670CC" w:rsidRDefault="00CF4F37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FE65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11" w:type="dxa"/>
            <w:hideMark/>
          </w:tcPr>
          <w:p w14:paraId="0375475D" w14:textId="6D73EA2E" w:rsidR="00CF4F37" w:rsidRPr="001670CC" w:rsidRDefault="00CF4F37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6D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День академічної доброчесності:</w:t>
            </w: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створення пам’ятки «Чесність в усьому»</w:t>
            </w:r>
          </w:p>
        </w:tc>
        <w:tc>
          <w:tcPr>
            <w:tcW w:w="1985" w:type="dxa"/>
            <w:hideMark/>
          </w:tcPr>
          <w:p w14:paraId="453F6412" w14:textId="1DDA5FAC" w:rsidR="00CF4F37" w:rsidRPr="001670CC" w:rsidRDefault="00953A2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</w:t>
            </w:r>
            <w:r w:rsidR="00CF4F37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.10</w:t>
            </w:r>
          </w:p>
        </w:tc>
        <w:tc>
          <w:tcPr>
            <w:tcW w:w="2126" w:type="dxa"/>
            <w:hideMark/>
          </w:tcPr>
          <w:p w14:paraId="2BEEE39A" w14:textId="6855A0A8" w:rsidR="00CF4F37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«Мерія», Центр «Мега мозок»</w:t>
            </w:r>
          </w:p>
        </w:tc>
      </w:tr>
      <w:tr w:rsidR="00CF4F37" w:rsidRPr="001670CC" w14:paraId="1AC980A9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033D1F56" w14:textId="664F1F7B" w:rsidR="00CF4F37" w:rsidRPr="001670CC" w:rsidRDefault="00CF4F37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F203C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11" w:type="dxa"/>
            <w:hideMark/>
          </w:tcPr>
          <w:p w14:paraId="5AE7DE36" w14:textId="77F6AE6D" w:rsidR="00CF4F37" w:rsidRPr="001670CC" w:rsidRDefault="00953A2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Виставка-ярмарок «Гарбузові дива», майстер-клас «Гарбузові ліхтарі» </w:t>
            </w:r>
            <w:r w:rsidRPr="00BA6D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гарбуза</w:t>
            </w:r>
          </w:p>
        </w:tc>
        <w:tc>
          <w:tcPr>
            <w:tcW w:w="1985" w:type="dxa"/>
            <w:hideMark/>
          </w:tcPr>
          <w:p w14:paraId="0C44B1C3" w14:textId="2BA83F8A" w:rsidR="00CF4F37" w:rsidRPr="001670CC" w:rsidRDefault="00953A2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24.10</w:t>
            </w:r>
          </w:p>
        </w:tc>
        <w:tc>
          <w:tcPr>
            <w:tcW w:w="2126" w:type="dxa"/>
            <w:hideMark/>
          </w:tcPr>
          <w:p w14:paraId="625EB556" w14:textId="783E1FC1" w:rsidR="00CF4F37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2643EC9" w14:textId="6AEA6BAC" w:rsidR="008272E6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«Майстерня да Вінчі»</w:t>
            </w:r>
          </w:p>
        </w:tc>
      </w:tr>
      <w:tr w:rsidR="00CF4F37" w:rsidRPr="001670CC" w14:paraId="022E3C83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3F598C7E" w14:textId="7B07D024" w:rsidR="00CF4F37" w:rsidRPr="001670CC" w:rsidRDefault="00CF4F37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F203C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11" w:type="dxa"/>
            <w:hideMark/>
          </w:tcPr>
          <w:p w14:paraId="696F80FB" w14:textId="12EBD383" w:rsidR="00CF4F37" w:rsidRPr="001670CC" w:rsidRDefault="00953A2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Відеопривітання «Слово, що єднає»  </w:t>
            </w:r>
            <w:r w:rsidR="00CF4F37" w:rsidRPr="00BA6D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української писемності та мови</w:t>
            </w:r>
          </w:p>
        </w:tc>
        <w:tc>
          <w:tcPr>
            <w:tcW w:w="1985" w:type="dxa"/>
            <w:hideMark/>
          </w:tcPr>
          <w:p w14:paraId="75B41AC3" w14:textId="61A40AE2" w:rsidR="00CF4F37" w:rsidRPr="001670CC" w:rsidRDefault="00953A2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27.10</w:t>
            </w:r>
          </w:p>
        </w:tc>
        <w:tc>
          <w:tcPr>
            <w:tcW w:w="2126" w:type="dxa"/>
            <w:hideMark/>
          </w:tcPr>
          <w:p w14:paraId="474ABB7C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1973952A" w14:textId="19074E27" w:rsidR="008272E6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962BB1" w:rsidRPr="001670CC" w14:paraId="3B4353B1" w14:textId="77777777" w:rsidTr="000C71AE">
        <w:tc>
          <w:tcPr>
            <w:tcW w:w="0" w:type="auto"/>
            <w:shd w:val="clear" w:color="auto" w:fill="FFC000" w:themeFill="accent4"/>
          </w:tcPr>
          <w:p w14:paraId="24C6FB80" w14:textId="35D9068C" w:rsidR="00962BB1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F203C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11" w:type="dxa"/>
          </w:tcPr>
          <w:p w14:paraId="00AB1FAA" w14:textId="05F41377" w:rsidR="00962BB1" w:rsidRPr="001670CC" w:rsidRDefault="00962BB1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Створення «Стіни безпечних канікул»</w:t>
            </w:r>
          </w:p>
        </w:tc>
        <w:tc>
          <w:tcPr>
            <w:tcW w:w="1985" w:type="dxa"/>
          </w:tcPr>
          <w:p w14:paraId="3FEA7F25" w14:textId="46FAFBEF" w:rsidR="00962BB1" w:rsidRPr="001670CC" w:rsidRDefault="00962BB1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24.10</w:t>
            </w:r>
          </w:p>
        </w:tc>
        <w:tc>
          <w:tcPr>
            <w:tcW w:w="2126" w:type="dxa"/>
          </w:tcPr>
          <w:p w14:paraId="612BA952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21C85BC" w14:textId="630BA985" w:rsidR="00962BB1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953A22" w:rsidRPr="001670CC" w14:paraId="69629338" w14:textId="77777777" w:rsidTr="000C71AE">
        <w:tc>
          <w:tcPr>
            <w:tcW w:w="0" w:type="auto"/>
            <w:shd w:val="clear" w:color="auto" w:fill="FFC000" w:themeFill="accent4"/>
          </w:tcPr>
          <w:p w14:paraId="26EF5BD8" w14:textId="755EAE79" w:rsidR="00953A22" w:rsidRPr="001670CC" w:rsidRDefault="00962BB1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3F203C"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11" w:type="dxa"/>
          </w:tcPr>
          <w:p w14:paraId="47A333C0" w14:textId="7C1DF22C" w:rsidR="00953A22" w:rsidRPr="001670CC" w:rsidRDefault="00953A22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Акції «Чистий клас –  чиста школа», «Здай батарейку - захисти планету», «Здай макулатуру –  збережи дерево»</w:t>
            </w:r>
          </w:p>
        </w:tc>
        <w:tc>
          <w:tcPr>
            <w:tcW w:w="1985" w:type="dxa"/>
          </w:tcPr>
          <w:p w14:paraId="5B053520" w14:textId="3A2E55B1" w:rsidR="00953A22" w:rsidRPr="001670CC" w:rsidRDefault="00953A2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Протягом місяця</w:t>
            </w:r>
          </w:p>
        </w:tc>
        <w:tc>
          <w:tcPr>
            <w:tcW w:w="2126" w:type="dxa"/>
          </w:tcPr>
          <w:p w14:paraId="106A1387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71D3E76F" w14:textId="507BEA33" w:rsidR="00953A22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</w:tc>
      </w:tr>
      <w:tr w:rsidR="003F203C" w:rsidRPr="001670CC" w14:paraId="544EBB15" w14:textId="77777777" w:rsidTr="000C71AE">
        <w:tc>
          <w:tcPr>
            <w:tcW w:w="0" w:type="auto"/>
            <w:shd w:val="clear" w:color="auto" w:fill="FFC000" w:themeFill="accent4"/>
          </w:tcPr>
          <w:p w14:paraId="444A9EB7" w14:textId="76A0D27D" w:rsidR="003F203C" w:rsidRPr="001670CC" w:rsidRDefault="004B464C" w:rsidP="00962B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5311" w:type="dxa"/>
          </w:tcPr>
          <w:p w14:paraId="7DB7BEC0" w14:textId="1CB0E680" w:rsidR="003F203C" w:rsidRPr="001670CC" w:rsidRDefault="003F203C" w:rsidP="001670C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Онлайн-круглий стіл для УС «Стоп </w:t>
            </w:r>
            <w:proofErr w:type="spellStart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булінг</w:t>
            </w:r>
            <w:proofErr w:type="spellEnd"/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ініціатива починається з нас»</w:t>
            </w:r>
          </w:p>
        </w:tc>
        <w:tc>
          <w:tcPr>
            <w:tcW w:w="1985" w:type="dxa"/>
          </w:tcPr>
          <w:p w14:paraId="0D1DB7A6" w14:textId="4FBAEC7B" w:rsidR="003F203C" w:rsidRPr="001670CC" w:rsidRDefault="003F203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0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 канікулах</w:t>
            </w:r>
          </w:p>
        </w:tc>
        <w:tc>
          <w:tcPr>
            <w:tcW w:w="2126" w:type="dxa"/>
          </w:tcPr>
          <w:p w14:paraId="25877932" w14:textId="77777777" w:rsidR="008272E6" w:rsidRPr="000C71AE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71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Голова шкільного парламенту,</w:t>
            </w:r>
          </w:p>
          <w:p w14:paraId="481B245C" w14:textId="594129A3" w:rsidR="003F203C" w:rsidRPr="001670C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71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заступник голови </w:t>
            </w:r>
            <w:proofErr w:type="spellStart"/>
            <w:r w:rsidRPr="000C71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шкіл.пар</w:t>
            </w:r>
            <w:proofErr w:type="spellEnd"/>
            <w:r w:rsidRPr="000C71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175E10DE" w14:textId="05A981FD" w:rsidR="00CF4F37" w:rsidRDefault="00CF4F37" w:rsidP="001A1A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EC87F2" w14:textId="77777777" w:rsidR="000C71AE" w:rsidRPr="00CF4F37" w:rsidRDefault="000C71AE" w:rsidP="001A1A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5E64A" w14:textId="3698C4F5" w:rsidR="004B464C" w:rsidRPr="004B464C" w:rsidRDefault="00221990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lastRenderedPageBreak/>
        <w:t>ЛИСТОПАД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5309"/>
        <w:gridCol w:w="1985"/>
        <w:gridCol w:w="2120"/>
      </w:tblGrid>
      <w:tr w:rsidR="009573D8" w:rsidRPr="00D4797C" w14:paraId="2D9DEC6A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35F277CE" w14:textId="77777777" w:rsidR="00D4797C" w:rsidRPr="00D4797C" w:rsidRDefault="00D4797C" w:rsidP="00D479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1" w:name="_Hlk203131012"/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09" w:type="dxa"/>
            <w:shd w:val="clear" w:color="auto" w:fill="FFC000" w:themeFill="accent4"/>
            <w:hideMark/>
          </w:tcPr>
          <w:p w14:paraId="31EAE451" w14:textId="77777777" w:rsidR="00D4797C" w:rsidRPr="00D4797C" w:rsidRDefault="00D4797C" w:rsidP="00D479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FFC000" w:themeFill="accent4"/>
            <w:hideMark/>
          </w:tcPr>
          <w:p w14:paraId="1B45C009" w14:textId="77777777" w:rsidR="00D4797C" w:rsidRPr="00D4797C" w:rsidRDefault="00D4797C" w:rsidP="00D479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0" w:type="dxa"/>
            <w:shd w:val="clear" w:color="auto" w:fill="FFC000" w:themeFill="accent4"/>
            <w:hideMark/>
          </w:tcPr>
          <w:p w14:paraId="5DE4CD1E" w14:textId="77777777" w:rsidR="00D4797C" w:rsidRPr="00D4797C" w:rsidRDefault="00D4797C" w:rsidP="00D479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9573D8" w:rsidRPr="00D4797C" w14:paraId="3828F7AC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1E83634B" w14:textId="77777777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09" w:type="dxa"/>
            <w:shd w:val="clear" w:color="auto" w:fill="FFF2CC" w:themeFill="accent4" w:themeFillTint="33"/>
            <w:hideMark/>
          </w:tcPr>
          <w:p w14:paraId="31850458" w14:textId="02002B51" w:rsidR="00D4797C" w:rsidRPr="00D4797C" w:rsidRDefault="00D4797C" w:rsidP="00EE7D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Засідання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учнівського самоврядування </w:t>
            </w: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4. </w:t>
            </w:r>
            <w:r w:rsidR="00EE7D39" w:rsidRPr="00EE7D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«Гідність –  не гасло, а дія: як ми формуємо шкільне середовище поваги»</w:t>
            </w:r>
            <w:r w:rsidR="00EE7D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  <w:hideMark/>
          </w:tcPr>
          <w:p w14:paraId="5704847A" w14:textId="27BF7E78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.11</w:t>
            </w:r>
          </w:p>
        </w:tc>
        <w:tc>
          <w:tcPr>
            <w:tcW w:w="2120" w:type="dxa"/>
            <w:shd w:val="clear" w:color="auto" w:fill="FFF2CC" w:themeFill="accent4" w:themeFillTint="33"/>
          </w:tcPr>
          <w:p w14:paraId="620009BE" w14:textId="77777777" w:rsidR="008272E6" w:rsidRPr="008272E6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635B145C" w14:textId="3682AEF1" w:rsidR="00D4797C" w:rsidRPr="00D4797C" w:rsidRDefault="008272E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8272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9573D8" w:rsidRPr="00D4797C" w14:paraId="0E113FD9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384D2F6F" w14:textId="30264BBE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09" w:type="dxa"/>
            <w:hideMark/>
          </w:tcPr>
          <w:p w14:paraId="042174B8" w14:textId="0D0B9246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«Бережи природу </w:t>
            </w:r>
            <w:r w:rsidR="009573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навіть під час війни» (створення листів-плакатів про збереження природи під час війни).</w:t>
            </w:r>
          </w:p>
        </w:tc>
        <w:tc>
          <w:tcPr>
            <w:tcW w:w="1985" w:type="dxa"/>
            <w:hideMark/>
          </w:tcPr>
          <w:p w14:paraId="12875D96" w14:textId="7216B16F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3-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.11</w:t>
            </w:r>
          </w:p>
        </w:tc>
        <w:tc>
          <w:tcPr>
            <w:tcW w:w="2120" w:type="dxa"/>
          </w:tcPr>
          <w:p w14:paraId="16D0A349" w14:textId="12B7F249" w:rsid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E1DF372" w14:textId="4A58D9CA" w:rsidR="005547AE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</w:p>
        </w:tc>
      </w:tr>
      <w:tr w:rsidR="009573D8" w:rsidRPr="00D4797C" w14:paraId="5E674BE9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4467E529" w14:textId="3ABC3254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09" w:type="dxa"/>
            <w:hideMark/>
          </w:tcPr>
          <w:p w14:paraId="60CF3640" w14:textId="77777777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Відеопривітання до </w:t>
            </w: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української писемності та мови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Челендж</w:t>
            </w:r>
            <w:proofErr w:type="spellEnd"/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«Моє улюблене українське слово».</w:t>
            </w:r>
          </w:p>
        </w:tc>
        <w:tc>
          <w:tcPr>
            <w:tcW w:w="1985" w:type="dxa"/>
            <w:hideMark/>
          </w:tcPr>
          <w:p w14:paraId="086125B9" w14:textId="732AFE98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.11</w:t>
            </w:r>
          </w:p>
        </w:tc>
        <w:tc>
          <w:tcPr>
            <w:tcW w:w="2120" w:type="dxa"/>
          </w:tcPr>
          <w:p w14:paraId="2A97B9B0" w14:textId="77777777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11F0CFF9" w14:textId="19BB5933" w:rsidR="005547AE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9573D8" w:rsidRPr="00D4797C" w14:paraId="74892DAB" w14:textId="77777777" w:rsidTr="000C71AE">
        <w:tc>
          <w:tcPr>
            <w:tcW w:w="0" w:type="auto"/>
            <w:shd w:val="clear" w:color="auto" w:fill="FFC000" w:themeFill="accent4"/>
          </w:tcPr>
          <w:p w14:paraId="0100EDAE" w14:textId="2D362AFF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1BAADC8B" w14:textId="2FA9A504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«Краплинка добра» до </w:t>
            </w: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Всесвітнього дня доброти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добрі вчинки, записки підтримки.</w:t>
            </w:r>
          </w:p>
        </w:tc>
        <w:tc>
          <w:tcPr>
            <w:tcW w:w="1985" w:type="dxa"/>
          </w:tcPr>
          <w:p w14:paraId="04DB7A0C" w14:textId="7BE3ADAD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13.11</w:t>
            </w:r>
          </w:p>
        </w:tc>
        <w:tc>
          <w:tcPr>
            <w:tcW w:w="2120" w:type="dxa"/>
          </w:tcPr>
          <w:p w14:paraId="14809B0A" w14:textId="35D68B26" w:rsid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51C5358D" w14:textId="02A5063A" w:rsidR="005547AE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</w:p>
          <w:p w14:paraId="72E5CA27" w14:textId="5A672F0D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A28D6" w:rsidRPr="00D4797C" w14:paraId="41231CD7" w14:textId="77777777" w:rsidTr="000C71AE">
        <w:tc>
          <w:tcPr>
            <w:tcW w:w="0" w:type="auto"/>
            <w:shd w:val="clear" w:color="auto" w:fill="FFC000" w:themeFill="accent4"/>
          </w:tcPr>
          <w:p w14:paraId="00FD7915" w14:textId="137977F9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171AC4AB" w14:textId="4A7C04A2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Відеоф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лешмоб</w:t>
            </w:r>
            <w:proofErr w:type="spellEnd"/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«Толерантність –  це…»</w:t>
            </w:r>
          </w:p>
        </w:tc>
        <w:tc>
          <w:tcPr>
            <w:tcW w:w="1985" w:type="dxa"/>
          </w:tcPr>
          <w:p w14:paraId="78F783C6" w14:textId="24EDA416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17.11</w:t>
            </w:r>
          </w:p>
        </w:tc>
        <w:tc>
          <w:tcPr>
            <w:tcW w:w="2120" w:type="dxa"/>
          </w:tcPr>
          <w:p w14:paraId="308F99C0" w14:textId="77777777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4A873C5A" w14:textId="100A1C17" w:rsidR="00D4797C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9573D8" w:rsidRPr="00D4797C" w14:paraId="156B42DC" w14:textId="77777777" w:rsidTr="000C71AE">
        <w:tc>
          <w:tcPr>
            <w:tcW w:w="0" w:type="auto"/>
            <w:shd w:val="clear" w:color="auto" w:fill="FFC000" w:themeFill="accent4"/>
          </w:tcPr>
          <w:p w14:paraId="1BC2145A" w14:textId="5F25510C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7F9392AA" w14:textId="4D6BFDA2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Флешмоб «Ми – діти України»</w:t>
            </w:r>
          </w:p>
        </w:tc>
        <w:tc>
          <w:tcPr>
            <w:tcW w:w="1985" w:type="dxa"/>
          </w:tcPr>
          <w:p w14:paraId="5B6E7905" w14:textId="5A47DD9F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20.11</w:t>
            </w:r>
          </w:p>
        </w:tc>
        <w:tc>
          <w:tcPr>
            <w:tcW w:w="2120" w:type="dxa"/>
          </w:tcPr>
          <w:p w14:paraId="2DD8191E" w14:textId="0FEC953F" w:rsid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382598FF" w14:textId="3C7F68F0" w:rsidR="005547AE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«Паті-Бум»</w:t>
            </w:r>
          </w:p>
        </w:tc>
      </w:tr>
      <w:tr w:rsidR="00EE7D39" w:rsidRPr="00D4797C" w14:paraId="652F0995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5D66C0D5" w14:textId="4B7537B0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09" w:type="dxa"/>
            <w:hideMark/>
          </w:tcPr>
          <w:p w14:paraId="4A00927B" w14:textId="693E4880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Всесвітній день дитини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акція «Діти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 права дітей», створення стенду.</w:t>
            </w:r>
          </w:p>
        </w:tc>
        <w:tc>
          <w:tcPr>
            <w:tcW w:w="1985" w:type="dxa"/>
          </w:tcPr>
          <w:p w14:paraId="13005021" w14:textId="7C53CF98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20.11</w:t>
            </w:r>
          </w:p>
        </w:tc>
        <w:tc>
          <w:tcPr>
            <w:tcW w:w="2120" w:type="dxa"/>
          </w:tcPr>
          <w:p w14:paraId="5AC4695C" w14:textId="022651E2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E0EB47E" w14:textId="3C0AE33C" w:rsidR="00D4797C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«Паті-Бум»</w:t>
            </w:r>
          </w:p>
        </w:tc>
      </w:tr>
      <w:tr w:rsidR="009573D8" w:rsidRPr="00D4797C" w14:paraId="6706D58D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4D923A3D" w14:textId="68F27746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09" w:type="dxa"/>
            <w:hideMark/>
          </w:tcPr>
          <w:p w14:paraId="7DD101FC" w14:textId="01EB777E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День пам’яті жертв Голодомору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="00432F55" w:rsidRP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</w:t>
            </w:r>
            <w:r w:rsid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="00432F55" w:rsidRP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Свічка пам’яті</w:t>
            </w:r>
            <w:r w:rsid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985" w:type="dxa"/>
            <w:hideMark/>
          </w:tcPr>
          <w:p w14:paraId="564619DB" w14:textId="32872D48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.11</w:t>
            </w:r>
          </w:p>
        </w:tc>
        <w:tc>
          <w:tcPr>
            <w:tcW w:w="2120" w:type="dxa"/>
          </w:tcPr>
          <w:p w14:paraId="1334EA07" w14:textId="131FF3DE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5A5AC365" w14:textId="7002D63F" w:rsidR="00D4797C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</w:p>
        </w:tc>
      </w:tr>
      <w:tr w:rsidR="009573D8" w:rsidRPr="00D4797C" w14:paraId="0C6488C9" w14:textId="77777777" w:rsidTr="000C71AE">
        <w:tc>
          <w:tcPr>
            <w:tcW w:w="0" w:type="auto"/>
            <w:shd w:val="clear" w:color="auto" w:fill="FFC000" w:themeFill="accent4"/>
            <w:hideMark/>
          </w:tcPr>
          <w:p w14:paraId="083474B3" w14:textId="3E003876" w:rsidR="00D4797C" w:rsidRPr="00D4797C" w:rsidRDefault="005547AE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09" w:type="dxa"/>
            <w:shd w:val="clear" w:color="auto" w:fill="FFF2CC" w:themeFill="accent4" w:themeFillTint="33"/>
            <w:hideMark/>
          </w:tcPr>
          <w:p w14:paraId="5F6DBC7C" w14:textId="1A905D84" w:rsidR="00D4797C" w:rsidRPr="00D4797C" w:rsidRDefault="00D4797C" w:rsidP="00D4797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Засідання </w:t>
            </w:r>
            <w:r w:rsidR="00432F55"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учнівського самоврядування </w:t>
            </w:r>
            <w:r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  <w:r w:rsidR="00432F55" w:rsidRPr="00481B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5.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A28D6" w:rsidRPr="00481B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«Підготовка та проведення заходів до різдвяних та новорічних свят»</w:t>
            </w:r>
          </w:p>
        </w:tc>
        <w:tc>
          <w:tcPr>
            <w:tcW w:w="1985" w:type="dxa"/>
            <w:shd w:val="clear" w:color="auto" w:fill="FFF2CC" w:themeFill="accent4" w:themeFillTint="33"/>
            <w:hideMark/>
          </w:tcPr>
          <w:p w14:paraId="0FE4C980" w14:textId="3DC8BB06" w:rsidR="00D4797C" w:rsidRPr="00D4797C" w:rsidRDefault="00D4797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432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Pr="00D479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.11</w:t>
            </w:r>
          </w:p>
        </w:tc>
        <w:tc>
          <w:tcPr>
            <w:tcW w:w="2120" w:type="dxa"/>
            <w:shd w:val="clear" w:color="auto" w:fill="FFF2CC" w:themeFill="accent4" w:themeFillTint="33"/>
          </w:tcPr>
          <w:p w14:paraId="69B37073" w14:textId="77777777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5712EEEB" w14:textId="23EDDE32" w:rsidR="00D4797C" w:rsidRPr="00D4797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bookmarkEnd w:id="1"/>
    </w:tbl>
    <w:p w14:paraId="0F4DBDAF" w14:textId="0CF6AC3D" w:rsidR="004B464C" w:rsidRDefault="004B464C" w:rsidP="000C71AE">
      <w:pPr>
        <w:rPr>
          <w:rFonts w:ascii="Times New Roman" w:hAnsi="Times New Roman" w:cs="Times New Roman"/>
          <w:b/>
          <w:sz w:val="28"/>
          <w:szCs w:val="28"/>
        </w:rPr>
      </w:pPr>
    </w:p>
    <w:p w14:paraId="2E883924" w14:textId="3E8199D1" w:rsidR="004B464C" w:rsidRPr="004B464C" w:rsidRDefault="00EE7D39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t>ГРУДЕНЬ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8"/>
        <w:gridCol w:w="5309"/>
        <w:gridCol w:w="1985"/>
        <w:gridCol w:w="2126"/>
      </w:tblGrid>
      <w:tr w:rsidR="00985B4C" w:rsidRPr="00985B4C" w14:paraId="1958B698" w14:textId="77777777" w:rsidTr="000C71AE">
        <w:tc>
          <w:tcPr>
            <w:tcW w:w="0" w:type="auto"/>
            <w:shd w:val="clear" w:color="auto" w:fill="00B0F0"/>
            <w:hideMark/>
          </w:tcPr>
          <w:p w14:paraId="62758996" w14:textId="77777777" w:rsidR="00985B4C" w:rsidRPr="00985B4C" w:rsidRDefault="00985B4C" w:rsidP="00985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09" w:type="dxa"/>
            <w:shd w:val="clear" w:color="auto" w:fill="00B0F0"/>
            <w:hideMark/>
          </w:tcPr>
          <w:p w14:paraId="522C3295" w14:textId="77777777" w:rsidR="00985B4C" w:rsidRPr="00985B4C" w:rsidRDefault="00985B4C" w:rsidP="00985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00B0F0"/>
            <w:hideMark/>
          </w:tcPr>
          <w:p w14:paraId="049D57F9" w14:textId="77777777" w:rsidR="00985B4C" w:rsidRPr="00985B4C" w:rsidRDefault="00985B4C" w:rsidP="00985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6" w:type="dxa"/>
            <w:shd w:val="clear" w:color="auto" w:fill="00B0F0"/>
            <w:hideMark/>
          </w:tcPr>
          <w:p w14:paraId="234496C5" w14:textId="77777777" w:rsidR="00985B4C" w:rsidRPr="00985B4C" w:rsidRDefault="00985B4C" w:rsidP="00985B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985B4C" w:rsidRPr="00985B4C" w14:paraId="6B473695" w14:textId="77777777" w:rsidTr="000C71AE">
        <w:tc>
          <w:tcPr>
            <w:tcW w:w="0" w:type="auto"/>
            <w:shd w:val="clear" w:color="auto" w:fill="00B0F0"/>
            <w:hideMark/>
          </w:tcPr>
          <w:p w14:paraId="7B61B371" w14:textId="77777777" w:rsidR="00985B4C" w:rsidRPr="00985B4C" w:rsidRDefault="00985B4C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09" w:type="dxa"/>
            <w:shd w:val="clear" w:color="auto" w:fill="DEEAF6" w:themeFill="accent5" w:themeFillTint="33"/>
            <w:hideMark/>
          </w:tcPr>
          <w:p w14:paraId="6E2DE82A" w14:textId="12F2A249" w:rsidR="00985B4C" w:rsidRPr="00985B4C" w:rsidRDefault="00985B4C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самоврядування №6.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«Школа моєї мрії: зручність, безпека, доброзичливість»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Обговорення та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пропозиції щодо реалізації анкетування серед школярів</w:t>
            </w:r>
          </w:p>
        </w:tc>
        <w:tc>
          <w:tcPr>
            <w:tcW w:w="1985" w:type="dxa"/>
            <w:shd w:val="clear" w:color="auto" w:fill="DEEAF6" w:themeFill="accent5" w:themeFillTint="33"/>
            <w:hideMark/>
          </w:tcPr>
          <w:p w14:paraId="723085AC" w14:textId="3622A4D4" w:rsidR="00985B4C" w:rsidRPr="00985B4C" w:rsidRDefault="00985B4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Перший понеділок грудня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2A6A7F5" w14:textId="77777777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4A84FF69" w14:textId="4E8620CB" w:rsidR="00985B4C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заступник голови </w:t>
            </w:r>
            <w:proofErr w:type="spellStart"/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985B4C" w:rsidRPr="00985B4C" w14:paraId="2D3D09C7" w14:textId="77777777" w:rsidTr="000C71AE">
        <w:tc>
          <w:tcPr>
            <w:tcW w:w="0" w:type="auto"/>
            <w:shd w:val="clear" w:color="auto" w:fill="00B0F0"/>
            <w:hideMark/>
          </w:tcPr>
          <w:p w14:paraId="2605F15C" w14:textId="0D6A85EC" w:rsidR="00985B4C" w:rsidRPr="00985B4C" w:rsidRDefault="005547AE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</w:t>
            </w:r>
          </w:p>
        </w:tc>
        <w:tc>
          <w:tcPr>
            <w:tcW w:w="5309" w:type="dxa"/>
            <w:hideMark/>
          </w:tcPr>
          <w:p w14:paraId="4D091A62" w14:textId="23CC4C48" w:rsidR="00985B4C" w:rsidRPr="00985B4C" w:rsidRDefault="00985B4C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Інформ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аційна 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кампанія «Знати, щоб жити» </w:t>
            </w: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Всесвітнього дня боротьби зі СНІДом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Виготовлення та розповсюдження червоних стрічок як символу підтримки ВІЛ-інфікованих</w:t>
            </w:r>
          </w:p>
        </w:tc>
        <w:tc>
          <w:tcPr>
            <w:tcW w:w="1985" w:type="dxa"/>
            <w:hideMark/>
          </w:tcPr>
          <w:p w14:paraId="7145F1C6" w14:textId="77777777" w:rsidR="00985B4C" w:rsidRPr="00985B4C" w:rsidRDefault="00985B4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01.12</w:t>
            </w:r>
          </w:p>
        </w:tc>
        <w:tc>
          <w:tcPr>
            <w:tcW w:w="2126" w:type="dxa"/>
          </w:tcPr>
          <w:p w14:paraId="3A08A5D5" w14:textId="2E45479A" w:rsid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3592068" w14:textId="1F78D16C" w:rsidR="005547AE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985B4C" w:rsidRPr="00985B4C" w14:paraId="5E458192" w14:textId="77777777" w:rsidTr="000C71AE">
        <w:tc>
          <w:tcPr>
            <w:tcW w:w="0" w:type="auto"/>
            <w:shd w:val="clear" w:color="auto" w:fill="00B0F0"/>
            <w:hideMark/>
          </w:tcPr>
          <w:p w14:paraId="04C332BB" w14:textId="23579C50" w:rsidR="00985B4C" w:rsidRPr="00985B4C" w:rsidRDefault="005547AE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09" w:type="dxa"/>
            <w:hideMark/>
          </w:tcPr>
          <w:p w14:paraId="4F7DD672" w14:textId="77777777" w:rsidR="00985B4C" w:rsidRPr="00985B4C" w:rsidRDefault="00985B4C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«Поруч» до </w:t>
            </w: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Міжнародного дня людей з інвалідністю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(створення листівок підтримки, виставка малюнків)</w:t>
            </w:r>
          </w:p>
        </w:tc>
        <w:tc>
          <w:tcPr>
            <w:tcW w:w="1985" w:type="dxa"/>
            <w:hideMark/>
          </w:tcPr>
          <w:p w14:paraId="2998BB31" w14:textId="77777777" w:rsidR="00985B4C" w:rsidRPr="00985B4C" w:rsidRDefault="00985B4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03.12</w:t>
            </w:r>
          </w:p>
        </w:tc>
        <w:tc>
          <w:tcPr>
            <w:tcW w:w="2126" w:type="dxa"/>
          </w:tcPr>
          <w:p w14:paraId="6DFDE6F2" w14:textId="77777777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CE06D58" w14:textId="77777777" w:rsid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  <w:p w14:paraId="68AD6994" w14:textId="4BDB37EF" w:rsid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352103B" w14:textId="21983EC9" w:rsidR="005547AE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</w:tc>
      </w:tr>
      <w:tr w:rsidR="00985B4C" w:rsidRPr="00985B4C" w14:paraId="6C8476C6" w14:textId="77777777" w:rsidTr="000C71AE">
        <w:tc>
          <w:tcPr>
            <w:tcW w:w="0" w:type="auto"/>
            <w:shd w:val="clear" w:color="auto" w:fill="00B0F0"/>
            <w:hideMark/>
          </w:tcPr>
          <w:p w14:paraId="375688B3" w14:textId="091E0005" w:rsidR="00985B4C" w:rsidRPr="00985B4C" w:rsidRDefault="005547AE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309" w:type="dxa"/>
            <w:hideMark/>
          </w:tcPr>
          <w:p w14:paraId="0DC715EB" w14:textId="0956C998" w:rsidR="00985B4C" w:rsidRPr="00985B4C" w:rsidRDefault="00985B4C" w:rsidP="00985B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Флешмоб</w:t>
            </w:r>
            <w:proofErr w:type="spellEnd"/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«Слава ЗСУ!» + привітальні листівки для воїнів </w:t>
            </w: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Збройних Сил України</w:t>
            </w:r>
          </w:p>
        </w:tc>
        <w:tc>
          <w:tcPr>
            <w:tcW w:w="1985" w:type="dxa"/>
            <w:hideMark/>
          </w:tcPr>
          <w:p w14:paraId="29A09883" w14:textId="0C5D05B1" w:rsidR="00985B4C" w:rsidRPr="00985B4C" w:rsidRDefault="00985B4C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 w:rsidR="00740E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.12</w:t>
            </w:r>
          </w:p>
        </w:tc>
        <w:tc>
          <w:tcPr>
            <w:tcW w:w="2126" w:type="dxa"/>
          </w:tcPr>
          <w:p w14:paraId="17C2E02C" w14:textId="7576A19B" w:rsid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11079FA7" w14:textId="693DDE13" w:rsidR="005547AE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«Воїни світла»</w:t>
            </w:r>
          </w:p>
        </w:tc>
      </w:tr>
      <w:tr w:rsidR="00740E9A" w:rsidRPr="00985B4C" w14:paraId="754EA25E" w14:textId="77777777" w:rsidTr="000C71AE">
        <w:tc>
          <w:tcPr>
            <w:tcW w:w="0" w:type="auto"/>
            <w:shd w:val="clear" w:color="auto" w:fill="00B0F0"/>
          </w:tcPr>
          <w:p w14:paraId="700255A9" w14:textId="0D0D59E0" w:rsidR="00740E9A" w:rsidRPr="00985B4C" w:rsidRDefault="005547AE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249D2457" w14:textId="10111EB6" w:rsidR="00740E9A" w:rsidRPr="00985B4C" w:rsidRDefault="00740E9A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Акція-привітання «Миколай іде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добро несе!» </w:t>
            </w:r>
          </w:p>
        </w:tc>
        <w:tc>
          <w:tcPr>
            <w:tcW w:w="1985" w:type="dxa"/>
          </w:tcPr>
          <w:p w14:paraId="3B87DF78" w14:textId="039E38F0" w:rsidR="00740E9A" w:rsidRPr="00985B4C" w:rsidRDefault="00740E9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05.12</w:t>
            </w:r>
          </w:p>
        </w:tc>
        <w:tc>
          <w:tcPr>
            <w:tcW w:w="2126" w:type="dxa"/>
          </w:tcPr>
          <w:p w14:paraId="325CDBF1" w14:textId="33FDA3B7" w:rsidR="005547AE" w:rsidRPr="005547AE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5BED7112" w14:textId="77777777" w:rsidR="00740E9A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47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6694CB78" w14:textId="4A377CD6" w:rsidR="005547AE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740E9A" w:rsidRPr="00985B4C" w14:paraId="05DDAA31" w14:textId="77777777" w:rsidTr="000C71AE">
        <w:tc>
          <w:tcPr>
            <w:tcW w:w="0" w:type="auto"/>
            <w:shd w:val="clear" w:color="auto" w:fill="00B0F0"/>
          </w:tcPr>
          <w:p w14:paraId="5AF4ED02" w14:textId="64F40665" w:rsidR="00740E9A" w:rsidRPr="00985B4C" w:rsidRDefault="005547AE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01355047" w14:textId="0D823854" w:rsidR="00740E9A" w:rsidRPr="00985B4C" w:rsidRDefault="00740E9A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Участь у </w:t>
            </w:r>
            <w:r w:rsidRPr="00740E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Театралізован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ому </w:t>
            </w:r>
            <w:r w:rsidRPr="00740E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свят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</w:t>
            </w:r>
            <w:r w:rsidRPr="00740E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«Миколай мандрує світом»</w:t>
            </w:r>
          </w:p>
        </w:tc>
        <w:tc>
          <w:tcPr>
            <w:tcW w:w="1985" w:type="dxa"/>
          </w:tcPr>
          <w:p w14:paraId="75557281" w14:textId="3A40029E" w:rsidR="00740E9A" w:rsidRDefault="00740E9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05.12</w:t>
            </w:r>
          </w:p>
        </w:tc>
        <w:tc>
          <w:tcPr>
            <w:tcW w:w="2126" w:type="dxa"/>
          </w:tcPr>
          <w:p w14:paraId="6A16C057" w14:textId="21ECDA1E" w:rsidR="00740E9A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Всі центри</w:t>
            </w:r>
          </w:p>
        </w:tc>
      </w:tr>
      <w:tr w:rsidR="00740E9A" w:rsidRPr="00985B4C" w14:paraId="0D69156B" w14:textId="77777777" w:rsidTr="000C71AE">
        <w:tc>
          <w:tcPr>
            <w:tcW w:w="0" w:type="auto"/>
            <w:shd w:val="clear" w:color="auto" w:fill="00B0F0"/>
            <w:hideMark/>
          </w:tcPr>
          <w:p w14:paraId="30CD711B" w14:textId="61BA95F9" w:rsidR="00740E9A" w:rsidRPr="00985B4C" w:rsidRDefault="005547AE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09" w:type="dxa"/>
            <w:hideMark/>
          </w:tcPr>
          <w:p w14:paraId="5478F74B" w14:textId="67305EC7" w:rsidR="00740E9A" w:rsidRPr="00985B4C" w:rsidRDefault="00740E9A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День української хустки.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Фотоф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лешмоб</w:t>
            </w:r>
            <w:proofErr w:type="spellEnd"/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«Хустка єднає»</w:t>
            </w:r>
          </w:p>
        </w:tc>
        <w:tc>
          <w:tcPr>
            <w:tcW w:w="1985" w:type="dxa"/>
            <w:hideMark/>
          </w:tcPr>
          <w:p w14:paraId="3FB3D3F5" w14:textId="1536A4A2" w:rsidR="00740E9A" w:rsidRPr="00985B4C" w:rsidRDefault="00740E9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07.12</w:t>
            </w:r>
          </w:p>
        </w:tc>
        <w:tc>
          <w:tcPr>
            <w:tcW w:w="2126" w:type="dxa"/>
          </w:tcPr>
          <w:p w14:paraId="773AB873" w14:textId="247E7FCB" w:rsidR="00925A6F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70D7446E" w14:textId="303EE096" w:rsidR="00740E9A" w:rsidRPr="00985B4C" w:rsidRDefault="005547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«Паті-Бум»</w:t>
            </w:r>
          </w:p>
        </w:tc>
      </w:tr>
      <w:tr w:rsidR="00740E9A" w:rsidRPr="00985B4C" w14:paraId="5CC7A0B2" w14:textId="77777777" w:rsidTr="000C71AE">
        <w:tc>
          <w:tcPr>
            <w:tcW w:w="0" w:type="auto"/>
            <w:shd w:val="clear" w:color="auto" w:fill="00B0F0"/>
            <w:hideMark/>
          </w:tcPr>
          <w:p w14:paraId="7CEE0017" w14:textId="1DC46A48" w:rsidR="00740E9A" w:rsidRPr="00985B4C" w:rsidRDefault="00925A6F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09" w:type="dxa"/>
            <w:hideMark/>
          </w:tcPr>
          <w:p w14:paraId="51865D47" w14:textId="0A80D774" w:rsidR="00740E9A" w:rsidRPr="00985B4C" w:rsidRDefault="00740E9A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40E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Створення та розповсюдження буклетів «Права дитини»</w:t>
            </w:r>
          </w:p>
        </w:tc>
        <w:tc>
          <w:tcPr>
            <w:tcW w:w="1985" w:type="dxa"/>
            <w:hideMark/>
          </w:tcPr>
          <w:p w14:paraId="2AB54E6D" w14:textId="77777777" w:rsidR="00740E9A" w:rsidRPr="00985B4C" w:rsidRDefault="00740E9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10.12</w:t>
            </w:r>
          </w:p>
        </w:tc>
        <w:tc>
          <w:tcPr>
            <w:tcW w:w="2126" w:type="dxa"/>
          </w:tcPr>
          <w:p w14:paraId="05439AAC" w14:textId="1F7187D5" w:rsidR="00740E9A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88E7914" w14:textId="4C45CE4E" w:rsidR="00925A6F" w:rsidRPr="00985B4C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«Мега мозок»</w:t>
            </w:r>
          </w:p>
        </w:tc>
      </w:tr>
      <w:tr w:rsidR="00740E9A" w:rsidRPr="00985B4C" w14:paraId="7B428075" w14:textId="77777777" w:rsidTr="000C71AE">
        <w:tc>
          <w:tcPr>
            <w:tcW w:w="0" w:type="auto"/>
            <w:shd w:val="clear" w:color="auto" w:fill="00B0F0"/>
            <w:hideMark/>
          </w:tcPr>
          <w:p w14:paraId="716CC1D9" w14:textId="6A3F8137" w:rsidR="00740E9A" w:rsidRPr="00985B4C" w:rsidRDefault="00925A6F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09" w:type="dxa"/>
            <w:hideMark/>
          </w:tcPr>
          <w:p w14:paraId="7455A554" w14:textId="1A18EABA" w:rsidR="00740E9A" w:rsidRPr="00985B4C" w:rsidRDefault="00740E9A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Створення стіни пам</w:t>
            </w:r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яті  та героїзму 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Pr="00740E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1985" w:type="dxa"/>
            <w:hideMark/>
          </w:tcPr>
          <w:p w14:paraId="14B47F54" w14:textId="76BEE13A" w:rsidR="00740E9A" w:rsidRPr="00985B4C" w:rsidRDefault="00740E9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.12</w:t>
            </w:r>
          </w:p>
        </w:tc>
        <w:tc>
          <w:tcPr>
            <w:tcW w:w="2126" w:type="dxa"/>
          </w:tcPr>
          <w:p w14:paraId="6B857E13" w14:textId="72C51076" w:rsidR="00740E9A" w:rsidRPr="00985B4C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</w:p>
        </w:tc>
      </w:tr>
      <w:tr w:rsidR="00740E9A" w:rsidRPr="00985B4C" w14:paraId="089D4CEF" w14:textId="77777777" w:rsidTr="000C71AE">
        <w:tc>
          <w:tcPr>
            <w:tcW w:w="0" w:type="auto"/>
            <w:shd w:val="clear" w:color="auto" w:fill="00B0F0"/>
            <w:hideMark/>
          </w:tcPr>
          <w:p w14:paraId="76E7DFE3" w14:textId="214DD208" w:rsidR="00740E9A" w:rsidRPr="00985B4C" w:rsidRDefault="00740E9A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5309" w:type="dxa"/>
            <w:hideMark/>
          </w:tcPr>
          <w:p w14:paraId="38850D4A" w14:textId="1FD152A6" w:rsidR="00740E9A" w:rsidRPr="00985B4C" w:rsidRDefault="00466688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666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Виготовлення різдвяних прикрас, гірлянд, листівок</w:t>
            </w:r>
          </w:p>
        </w:tc>
        <w:tc>
          <w:tcPr>
            <w:tcW w:w="1985" w:type="dxa"/>
            <w:hideMark/>
          </w:tcPr>
          <w:p w14:paraId="635B933E" w14:textId="2504A096" w:rsidR="00740E9A" w:rsidRPr="00985B4C" w:rsidRDefault="007C78D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Протягом місяця</w:t>
            </w:r>
          </w:p>
        </w:tc>
        <w:tc>
          <w:tcPr>
            <w:tcW w:w="2126" w:type="dxa"/>
          </w:tcPr>
          <w:p w14:paraId="33286571" w14:textId="23F96032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B2C96AD" w14:textId="2FC87459" w:rsidR="00740E9A" w:rsidRPr="00985B4C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«Паті-Бум»</w:t>
            </w:r>
          </w:p>
        </w:tc>
      </w:tr>
      <w:tr w:rsidR="00466688" w:rsidRPr="00985B4C" w14:paraId="4C4825ED" w14:textId="77777777" w:rsidTr="000C71AE">
        <w:tc>
          <w:tcPr>
            <w:tcW w:w="0" w:type="auto"/>
            <w:shd w:val="clear" w:color="auto" w:fill="00B0F0"/>
          </w:tcPr>
          <w:p w14:paraId="2BFB24FB" w14:textId="0D5530A8" w:rsidR="00466688" w:rsidRPr="00985B4C" w:rsidRDefault="00925A6F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5309" w:type="dxa"/>
          </w:tcPr>
          <w:p w14:paraId="5CC68062" w14:textId="7C0F4E5A" w:rsidR="00466688" w:rsidRPr="00466688" w:rsidRDefault="00466688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666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Музичні  перерви «Новорічний драйв»</w:t>
            </w:r>
          </w:p>
        </w:tc>
        <w:tc>
          <w:tcPr>
            <w:tcW w:w="1985" w:type="dxa"/>
          </w:tcPr>
          <w:p w14:paraId="46380937" w14:textId="3916E3C8" w:rsidR="00466688" w:rsidRPr="00985B4C" w:rsidRDefault="007C78D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22-26.12</w:t>
            </w:r>
          </w:p>
        </w:tc>
        <w:tc>
          <w:tcPr>
            <w:tcW w:w="2126" w:type="dxa"/>
          </w:tcPr>
          <w:p w14:paraId="06086E1D" w14:textId="77777777" w:rsidR="00466688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EC6661C" w14:textId="20AE135C" w:rsidR="00925A6F" w:rsidRPr="00985B4C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</w:tc>
      </w:tr>
      <w:tr w:rsidR="00740E9A" w:rsidRPr="00985B4C" w14:paraId="50F68BA6" w14:textId="77777777" w:rsidTr="000C71AE">
        <w:tc>
          <w:tcPr>
            <w:tcW w:w="0" w:type="auto"/>
            <w:shd w:val="clear" w:color="auto" w:fill="00B0F0"/>
            <w:hideMark/>
          </w:tcPr>
          <w:p w14:paraId="159D1763" w14:textId="04FA8279" w:rsidR="00740E9A" w:rsidRPr="00985B4C" w:rsidRDefault="00925A6F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5309" w:type="dxa"/>
            <w:hideMark/>
          </w:tcPr>
          <w:p w14:paraId="4696EB09" w14:textId="7AB0E1CF" w:rsidR="00740E9A" w:rsidRPr="00985B4C" w:rsidRDefault="00466688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Участь у Акціях «Допоможемо зимуючим птахам», «</w:t>
            </w:r>
            <w:r w:rsidRPr="004666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«Не проходь повз: нагодуй, зігрій, </w:t>
            </w:r>
            <w:proofErr w:type="spellStart"/>
            <w:r w:rsidRPr="004666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прихисти</w:t>
            </w:r>
            <w:proofErr w:type="spellEnd"/>
            <w:r w:rsidRPr="004666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тваринку взимку»</w:t>
            </w:r>
          </w:p>
        </w:tc>
        <w:tc>
          <w:tcPr>
            <w:tcW w:w="1985" w:type="dxa"/>
            <w:hideMark/>
          </w:tcPr>
          <w:p w14:paraId="26C38958" w14:textId="08E69DA3" w:rsidR="00740E9A" w:rsidRPr="00985B4C" w:rsidRDefault="007C78D6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Протягом місяця </w:t>
            </w:r>
          </w:p>
        </w:tc>
        <w:tc>
          <w:tcPr>
            <w:tcW w:w="2126" w:type="dxa"/>
          </w:tcPr>
          <w:p w14:paraId="3678BCFA" w14:textId="42E84786" w:rsidR="00740E9A" w:rsidRPr="00985B4C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Всі центри</w:t>
            </w:r>
          </w:p>
        </w:tc>
      </w:tr>
      <w:tr w:rsidR="00485FF7" w:rsidRPr="00985B4C" w14:paraId="46A3D9BE" w14:textId="77777777" w:rsidTr="000C71AE">
        <w:tc>
          <w:tcPr>
            <w:tcW w:w="0" w:type="auto"/>
            <w:shd w:val="clear" w:color="auto" w:fill="00B0F0"/>
          </w:tcPr>
          <w:p w14:paraId="497E363F" w14:textId="7CC40C8B" w:rsidR="00485FF7" w:rsidRDefault="00925A6F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5309" w:type="dxa"/>
            <w:shd w:val="clear" w:color="auto" w:fill="DEEAF6" w:themeFill="accent5" w:themeFillTint="33"/>
          </w:tcPr>
          <w:p w14:paraId="09F3E9A1" w14:textId="603FAB3B" w:rsidR="00485FF7" w:rsidRDefault="00FE1027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</w:t>
            </w:r>
            <w:r w:rsidR="00485FF7" w:rsidRP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асідання</w:t>
            </w:r>
            <w:r w:rsidRP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(онлайн)</w:t>
            </w:r>
            <w:r w:rsidR="00485FF7" w:rsidRP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учнівського самоврядування №</w:t>
            </w:r>
            <w:r w:rsid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  <w:r w:rsid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«Підсумки </w:t>
            </w:r>
            <w:r w:rsidR="00485FF7" w:rsidRP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онлайн-</w:t>
            </w:r>
            <w:r w:rsidR="00485FF7" w:rsidRP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анкетування  «Наскільки </w:t>
            </w:r>
            <w:proofErr w:type="spellStart"/>
            <w:r w:rsidR="00485FF7" w:rsidRP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комфортно</w:t>
            </w:r>
            <w:proofErr w:type="spellEnd"/>
            <w:r w:rsidR="00485FF7" w:rsidRP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мені </w:t>
            </w:r>
            <w:r w:rsid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</w:t>
            </w:r>
            <w:r w:rsidR="00485FF7" w:rsidRPr="00485F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школі?»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D5677B0" w14:textId="4416C687" w:rsidR="00485FF7" w:rsidRDefault="00485FF7" w:rsidP="00740E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29.12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93A8F9A" w14:textId="5D20B239" w:rsidR="00485FF7" w:rsidRPr="00985B4C" w:rsidRDefault="00FE1027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E10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Президент школи, </w:t>
            </w:r>
            <w:r w:rsidRPr="00FE10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заступник президента</w:t>
            </w:r>
          </w:p>
        </w:tc>
      </w:tr>
    </w:tbl>
    <w:p w14:paraId="646312BA" w14:textId="5DADF7CC" w:rsidR="00985B4C" w:rsidRDefault="00985B4C" w:rsidP="000C71AE">
      <w:pPr>
        <w:rPr>
          <w:rFonts w:ascii="Times New Roman" w:hAnsi="Times New Roman" w:cs="Times New Roman"/>
          <w:sz w:val="28"/>
          <w:szCs w:val="28"/>
        </w:rPr>
      </w:pPr>
    </w:p>
    <w:p w14:paraId="6873C4AF" w14:textId="4161B1BD" w:rsidR="00985B4C" w:rsidRPr="004B464C" w:rsidRDefault="007F24AE" w:rsidP="001A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t>СІЧЕНЬ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8"/>
        <w:gridCol w:w="5309"/>
        <w:gridCol w:w="1985"/>
        <w:gridCol w:w="2126"/>
      </w:tblGrid>
      <w:tr w:rsidR="007F24AE" w:rsidRPr="007F24AE" w14:paraId="16577A38" w14:textId="77777777" w:rsidTr="000C71AE">
        <w:tc>
          <w:tcPr>
            <w:tcW w:w="0" w:type="auto"/>
            <w:shd w:val="clear" w:color="auto" w:fill="00B0F0"/>
            <w:hideMark/>
          </w:tcPr>
          <w:p w14:paraId="4AFB9143" w14:textId="77777777" w:rsidR="007F24AE" w:rsidRPr="007F24AE" w:rsidRDefault="007F24AE" w:rsidP="00362E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2" w:name="_Hlk203137017"/>
            <w:r w:rsidRPr="007F24A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09" w:type="dxa"/>
            <w:shd w:val="clear" w:color="auto" w:fill="00B0F0"/>
            <w:hideMark/>
          </w:tcPr>
          <w:p w14:paraId="30009467" w14:textId="77777777" w:rsidR="007F24AE" w:rsidRPr="007F24AE" w:rsidRDefault="007F24AE" w:rsidP="00362E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00B0F0"/>
            <w:hideMark/>
          </w:tcPr>
          <w:p w14:paraId="2149FDD3" w14:textId="77777777" w:rsidR="007F24AE" w:rsidRPr="007F24AE" w:rsidRDefault="007F24AE" w:rsidP="00362E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6" w:type="dxa"/>
            <w:shd w:val="clear" w:color="auto" w:fill="00B0F0"/>
            <w:hideMark/>
          </w:tcPr>
          <w:p w14:paraId="2E9B494A" w14:textId="77777777" w:rsidR="007F24AE" w:rsidRPr="007F24AE" w:rsidRDefault="007F24AE" w:rsidP="00362E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7F24AE" w:rsidRPr="007F24AE" w14:paraId="3B7D7BA9" w14:textId="77777777" w:rsidTr="000C71AE">
        <w:tc>
          <w:tcPr>
            <w:tcW w:w="0" w:type="auto"/>
            <w:shd w:val="clear" w:color="auto" w:fill="00B0F0"/>
            <w:hideMark/>
          </w:tcPr>
          <w:p w14:paraId="34F8841F" w14:textId="6B58395F" w:rsidR="007F24AE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5309" w:type="dxa"/>
            <w:shd w:val="clear" w:color="auto" w:fill="DEEAF6" w:themeFill="accent5" w:themeFillTint="33"/>
            <w:hideMark/>
          </w:tcPr>
          <w:p w14:paraId="3CF16191" w14:textId="57A5239C" w:rsidR="007F24AE" w:rsidRPr="007F24AE" w:rsidRDefault="007F24AE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самоврядування</w:t>
            </w:r>
            <w:r w:rsidRPr="00362E7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№</w:t>
            </w:r>
            <w:r w:rsid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62E7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«Другий старт: ідеї, які варті втілення»</w:t>
            </w:r>
          </w:p>
        </w:tc>
        <w:tc>
          <w:tcPr>
            <w:tcW w:w="1985" w:type="dxa"/>
            <w:shd w:val="clear" w:color="auto" w:fill="DEEAF6" w:themeFill="accent5" w:themeFillTint="33"/>
            <w:hideMark/>
          </w:tcPr>
          <w:p w14:paraId="1338DC62" w14:textId="0037E644" w:rsidR="007F24AE" w:rsidRPr="007F24AE" w:rsidRDefault="007F24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.01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BC83934" w14:textId="77777777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076B53E0" w14:textId="4B4784BD" w:rsidR="007F24AE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7F24AE" w:rsidRPr="007F24AE" w14:paraId="05D7A8EB" w14:textId="77777777" w:rsidTr="000C71AE">
        <w:tc>
          <w:tcPr>
            <w:tcW w:w="0" w:type="auto"/>
            <w:shd w:val="clear" w:color="auto" w:fill="00B0F0"/>
            <w:hideMark/>
          </w:tcPr>
          <w:p w14:paraId="15101134" w14:textId="15F62F6E" w:rsidR="007F24AE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09" w:type="dxa"/>
            <w:hideMark/>
          </w:tcPr>
          <w:p w14:paraId="2470B2F0" w14:textId="3464BB39" w:rsidR="007F24AE" w:rsidRPr="007F24AE" w:rsidRDefault="007F24AE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Акція «Подякуй!»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до Дня дякую</w:t>
            </w:r>
          </w:p>
        </w:tc>
        <w:tc>
          <w:tcPr>
            <w:tcW w:w="1985" w:type="dxa"/>
            <w:hideMark/>
          </w:tcPr>
          <w:p w14:paraId="128D59C3" w14:textId="5BA70438" w:rsidR="007F24AE" w:rsidRPr="007F24AE" w:rsidRDefault="007F24A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11.01</w:t>
            </w:r>
          </w:p>
        </w:tc>
        <w:tc>
          <w:tcPr>
            <w:tcW w:w="2126" w:type="dxa"/>
          </w:tcPr>
          <w:p w14:paraId="7845B1FB" w14:textId="30EC22A6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4C9DF00" w14:textId="77777777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53B946A2" w14:textId="6F7CBD5E" w:rsidR="007F24AE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362E76" w:rsidRPr="007F24AE" w14:paraId="3FB8D821" w14:textId="77777777" w:rsidTr="000C71AE">
        <w:tc>
          <w:tcPr>
            <w:tcW w:w="0" w:type="auto"/>
            <w:shd w:val="clear" w:color="auto" w:fill="00B0F0"/>
          </w:tcPr>
          <w:p w14:paraId="77499801" w14:textId="4CED690B" w:rsidR="00362E76" w:rsidRPr="00925A6F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5D595952" w14:textId="19CBF2C2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Веселий </w:t>
            </w:r>
            <w:proofErr w:type="spellStart"/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фоточелендж</w:t>
            </w:r>
            <w:proofErr w:type="spellEnd"/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«Сніговик</w:t>
            </w:r>
            <w:r w:rsid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Fest</w:t>
            </w:r>
            <w:proofErr w:type="spellEnd"/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» до Дня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ніговика</w:t>
            </w:r>
          </w:p>
        </w:tc>
        <w:tc>
          <w:tcPr>
            <w:tcW w:w="1985" w:type="dxa"/>
          </w:tcPr>
          <w:p w14:paraId="47C47B7A" w14:textId="04CE1DDD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18.01</w:t>
            </w:r>
          </w:p>
        </w:tc>
        <w:tc>
          <w:tcPr>
            <w:tcW w:w="2126" w:type="dxa"/>
          </w:tcPr>
          <w:p w14:paraId="3AF23777" w14:textId="77777777" w:rsidR="00362E76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57C1C53F" w14:textId="3CEEFC68" w:rsidR="00925A6F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362E76" w:rsidRPr="007F24AE" w14:paraId="35EBE9C4" w14:textId="77777777" w:rsidTr="000C71AE">
        <w:tc>
          <w:tcPr>
            <w:tcW w:w="0" w:type="auto"/>
            <w:shd w:val="clear" w:color="auto" w:fill="00B0F0"/>
          </w:tcPr>
          <w:p w14:paraId="46D6BF5A" w14:textId="33298CF4" w:rsidR="00362E76" w:rsidRPr="00B975B7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3777BBEF" w14:textId="644F0B1D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Хвилини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яті 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«Кіборги – незламні» до 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ня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пам'яті захисників Донецького аеропорту.</w:t>
            </w:r>
          </w:p>
        </w:tc>
        <w:tc>
          <w:tcPr>
            <w:tcW w:w="1985" w:type="dxa"/>
          </w:tcPr>
          <w:p w14:paraId="07718A4F" w14:textId="1A6054C5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20.01</w:t>
            </w:r>
          </w:p>
        </w:tc>
        <w:tc>
          <w:tcPr>
            <w:tcW w:w="2126" w:type="dxa"/>
          </w:tcPr>
          <w:p w14:paraId="600E6403" w14:textId="6DFA14E4" w:rsid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9D39AF1" w14:textId="25699F3B" w:rsidR="00362E76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 Воїни світла»</w:t>
            </w:r>
          </w:p>
        </w:tc>
      </w:tr>
      <w:tr w:rsidR="00362E76" w:rsidRPr="007F24AE" w14:paraId="5889F1D3" w14:textId="77777777" w:rsidTr="000C71AE">
        <w:tc>
          <w:tcPr>
            <w:tcW w:w="0" w:type="auto"/>
            <w:shd w:val="clear" w:color="auto" w:fill="00B0F0"/>
            <w:hideMark/>
          </w:tcPr>
          <w:p w14:paraId="471611BA" w14:textId="2E17F3A2" w:rsidR="00362E76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09" w:type="dxa"/>
            <w:hideMark/>
          </w:tcPr>
          <w:p w14:paraId="27F5C767" w14:textId="77777777" w:rsidR="00362E76" w:rsidRPr="00362E76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62E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Фотофлешмоб</w:t>
            </w:r>
            <w:proofErr w:type="spellEnd"/>
            <w:r w:rsidRPr="00362E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«Обійми свою Україну». (На фоні карти України/прапора  учні фотографуються, обіймаючи одне одного або тримаючи таблички:</w:t>
            </w:r>
          </w:p>
          <w:p w14:paraId="34B2E5BC" w14:textId="1AEF8B1E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2E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«Обіймаю Луганськ», «Мрію обійняти Крим», «Серцем –  у Донецьку»)</w:t>
            </w:r>
          </w:p>
        </w:tc>
        <w:tc>
          <w:tcPr>
            <w:tcW w:w="1985" w:type="dxa"/>
            <w:hideMark/>
          </w:tcPr>
          <w:p w14:paraId="4E243CFB" w14:textId="77777777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21.01</w:t>
            </w:r>
          </w:p>
        </w:tc>
        <w:tc>
          <w:tcPr>
            <w:tcW w:w="2126" w:type="dxa"/>
          </w:tcPr>
          <w:p w14:paraId="44141E38" w14:textId="2E005FD2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39DC74D" w14:textId="77777777" w:rsidR="00362E76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 Воїни світла»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</w:p>
          <w:p w14:paraId="50807C8D" w14:textId="77777777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5F44414C" w14:textId="6C37131F" w:rsidR="00925A6F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362E76" w:rsidRPr="007F24AE" w14:paraId="7B333047" w14:textId="77777777" w:rsidTr="000C71AE">
        <w:tc>
          <w:tcPr>
            <w:tcW w:w="0" w:type="auto"/>
            <w:shd w:val="clear" w:color="auto" w:fill="00B0F0"/>
            <w:hideMark/>
          </w:tcPr>
          <w:p w14:paraId="3F0F171A" w14:textId="2A2894BD" w:rsidR="00362E76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09" w:type="dxa"/>
            <w:hideMark/>
          </w:tcPr>
          <w:p w14:paraId="40F6060E" w14:textId="130E052F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Відеопривітання до Дня Соборності України</w:t>
            </w:r>
          </w:p>
        </w:tc>
        <w:tc>
          <w:tcPr>
            <w:tcW w:w="1985" w:type="dxa"/>
            <w:hideMark/>
          </w:tcPr>
          <w:p w14:paraId="3953171C" w14:textId="77777777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22.01</w:t>
            </w:r>
          </w:p>
        </w:tc>
        <w:tc>
          <w:tcPr>
            <w:tcW w:w="2126" w:type="dxa"/>
          </w:tcPr>
          <w:p w14:paraId="031AE653" w14:textId="77777777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43AA66B6" w14:textId="3A02B4A0" w:rsidR="00362E76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362E76" w:rsidRPr="007F24AE" w14:paraId="28F84104" w14:textId="77777777" w:rsidTr="000C71AE">
        <w:tc>
          <w:tcPr>
            <w:tcW w:w="0" w:type="auto"/>
            <w:shd w:val="clear" w:color="auto" w:fill="00B0F0"/>
            <w:hideMark/>
          </w:tcPr>
          <w:p w14:paraId="75CFFDAA" w14:textId="0BF2F9A5" w:rsidR="00362E76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09" w:type="dxa"/>
            <w:hideMark/>
          </w:tcPr>
          <w:p w14:paraId="631A0497" w14:textId="77777777" w:rsidR="00362E76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Випуск с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тінгазет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и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«Екологія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справа кожного» до Дня екологічної освіти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74355EC" w14:textId="043C4BCC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2E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Місія «Зелена школа» </w:t>
            </w:r>
          </w:p>
        </w:tc>
        <w:tc>
          <w:tcPr>
            <w:tcW w:w="1985" w:type="dxa"/>
            <w:hideMark/>
          </w:tcPr>
          <w:p w14:paraId="7D441F9D" w14:textId="7E7D3AC9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До 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26.01</w:t>
            </w:r>
          </w:p>
        </w:tc>
        <w:tc>
          <w:tcPr>
            <w:tcW w:w="2126" w:type="dxa"/>
          </w:tcPr>
          <w:p w14:paraId="4644F3C5" w14:textId="264C9CA0" w:rsidR="00362E76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397DC4EB" w14:textId="4DBA3BA0" w:rsidR="00925A6F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«Майстерня да Вінчі»</w:t>
            </w:r>
          </w:p>
        </w:tc>
      </w:tr>
      <w:tr w:rsidR="00362E76" w:rsidRPr="007F24AE" w14:paraId="085D0D51" w14:textId="77777777" w:rsidTr="000C71AE">
        <w:tc>
          <w:tcPr>
            <w:tcW w:w="0" w:type="auto"/>
            <w:shd w:val="clear" w:color="auto" w:fill="00B0F0"/>
            <w:hideMark/>
          </w:tcPr>
          <w:p w14:paraId="56E30188" w14:textId="1ACA3947" w:rsidR="00362E76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09" w:type="dxa"/>
            <w:hideMark/>
          </w:tcPr>
          <w:p w14:paraId="5DBE9865" w14:textId="25A02BD3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</w:t>
            </w:r>
            <w:r w:rsidRPr="00362E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«Метелик надії»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до Дня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яті жертв Голокосту</w:t>
            </w:r>
          </w:p>
        </w:tc>
        <w:tc>
          <w:tcPr>
            <w:tcW w:w="1985" w:type="dxa"/>
            <w:hideMark/>
          </w:tcPr>
          <w:p w14:paraId="73E93A4C" w14:textId="77777777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27.01</w:t>
            </w:r>
          </w:p>
        </w:tc>
        <w:tc>
          <w:tcPr>
            <w:tcW w:w="2126" w:type="dxa"/>
          </w:tcPr>
          <w:p w14:paraId="7A0F11D7" w14:textId="5F68D1D4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F2C7126" w14:textId="77777777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556E6D1E" w14:textId="56FD8503" w:rsidR="00362E76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362E76" w:rsidRPr="007F24AE" w14:paraId="29AB2471" w14:textId="77777777" w:rsidTr="000C71AE">
        <w:tc>
          <w:tcPr>
            <w:tcW w:w="0" w:type="auto"/>
            <w:shd w:val="clear" w:color="auto" w:fill="00B0F0"/>
            <w:hideMark/>
          </w:tcPr>
          <w:p w14:paraId="74D481BD" w14:textId="444BE5BA" w:rsidR="00362E76" w:rsidRPr="007F24AE" w:rsidRDefault="00925A6F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09" w:type="dxa"/>
            <w:hideMark/>
          </w:tcPr>
          <w:p w14:paraId="17821B09" w14:textId="4D2FA840" w:rsidR="00362E76" w:rsidRPr="007F24AE" w:rsidRDefault="00362E76" w:rsidP="00362E7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</w:t>
            </w: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нформаційна виставка «Герої Крут – безсмертні»</w:t>
            </w:r>
          </w:p>
        </w:tc>
        <w:tc>
          <w:tcPr>
            <w:tcW w:w="1985" w:type="dxa"/>
            <w:hideMark/>
          </w:tcPr>
          <w:p w14:paraId="7553E6FB" w14:textId="77777777" w:rsidR="00362E76" w:rsidRPr="007F24AE" w:rsidRDefault="00362E7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24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29.01</w:t>
            </w:r>
          </w:p>
        </w:tc>
        <w:tc>
          <w:tcPr>
            <w:tcW w:w="2126" w:type="dxa"/>
          </w:tcPr>
          <w:p w14:paraId="08DA78A5" w14:textId="77777777" w:rsidR="00925A6F" w:rsidRPr="00925A6F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ED12CA9" w14:textId="4052FDED" w:rsidR="00362E76" w:rsidRPr="007F24AE" w:rsidRDefault="00925A6F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5A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«Майстерня да Вінчі»</w:t>
            </w:r>
          </w:p>
        </w:tc>
      </w:tr>
      <w:bookmarkEnd w:id="2"/>
    </w:tbl>
    <w:p w14:paraId="6EF3B29A" w14:textId="77777777" w:rsidR="00EE7D39" w:rsidRDefault="00EE7D39" w:rsidP="001A1A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144B9" w14:textId="77777777" w:rsidR="000C71AE" w:rsidRDefault="000C71AE" w:rsidP="001A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0243B" w14:textId="6E3A544F" w:rsidR="00EE7D39" w:rsidRPr="004B464C" w:rsidRDefault="00B975B7" w:rsidP="001A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lastRenderedPageBreak/>
        <w:t>ЛЮТИЙ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8"/>
        <w:gridCol w:w="5309"/>
        <w:gridCol w:w="1985"/>
        <w:gridCol w:w="2126"/>
      </w:tblGrid>
      <w:tr w:rsidR="000B199B" w:rsidRPr="00817CDA" w14:paraId="3CA09276" w14:textId="77777777" w:rsidTr="000C71AE">
        <w:tc>
          <w:tcPr>
            <w:tcW w:w="0" w:type="auto"/>
            <w:shd w:val="clear" w:color="auto" w:fill="00B0F0"/>
            <w:hideMark/>
          </w:tcPr>
          <w:p w14:paraId="1994E852" w14:textId="77777777" w:rsidR="00817CDA" w:rsidRPr="00817CDA" w:rsidRDefault="00817CDA" w:rsidP="00817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3" w:name="_Hlk203138887"/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09" w:type="dxa"/>
            <w:shd w:val="clear" w:color="auto" w:fill="00B0F0"/>
            <w:hideMark/>
          </w:tcPr>
          <w:p w14:paraId="00A15767" w14:textId="77777777" w:rsidR="00817CDA" w:rsidRPr="00817CDA" w:rsidRDefault="00817CDA" w:rsidP="00817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00B0F0"/>
            <w:hideMark/>
          </w:tcPr>
          <w:p w14:paraId="48A2B414" w14:textId="77777777" w:rsidR="00817CDA" w:rsidRPr="00817CDA" w:rsidRDefault="00817CDA" w:rsidP="00817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6" w:type="dxa"/>
            <w:shd w:val="clear" w:color="auto" w:fill="00B0F0"/>
            <w:hideMark/>
          </w:tcPr>
          <w:p w14:paraId="24E33CCF" w14:textId="77777777" w:rsidR="00817CDA" w:rsidRPr="00817CDA" w:rsidRDefault="00817CDA" w:rsidP="00817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0B199B" w:rsidRPr="00817CDA" w14:paraId="71C255D6" w14:textId="77777777" w:rsidTr="000C71AE">
        <w:tc>
          <w:tcPr>
            <w:tcW w:w="0" w:type="auto"/>
            <w:shd w:val="clear" w:color="auto" w:fill="00B0F0"/>
            <w:hideMark/>
          </w:tcPr>
          <w:p w14:paraId="771F9AB8" w14:textId="77777777" w:rsidR="00817CDA" w:rsidRPr="00817CDA" w:rsidRDefault="00817CDA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09" w:type="dxa"/>
            <w:shd w:val="clear" w:color="auto" w:fill="DEEAF6" w:themeFill="accent5" w:themeFillTint="33"/>
            <w:hideMark/>
          </w:tcPr>
          <w:p w14:paraId="127F8D97" w14:textId="069F8623" w:rsidR="00817CDA" w:rsidRPr="00817CDA" w:rsidRDefault="00817CDA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самоврядування №</w:t>
            </w:r>
            <w:r w:rsid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«Друге дихання: як залишатися активним у навчанні й самоврядуванні»</w:t>
            </w:r>
          </w:p>
        </w:tc>
        <w:tc>
          <w:tcPr>
            <w:tcW w:w="1985" w:type="dxa"/>
            <w:shd w:val="clear" w:color="auto" w:fill="DEEAF6" w:themeFill="accent5" w:themeFillTint="33"/>
            <w:hideMark/>
          </w:tcPr>
          <w:p w14:paraId="4267A05D" w14:textId="04EF054D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.02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3A66D50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1C7FE6B4" w14:textId="12BC6783" w:rsidR="00817CDA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0B199B" w:rsidRPr="00817CDA" w14:paraId="08B23342" w14:textId="77777777" w:rsidTr="000C71AE">
        <w:tc>
          <w:tcPr>
            <w:tcW w:w="0" w:type="auto"/>
            <w:shd w:val="clear" w:color="auto" w:fill="00B0F0"/>
            <w:hideMark/>
          </w:tcPr>
          <w:p w14:paraId="4763F9C3" w14:textId="213AEDBA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09" w:type="dxa"/>
            <w:hideMark/>
          </w:tcPr>
          <w:p w14:paraId="617193F7" w14:textId="490B9C4A" w:rsidR="00817CDA" w:rsidRPr="00817CDA" w:rsidRDefault="00817CDA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Челендж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#</w:t>
            </w:r>
            <w:proofErr w:type="spellStart"/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Читаю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Вг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олос</w:t>
            </w:r>
            <w:proofErr w:type="spellEnd"/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до </w:t>
            </w: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Всесвітнього дня читання вголос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85" w:type="dxa"/>
            <w:hideMark/>
          </w:tcPr>
          <w:p w14:paraId="5D465AAC" w14:textId="51C12B7F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.02</w:t>
            </w:r>
          </w:p>
        </w:tc>
        <w:tc>
          <w:tcPr>
            <w:tcW w:w="2126" w:type="dxa"/>
          </w:tcPr>
          <w:p w14:paraId="02DF1657" w14:textId="5346AA59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368BEFA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6F11608F" w14:textId="24735F95" w:rsidR="00817CDA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817CDA" w:rsidRPr="00817CDA" w14:paraId="6C49AAFD" w14:textId="77777777" w:rsidTr="000C71AE">
        <w:tc>
          <w:tcPr>
            <w:tcW w:w="0" w:type="auto"/>
            <w:shd w:val="clear" w:color="auto" w:fill="00B0F0"/>
          </w:tcPr>
          <w:p w14:paraId="73E47E5F" w14:textId="5C49B9B3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1FD0EB0A" w14:textId="3F590EC2" w:rsidR="00817CDA" w:rsidRDefault="00817CDA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«Стрічка сили» до  </w:t>
            </w: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Всесвітнього дня боротьби проти раку</w:t>
            </w:r>
          </w:p>
        </w:tc>
        <w:tc>
          <w:tcPr>
            <w:tcW w:w="1985" w:type="dxa"/>
          </w:tcPr>
          <w:p w14:paraId="2CD5A119" w14:textId="7558B4E4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04.02</w:t>
            </w:r>
          </w:p>
        </w:tc>
        <w:tc>
          <w:tcPr>
            <w:tcW w:w="2126" w:type="dxa"/>
          </w:tcPr>
          <w:p w14:paraId="62D550F3" w14:textId="131083C3" w:rsid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1A91F3FB" w14:textId="60A82D95" w:rsidR="00695F54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0B199B" w:rsidRPr="00817CDA" w14:paraId="6B60F684" w14:textId="77777777" w:rsidTr="000C71AE">
        <w:tc>
          <w:tcPr>
            <w:tcW w:w="0" w:type="auto"/>
            <w:shd w:val="clear" w:color="auto" w:fill="00B0F0"/>
            <w:hideMark/>
          </w:tcPr>
          <w:p w14:paraId="78E5E29A" w14:textId="500C4D9C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309" w:type="dxa"/>
            <w:hideMark/>
          </w:tcPr>
          <w:p w14:paraId="26332036" w14:textId="4EC031FB" w:rsidR="00817CDA" w:rsidRPr="00817CDA" w:rsidRDefault="00817CDA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Створення інформаційного панно «Безпека дітей в Інтернеті»</w:t>
            </w:r>
          </w:p>
        </w:tc>
        <w:tc>
          <w:tcPr>
            <w:tcW w:w="1985" w:type="dxa"/>
            <w:hideMark/>
          </w:tcPr>
          <w:p w14:paraId="1267919C" w14:textId="436AFCFB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.02</w:t>
            </w:r>
          </w:p>
        </w:tc>
        <w:tc>
          <w:tcPr>
            <w:tcW w:w="2126" w:type="dxa"/>
          </w:tcPr>
          <w:p w14:paraId="5F53C464" w14:textId="77777777" w:rsid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A49C6EB" w14:textId="747171A3" w:rsidR="00695F54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«Мега мозок»</w:t>
            </w:r>
          </w:p>
        </w:tc>
      </w:tr>
      <w:tr w:rsidR="000B199B" w:rsidRPr="00817CDA" w14:paraId="57E5AC22" w14:textId="77777777" w:rsidTr="000C71AE">
        <w:tc>
          <w:tcPr>
            <w:tcW w:w="0" w:type="auto"/>
            <w:shd w:val="clear" w:color="auto" w:fill="00B0F0"/>
            <w:hideMark/>
          </w:tcPr>
          <w:p w14:paraId="0AAF218D" w14:textId="408299CC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09" w:type="dxa"/>
            <w:hideMark/>
          </w:tcPr>
          <w:p w14:paraId="7BA6DD89" w14:textId="1834263D" w:rsidR="00817CDA" w:rsidRPr="00817CDA" w:rsidRDefault="000B199B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Майстер-клас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Валентинка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своїми руками»</w:t>
            </w:r>
          </w:p>
        </w:tc>
        <w:tc>
          <w:tcPr>
            <w:tcW w:w="1985" w:type="dxa"/>
            <w:hideMark/>
          </w:tcPr>
          <w:p w14:paraId="4B8DBD44" w14:textId="0EC40470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0B19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.02</w:t>
            </w:r>
          </w:p>
        </w:tc>
        <w:tc>
          <w:tcPr>
            <w:tcW w:w="2126" w:type="dxa"/>
          </w:tcPr>
          <w:p w14:paraId="4DFAC65A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17A2B425" w14:textId="28985B50" w:rsidR="00817CDA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«Майстерня да Вінчі»</w:t>
            </w:r>
          </w:p>
        </w:tc>
      </w:tr>
      <w:tr w:rsidR="000B199B" w:rsidRPr="00817CDA" w14:paraId="10749910" w14:textId="77777777" w:rsidTr="000C71AE">
        <w:tc>
          <w:tcPr>
            <w:tcW w:w="0" w:type="auto"/>
            <w:shd w:val="clear" w:color="auto" w:fill="00B0F0"/>
            <w:hideMark/>
          </w:tcPr>
          <w:p w14:paraId="21097323" w14:textId="5E7E3E7F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09" w:type="dxa"/>
            <w:hideMark/>
          </w:tcPr>
          <w:p w14:paraId="0292D6F1" w14:textId="6BE72E52" w:rsidR="00817CDA" w:rsidRPr="00817CDA" w:rsidRDefault="000B199B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B19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Флешмоб «Україна – це ми» до </w:t>
            </w:r>
            <w:r w:rsidRPr="000B19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єднання</w:t>
            </w:r>
          </w:p>
        </w:tc>
        <w:tc>
          <w:tcPr>
            <w:tcW w:w="1985" w:type="dxa"/>
            <w:hideMark/>
          </w:tcPr>
          <w:p w14:paraId="564C8B21" w14:textId="6AF0ED9C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0B19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.02</w:t>
            </w:r>
          </w:p>
        </w:tc>
        <w:tc>
          <w:tcPr>
            <w:tcW w:w="2126" w:type="dxa"/>
          </w:tcPr>
          <w:p w14:paraId="1150D29C" w14:textId="59020D98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4AC5AA0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518257F1" w14:textId="431D8F8E" w:rsidR="00817CDA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0B199B" w:rsidRPr="00817CDA" w14:paraId="6F4F4A37" w14:textId="77777777" w:rsidTr="000C71AE">
        <w:tc>
          <w:tcPr>
            <w:tcW w:w="0" w:type="auto"/>
            <w:shd w:val="clear" w:color="auto" w:fill="00B0F0"/>
          </w:tcPr>
          <w:p w14:paraId="2660BBB2" w14:textId="6E9D22E9" w:rsidR="000B199B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09" w:type="dxa"/>
          </w:tcPr>
          <w:p w14:paraId="680D67DD" w14:textId="57F2F6AC" w:rsidR="000B199B" w:rsidRPr="000B199B" w:rsidRDefault="000B199B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Випуск стіннівки «Символ сили: Герб України» до </w:t>
            </w: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Державного Герба</w:t>
            </w:r>
          </w:p>
        </w:tc>
        <w:tc>
          <w:tcPr>
            <w:tcW w:w="1985" w:type="dxa"/>
          </w:tcPr>
          <w:p w14:paraId="65567F12" w14:textId="46C616ED" w:rsidR="000B199B" w:rsidRDefault="000B199B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19.02</w:t>
            </w:r>
          </w:p>
        </w:tc>
        <w:tc>
          <w:tcPr>
            <w:tcW w:w="2126" w:type="dxa"/>
          </w:tcPr>
          <w:p w14:paraId="07D0CD60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255C40F" w14:textId="54FE2964" w:rsidR="000B199B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«Майстерня да Вінчі»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«Акули ЗМІ»</w:t>
            </w:r>
          </w:p>
        </w:tc>
      </w:tr>
      <w:tr w:rsidR="000B199B" w:rsidRPr="00817CDA" w14:paraId="3E777B27" w14:textId="77777777" w:rsidTr="000C71AE">
        <w:tc>
          <w:tcPr>
            <w:tcW w:w="0" w:type="auto"/>
            <w:shd w:val="clear" w:color="auto" w:fill="00B0F0"/>
            <w:hideMark/>
          </w:tcPr>
          <w:p w14:paraId="289AAD0B" w14:textId="64A49DAF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09" w:type="dxa"/>
            <w:hideMark/>
          </w:tcPr>
          <w:p w14:paraId="50ED426E" w14:textId="2914E9DA" w:rsidR="00817CDA" w:rsidRPr="00817CDA" w:rsidRDefault="000B199B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="00817CDA"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кція «Здай батарейку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="00817CDA"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збережи планету» до </w:t>
            </w:r>
            <w:r w:rsidR="00817CDA"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Міжнародного дня батарейки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Випуск інформаційної газети </w:t>
            </w:r>
          </w:p>
        </w:tc>
        <w:tc>
          <w:tcPr>
            <w:tcW w:w="1985" w:type="dxa"/>
            <w:hideMark/>
          </w:tcPr>
          <w:p w14:paraId="391A6215" w14:textId="77777777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18.02</w:t>
            </w:r>
          </w:p>
        </w:tc>
        <w:tc>
          <w:tcPr>
            <w:tcW w:w="2126" w:type="dxa"/>
          </w:tcPr>
          <w:p w14:paraId="25597232" w14:textId="3ED06453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737EA202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44319D97" w14:textId="5C1A0942" w:rsidR="00817CDA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0B199B" w:rsidRPr="00817CDA" w14:paraId="6E29CD75" w14:textId="77777777" w:rsidTr="000C71AE">
        <w:tc>
          <w:tcPr>
            <w:tcW w:w="0" w:type="auto"/>
            <w:shd w:val="clear" w:color="auto" w:fill="00B0F0"/>
            <w:hideMark/>
          </w:tcPr>
          <w:p w14:paraId="08BC6415" w14:textId="7EE9496D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09" w:type="dxa"/>
            <w:hideMark/>
          </w:tcPr>
          <w:p w14:paraId="3E583619" w14:textId="1264981A" w:rsidR="00817CDA" w:rsidRPr="00817CDA" w:rsidRDefault="000B199B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B19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«Янголятка пам’яті» до </w:t>
            </w:r>
            <w:r w:rsidRPr="000B19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Пам'яті Героїв Небесної Сотні</w:t>
            </w:r>
          </w:p>
        </w:tc>
        <w:tc>
          <w:tcPr>
            <w:tcW w:w="1985" w:type="dxa"/>
            <w:hideMark/>
          </w:tcPr>
          <w:p w14:paraId="592026F6" w14:textId="7D6F7E5D" w:rsidR="00817CDA" w:rsidRPr="00817CDA" w:rsidRDefault="000B199B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20.02</w:t>
            </w:r>
          </w:p>
        </w:tc>
        <w:tc>
          <w:tcPr>
            <w:tcW w:w="2126" w:type="dxa"/>
          </w:tcPr>
          <w:p w14:paraId="219B73A6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18388F4" w14:textId="63B073BB" w:rsidR="00817CDA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«Майстерня да Вінчі», «Акули ЗМІ»</w:t>
            </w:r>
          </w:p>
        </w:tc>
      </w:tr>
      <w:tr w:rsidR="000B199B" w:rsidRPr="00817CDA" w14:paraId="5132F66C" w14:textId="77777777" w:rsidTr="000C71AE">
        <w:tc>
          <w:tcPr>
            <w:tcW w:w="0" w:type="auto"/>
            <w:shd w:val="clear" w:color="auto" w:fill="00B0F0"/>
            <w:hideMark/>
          </w:tcPr>
          <w:p w14:paraId="21034BB8" w14:textId="7FC28DAA" w:rsidR="00817CDA" w:rsidRPr="00817CDA" w:rsidRDefault="00695F54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309" w:type="dxa"/>
            <w:hideMark/>
          </w:tcPr>
          <w:p w14:paraId="167C8B51" w14:textId="3B68F270" w:rsidR="00817CDA" w:rsidRPr="00FF504F" w:rsidRDefault="000B199B" w:rsidP="00817CD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«Вогники пам’яті» до </w:t>
            </w:r>
            <w:r w:rsidRPr="000B19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четвертої річниці повномасштабного вторгнення </w:t>
            </w:r>
            <w:proofErr w:type="spellStart"/>
            <w:r w:rsidRPr="000B19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рф</w:t>
            </w:r>
            <w:proofErr w:type="spellEnd"/>
            <w:r w:rsidRPr="000B199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в Україну</w:t>
            </w:r>
          </w:p>
        </w:tc>
        <w:tc>
          <w:tcPr>
            <w:tcW w:w="1985" w:type="dxa"/>
            <w:hideMark/>
          </w:tcPr>
          <w:p w14:paraId="42F9621D" w14:textId="77777777" w:rsidR="00817CDA" w:rsidRPr="00817CDA" w:rsidRDefault="00817CD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24.02</w:t>
            </w:r>
          </w:p>
        </w:tc>
        <w:tc>
          <w:tcPr>
            <w:tcW w:w="2126" w:type="dxa"/>
          </w:tcPr>
          <w:p w14:paraId="7604C7C5" w14:textId="3513C6E7" w:rsid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«Мерія»,</w:t>
            </w:r>
          </w:p>
          <w:p w14:paraId="7435DB82" w14:textId="506D90C7" w:rsidR="00695F54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«Воїни світла»</w:t>
            </w:r>
          </w:p>
        </w:tc>
      </w:tr>
      <w:tr w:rsidR="000B199B" w:rsidRPr="00817CDA" w14:paraId="0E3B2751" w14:textId="77777777" w:rsidTr="000C71AE">
        <w:tc>
          <w:tcPr>
            <w:tcW w:w="0" w:type="auto"/>
            <w:shd w:val="clear" w:color="auto" w:fill="00B0F0"/>
            <w:hideMark/>
          </w:tcPr>
          <w:p w14:paraId="46CA03BF" w14:textId="3248212C" w:rsidR="000B199B" w:rsidRPr="00817CDA" w:rsidRDefault="00695F54" w:rsidP="000B199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5309" w:type="dxa"/>
            <w:shd w:val="clear" w:color="auto" w:fill="DEEAF6" w:themeFill="accent5" w:themeFillTint="33"/>
          </w:tcPr>
          <w:p w14:paraId="4EFE9FF6" w14:textId="2BCEDD6A" w:rsidR="000B199B" w:rsidRPr="00817CDA" w:rsidRDefault="00221E88" w:rsidP="000B199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21E8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самоврядування №</w:t>
            </w:r>
            <w:r w:rsid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10 </w:t>
            </w:r>
            <w:r w:rsidRPr="00221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«Весна іде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221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свята несе: готуємось з серцем!»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94B7796" w14:textId="61747DB6" w:rsidR="000B199B" w:rsidRPr="00817CDA" w:rsidRDefault="00221E8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Четвертий понеділок лютого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39E260B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7F377973" w14:textId="55263EA0" w:rsidR="000B199B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заступник голови </w:t>
            </w:r>
            <w:proofErr w:type="spellStart"/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bookmarkEnd w:id="3"/>
    </w:tbl>
    <w:p w14:paraId="60A898F3" w14:textId="77777777" w:rsidR="00B975B7" w:rsidRPr="00B975B7" w:rsidRDefault="00B975B7" w:rsidP="001A1A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51B65" w14:textId="71B783BF" w:rsidR="00EE7D39" w:rsidRPr="004B464C" w:rsidRDefault="00272B2E" w:rsidP="001A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t>БЕРЕЗЕНЬ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8"/>
        <w:gridCol w:w="5309"/>
        <w:gridCol w:w="1985"/>
        <w:gridCol w:w="2126"/>
      </w:tblGrid>
      <w:tr w:rsidR="00272B2E" w:rsidRPr="00817CDA" w14:paraId="69AF2C35" w14:textId="77777777" w:rsidTr="000C71AE">
        <w:tc>
          <w:tcPr>
            <w:tcW w:w="0" w:type="auto"/>
            <w:shd w:val="clear" w:color="auto" w:fill="70AD47" w:themeFill="accent6"/>
            <w:hideMark/>
          </w:tcPr>
          <w:p w14:paraId="6D14A888" w14:textId="77777777" w:rsidR="00272B2E" w:rsidRPr="00817CDA" w:rsidRDefault="00272B2E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09" w:type="dxa"/>
            <w:shd w:val="clear" w:color="auto" w:fill="70AD47" w:themeFill="accent6"/>
            <w:hideMark/>
          </w:tcPr>
          <w:p w14:paraId="4C926629" w14:textId="77777777" w:rsidR="00272B2E" w:rsidRPr="00817CDA" w:rsidRDefault="00272B2E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70AD47" w:themeFill="accent6"/>
            <w:hideMark/>
          </w:tcPr>
          <w:p w14:paraId="27661D5F" w14:textId="77777777" w:rsidR="00272B2E" w:rsidRPr="00817CDA" w:rsidRDefault="00272B2E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6" w:type="dxa"/>
            <w:shd w:val="clear" w:color="auto" w:fill="70AD47" w:themeFill="accent6"/>
            <w:hideMark/>
          </w:tcPr>
          <w:p w14:paraId="13817D43" w14:textId="77777777" w:rsidR="00272B2E" w:rsidRPr="00817CDA" w:rsidRDefault="00272B2E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272B2E" w:rsidRPr="00817CDA" w14:paraId="26FD1901" w14:textId="77777777" w:rsidTr="000C71AE">
        <w:tc>
          <w:tcPr>
            <w:tcW w:w="0" w:type="auto"/>
            <w:shd w:val="clear" w:color="auto" w:fill="70AD47" w:themeFill="accent6"/>
          </w:tcPr>
          <w:p w14:paraId="003FE84A" w14:textId="7EE6DF3B" w:rsidR="00272B2E" w:rsidRPr="00817CDA" w:rsidRDefault="00FB7428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09" w:type="dxa"/>
            <w:shd w:val="clear" w:color="auto" w:fill="E2EFD9" w:themeFill="accent6" w:themeFillTint="33"/>
          </w:tcPr>
          <w:p w14:paraId="2EBF1C1A" w14:textId="063F82FB" w:rsidR="00272B2E" w:rsidRPr="00817CDA" w:rsidRDefault="000769F0" w:rsidP="002F3E3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769F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Засідання учнівського </w:t>
            </w:r>
            <w:r w:rsidR="002F3E3D" w:rsidRPr="000769F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самоврядування №1</w:t>
            </w:r>
            <w:r w:rsid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r w:rsidR="002F3E3D" w:rsidRP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«Еко</w:t>
            </w:r>
            <w:r w:rsid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F3E3D" w:rsidRP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Погляд учнівства: плануємо дії </w:t>
            </w:r>
            <w:r w:rsid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="002F3E3D" w:rsidRP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зберігаємо природу»</w:t>
            </w:r>
            <w:r w:rsid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="002F3E3D" w:rsidRP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Обговорення учнівських ініціатив щодо збереження довкілля, сортування відходів та підготовка до еко-заходів </w:t>
            </w:r>
            <w:r w:rsid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 березень/</w:t>
            </w:r>
            <w:r w:rsidR="002F3E3D" w:rsidRP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квіт</w:t>
            </w:r>
            <w:r w:rsidR="002F3E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ень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4A5D448" w14:textId="768B7BBE" w:rsidR="00272B2E" w:rsidRPr="00817CDA" w:rsidRDefault="00FB742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02.03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2EF5FE5" w14:textId="77777777" w:rsidR="00695F54" w:rsidRPr="00695F54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18CDB749" w14:textId="643ECF26" w:rsidR="00272B2E" w:rsidRPr="00817CDA" w:rsidRDefault="00695F54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695F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101040" w:rsidRPr="00817CDA" w14:paraId="02AF1608" w14:textId="77777777" w:rsidTr="000C71AE">
        <w:tc>
          <w:tcPr>
            <w:tcW w:w="0" w:type="auto"/>
            <w:shd w:val="clear" w:color="auto" w:fill="70AD47" w:themeFill="accent6"/>
          </w:tcPr>
          <w:p w14:paraId="4C73CEFB" w14:textId="7A0EDDA1" w:rsidR="00101040" w:rsidRPr="00817CDA" w:rsidRDefault="00FB7428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09" w:type="dxa"/>
          </w:tcPr>
          <w:p w14:paraId="11D84A8E" w14:textId="25F45470" w:rsidR="00101040" w:rsidRPr="00817CDA" w:rsidRDefault="00101040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нформаційний кейс «Тривожна валіза: зберігай спокій» </w:t>
            </w:r>
            <w:r w:rsidRPr="001010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Всесвітнього дня цивільної оборони</w:t>
            </w:r>
          </w:p>
        </w:tc>
        <w:tc>
          <w:tcPr>
            <w:tcW w:w="1985" w:type="dxa"/>
          </w:tcPr>
          <w:p w14:paraId="31B0D51F" w14:textId="4CC3F0A2" w:rsidR="00101040" w:rsidRPr="00817CDA" w:rsidRDefault="00FB7428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02.03</w:t>
            </w:r>
          </w:p>
        </w:tc>
        <w:tc>
          <w:tcPr>
            <w:tcW w:w="2126" w:type="dxa"/>
          </w:tcPr>
          <w:p w14:paraId="782818D3" w14:textId="5BA59167" w:rsidR="00101040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7ECCE31" w14:textId="5806D457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272B2E" w:rsidRPr="00817CDA" w14:paraId="08D20291" w14:textId="77777777" w:rsidTr="000C71AE">
        <w:tc>
          <w:tcPr>
            <w:tcW w:w="0" w:type="auto"/>
            <w:shd w:val="clear" w:color="auto" w:fill="70AD47" w:themeFill="accent6"/>
          </w:tcPr>
          <w:p w14:paraId="56B4F8A7" w14:textId="27596BCA" w:rsidR="00272B2E" w:rsidRPr="00817CDA" w:rsidRDefault="00FB7428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77B40ED5" w14:textId="6918A6CF" w:rsidR="00272B2E" w:rsidRPr="00817CDA" w:rsidRDefault="00101040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Бліц-</w:t>
            </w:r>
            <w:proofErr w:type="spellStart"/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літературка</w:t>
            </w:r>
            <w:proofErr w:type="spellEnd"/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на перервах «Хто автор?» </w:t>
            </w:r>
            <w:r w:rsidRPr="001010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письменника</w:t>
            </w:r>
          </w:p>
        </w:tc>
        <w:tc>
          <w:tcPr>
            <w:tcW w:w="1985" w:type="dxa"/>
          </w:tcPr>
          <w:p w14:paraId="51A9FE5C" w14:textId="6B5ECEC7" w:rsidR="00272B2E" w:rsidRPr="00817CD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03.03</w:t>
            </w:r>
          </w:p>
        </w:tc>
        <w:tc>
          <w:tcPr>
            <w:tcW w:w="2126" w:type="dxa"/>
          </w:tcPr>
          <w:p w14:paraId="123EBCE0" w14:textId="45159F58" w:rsidR="00272B2E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18FE85E" w14:textId="1670C898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</w:p>
        </w:tc>
      </w:tr>
      <w:tr w:rsidR="00272B2E" w:rsidRPr="00817CDA" w14:paraId="371440B5" w14:textId="77777777" w:rsidTr="000C71AE">
        <w:tc>
          <w:tcPr>
            <w:tcW w:w="0" w:type="auto"/>
            <w:shd w:val="clear" w:color="auto" w:fill="70AD47" w:themeFill="accent6"/>
          </w:tcPr>
          <w:p w14:paraId="76952D10" w14:textId="0AF3AE6C" w:rsidR="00272B2E" w:rsidRPr="00817CDA" w:rsidRDefault="00FD2985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53EEC3CF" w14:textId="6FC87D1F" w:rsidR="00272B2E" w:rsidRPr="00817CDA" w:rsidRDefault="00101040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Підготовка та участь у  с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вятков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ому 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концерт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«Жінка –  берегиня світла, краси і Перемоги»</w:t>
            </w:r>
          </w:p>
        </w:tc>
        <w:tc>
          <w:tcPr>
            <w:tcW w:w="1985" w:type="dxa"/>
          </w:tcPr>
          <w:p w14:paraId="09DAD177" w14:textId="58447E42" w:rsidR="00272B2E" w:rsidRPr="00817CD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06.03</w:t>
            </w:r>
          </w:p>
        </w:tc>
        <w:tc>
          <w:tcPr>
            <w:tcW w:w="2126" w:type="dxa"/>
          </w:tcPr>
          <w:p w14:paraId="2AA27FF9" w14:textId="3B467BCA" w:rsidR="00272B2E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ПО, всі центри</w:t>
            </w:r>
          </w:p>
        </w:tc>
      </w:tr>
      <w:tr w:rsidR="00272B2E" w:rsidRPr="00817CDA" w14:paraId="38C3B9FA" w14:textId="77777777" w:rsidTr="000C71AE">
        <w:tc>
          <w:tcPr>
            <w:tcW w:w="0" w:type="auto"/>
            <w:shd w:val="clear" w:color="auto" w:fill="70AD47" w:themeFill="accent6"/>
          </w:tcPr>
          <w:p w14:paraId="7E7A3AB7" w14:textId="25786DB6" w:rsidR="00272B2E" w:rsidRPr="00817CDA" w:rsidRDefault="00FD2985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322B7D8F" w14:textId="4D9097C5" w:rsidR="00272B2E" w:rsidRPr="00817CDA" w:rsidRDefault="00101040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Відео</w:t>
            </w:r>
            <w:r w:rsid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«Голос Шевченка звучить крізь віки»</w:t>
            </w:r>
          </w:p>
        </w:tc>
        <w:tc>
          <w:tcPr>
            <w:tcW w:w="1985" w:type="dxa"/>
          </w:tcPr>
          <w:p w14:paraId="497CB330" w14:textId="10A9DE92" w:rsidR="00272B2E" w:rsidRPr="00817CD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06.03</w:t>
            </w:r>
          </w:p>
        </w:tc>
        <w:tc>
          <w:tcPr>
            <w:tcW w:w="2126" w:type="dxa"/>
          </w:tcPr>
          <w:p w14:paraId="2DB31DB5" w14:textId="79C800AB" w:rsidR="00272B2E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4FF302EA" w14:textId="132E9670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65594A" w:rsidRPr="00817CDA" w14:paraId="58DB6A9B" w14:textId="77777777" w:rsidTr="000C71AE">
        <w:tc>
          <w:tcPr>
            <w:tcW w:w="0" w:type="auto"/>
            <w:shd w:val="clear" w:color="auto" w:fill="70AD47" w:themeFill="accent6"/>
          </w:tcPr>
          <w:p w14:paraId="7B118070" w14:textId="3356C937" w:rsidR="0065594A" w:rsidRDefault="00FD2985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69793A5A" w14:textId="206804CE" w:rsidR="0065594A" w:rsidRDefault="0065594A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лешмоб-виконання Державного Гімну України</w:t>
            </w:r>
          </w:p>
        </w:tc>
        <w:tc>
          <w:tcPr>
            <w:tcW w:w="1985" w:type="dxa"/>
          </w:tcPr>
          <w:p w14:paraId="6AC07DA9" w14:textId="518D1A2B" w:rsidR="0065594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10.03</w:t>
            </w:r>
          </w:p>
        </w:tc>
        <w:tc>
          <w:tcPr>
            <w:tcW w:w="2126" w:type="dxa"/>
          </w:tcPr>
          <w:p w14:paraId="4FEA322B" w14:textId="08CEA1AD" w:rsidR="00FD2985" w:rsidRPr="00FD298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75A1BCF8" w14:textId="6693730F" w:rsidR="0065594A" w:rsidRPr="00FB7428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65594A" w:rsidRPr="00817CDA" w14:paraId="512A317A" w14:textId="77777777" w:rsidTr="000C71AE">
        <w:tc>
          <w:tcPr>
            <w:tcW w:w="0" w:type="auto"/>
            <w:shd w:val="clear" w:color="auto" w:fill="70AD47" w:themeFill="accent6"/>
          </w:tcPr>
          <w:p w14:paraId="5279FCDD" w14:textId="56C95E9D" w:rsidR="0065594A" w:rsidRPr="00817CDA" w:rsidRDefault="00FD2985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09" w:type="dxa"/>
          </w:tcPr>
          <w:p w14:paraId="2CE6906A" w14:textId="17B4678E" w:rsidR="0065594A" w:rsidRPr="00817CDA" w:rsidRDefault="0065594A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Випуск інформаційної стіннівки до </w:t>
            </w:r>
            <w:r w:rsidRPr="001010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Дня українського добровольця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Мінівікторина</w:t>
            </w:r>
            <w:proofErr w:type="spellEnd"/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на перервах «Хто вони – добровольці?»</w:t>
            </w:r>
          </w:p>
        </w:tc>
        <w:tc>
          <w:tcPr>
            <w:tcW w:w="1985" w:type="dxa"/>
          </w:tcPr>
          <w:p w14:paraId="243EFC17" w14:textId="083D6782" w:rsidR="0065594A" w:rsidRPr="00817CD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13.03</w:t>
            </w:r>
          </w:p>
        </w:tc>
        <w:tc>
          <w:tcPr>
            <w:tcW w:w="2126" w:type="dxa"/>
          </w:tcPr>
          <w:p w14:paraId="1F59C012" w14:textId="29A472F6" w:rsidR="0065594A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</w:p>
        </w:tc>
      </w:tr>
      <w:tr w:rsidR="0065594A" w:rsidRPr="00817CDA" w14:paraId="2EADE39B" w14:textId="77777777" w:rsidTr="000C71AE">
        <w:tc>
          <w:tcPr>
            <w:tcW w:w="0" w:type="auto"/>
            <w:shd w:val="clear" w:color="auto" w:fill="70AD47" w:themeFill="accent6"/>
          </w:tcPr>
          <w:p w14:paraId="16C8662C" w14:textId="10EF3B84" w:rsidR="0065594A" w:rsidRPr="00817CDA" w:rsidRDefault="00FD2985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09" w:type="dxa"/>
          </w:tcPr>
          <w:p w14:paraId="210456C4" w14:textId="55C56F4C" w:rsidR="0065594A" w:rsidRPr="000B199B" w:rsidRDefault="0065594A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Інформаційна кампанія «Майбутнє планети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 наших руках» </w:t>
            </w:r>
            <w:r w:rsidRPr="001010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Землі</w:t>
            </w:r>
          </w:p>
        </w:tc>
        <w:tc>
          <w:tcPr>
            <w:tcW w:w="1985" w:type="dxa"/>
          </w:tcPr>
          <w:p w14:paraId="3E815A32" w14:textId="75FC3BF5" w:rsidR="0065594A" w:rsidRPr="00817CD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20.03</w:t>
            </w:r>
          </w:p>
        </w:tc>
        <w:tc>
          <w:tcPr>
            <w:tcW w:w="2126" w:type="dxa"/>
          </w:tcPr>
          <w:p w14:paraId="036E0476" w14:textId="5A6C99C8" w:rsidR="0065594A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«Мерія»</w:t>
            </w:r>
          </w:p>
        </w:tc>
      </w:tr>
      <w:tr w:rsidR="0065594A" w:rsidRPr="00817CDA" w14:paraId="543846EA" w14:textId="77777777" w:rsidTr="000C71AE">
        <w:tc>
          <w:tcPr>
            <w:tcW w:w="0" w:type="auto"/>
            <w:shd w:val="clear" w:color="auto" w:fill="70AD47" w:themeFill="accent6"/>
          </w:tcPr>
          <w:p w14:paraId="600188C0" w14:textId="1708F6E7" w:rsidR="0065594A" w:rsidRPr="00817CDA" w:rsidRDefault="00FD2985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09" w:type="dxa"/>
          </w:tcPr>
          <w:p w14:paraId="35E8069E" w14:textId="06EE5CE0" w:rsidR="0065594A" w:rsidRPr="000B199B" w:rsidRDefault="0065594A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Фотофлешмоб</w:t>
            </w:r>
            <w:proofErr w:type="spellEnd"/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«Щастя – це…»</w:t>
            </w:r>
          </w:p>
        </w:tc>
        <w:tc>
          <w:tcPr>
            <w:tcW w:w="1985" w:type="dxa"/>
          </w:tcPr>
          <w:p w14:paraId="21529F36" w14:textId="24D9A47A" w:rsidR="0065594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20.03</w:t>
            </w:r>
          </w:p>
        </w:tc>
        <w:tc>
          <w:tcPr>
            <w:tcW w:w="2126" w:type="dxa"/>
          </w:tcPr>
          <w:p w14:paraId="6A84F194" w14:textId="77777777" w:rsidR="00FD298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79B29CDA" w14:textId="3452B309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65594A" w:rsidRPr="00817CDA" w14:paraId="201504F4" w14:textId="77777777" w:rsidTr="000C71AE">
        <w:tc>
          <w:tcPr>
            <w:tcW w:w="0" w:type="auto"/>
            <w:shd w:val="clear" w:color="auto" w:fill="70AD47" w:themeFill="accent6"/>
          </w:tcPr>
          <w:p w14:paraId="4D2BFC06" w14:textId="6A10F6D9" w:rsidR="0065594A" w:rsidRPr="00817CDA" w:rsidRDefault="00FD2985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309" w:type="dxa"/>
          </w:tcPr>
          <w:p w14:paraId="2B70480D" w14:textId="04109305" w:rsidR="0065594A" w:rsidRPr="00817CDA" w:rsidRDefault="0065594A" w:rsidP="0065594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Акція «Дихай вільно»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виготовлення та розповсюдження </w:t>
            </w:r>
            <w:r w:rsidRPr="00101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листівок до Дня боротьби з туберкульозом</w:t>
            </w:r>
          </w:p>
        </w:tc>
        <w:tc>
          <w:tcPr>
            <w:tcW w:w="1985" w:type="dxa"/>
          </w:tcPr>
          <w:p w14:paraId="0D88D459" w14:textId="2B6577D3" w:rsidR="0065594A" w:rsidRPr="00817CDA" w:rsidRDefault="006559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24.04</w:t>
            </w:r>
          </w:p>
        </w:tc>
        <w:tc>
          <w:tcPr>
            <w:tcW w:w="2126" w:type="dxa"/>
          </w:tcPr>
          <w:p w14:paraId="639D9259" w14:textId="7A1D1F91" w:rsidR="00FD2985" w:rsidRPr="00FD298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F044603" w14:textId="77777777" w:rsidR="00FD2985" w:rsidRPr="00FD298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55470198" w14:textId="51FEA739" w:rsidR="0065594A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</w:tbl>
    <w:p w14:paraId="323FC002" w14:textId="722B0EF2" w:rsidR="00E24B4B" w:rsidRDefault="00E24B4B" w:rsidP="00FD2985">
      <w:pPr>
        <w:rPr>
          <w:rFonts w:ascii="Times New Roman" w:hAnsi="Times New Roman" w:cs="Times New Roman"/>
          <w:sz w:val="28"/>
          <w:szCs w:val="28"/>
        </w:rPr>
      </w:pPr>
    </w:p>
    <w:p w14:paraId="0440C534" w14:textId="7D3AA8A2" w:rsidR="00E24B4B" w:rsidRDefault="00E24B4B" w:rsidP="001A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4C">
        <w:rPr>
          <w:rFonts w:ascii="Times New Roman" w:hAnsi="Times New Roman" w:cs="Times New Roman"/>
          <w:b/>
          <w:sz w:val="28"/>
          <w:szCs w:val="28"/>
        </w:rPr>
        <w:lastRenderedPageBreak/>
        <w:t>КВІТЕНЬ</w:t>
      </w:r>
    </w:p>
    <w:p w14:paraId="4E643BDF" w14:textId="77777777" w:rsidR="000C71AE" w:rsidRPr="004B464C" w:rsidRDefault="000C71AE" w:rsidP="001A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98"/>
        <w:gridCol w:w="5309"/>
        <w:gridCol w:w="1985"/>
        <w:gridCol w:w="2126"/>
      </w:tblGrid>
      <w:tr w:rsidR="00E24B4B" w:rsidRPr="00817CDA" w14:paraId="2CFEF0D4" w14:textId="77777777" w:rsidTr="000C71AE">
        <w:tc>
          <w:tcPr>
            <w:tcW w:w="0" w:type="auto"/>
            <w:shd w:val="clear" w:color="auto" w:fill="70AD47" w:themeFill="accent6"/>
            <w:hideMark/>
          </w:tcPr>
          <w:p w14:paraId="134991B1" w14:textId="77777777" w:rsidR="00E24B4B" w:rsidRPr="00817CDA" w:rsidRDefault="00E24B4B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4" w:name="_Hlk203382016"/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5309" w:type="dxa"/>
            <w:shd w:val="clear" w:color="auto" w:fill="70AD47" w:themeFill="accent6"/>
            <w:hideMark/>
          </w:tcPr>
          <w:p w14:paraId="0866F6BD" w14:textId="77777777" w:rsidR="00E24B4B" w:rsidRPr="00817CDA" w:rsidRDefault="00E24B4B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985" w:type="dxa"/>
            <w:shd w:val="clear" w:color="auto" w:fill="70AD47" w:themeFill="accent6"/>
            <w:hideMark/>
          </w:tcPr>
          <w:p w14:paraId="7114766A" w14:textId="77777777" w:rsidR="00E24B4B" w:rsidRPr="00817CDA" w:rsidRDefault="00E24B4B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126" w:type="dxa"/>
            <w:shd w:val="clear" w:color="auto" w:fill="70AD47" w:themeFill="accent6"/>
            <w:hideMark/>
          </w:tcPr>
          <w:p w14:paraId="390FC4D5" w14:textId="77777777" w:rsidR="00E24B4B" w:rsidRPr="00817CDA" w:rsidRDefault="00E24B4B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474CE5" w:rsidRPr="00817CDA" w14:paraId="16A4AA31" w14:textId="77777777" w:rsidTr="000C71AE">
        <w:tc>
          <w:tcPr>
            <w:tcW w:w="0" w:type="auto"/>
            <w:shd w:val="clear" w:color="auto" w:fill="70AD47" w:themeFill="accent6"/>
          </w:tcPr>
          <w:p w14:paraId="396F05AF" w14:textId="3B98B03A" w:rsidR="00474CE5" w:rsidRPr="00817CDA" w:rsidRDefault="002056F2" w:rsidP="00FE65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309" w:type="dxa"/>
            <w:shd w:val="clear" w:color="auto" w:fill="E2EFD9" w:themeFill="accent6" w:themeFillTint="33"/>
          </w:tcPr>
          <w:p w14:paraId="7339E78F" w14:textId="49E3A655" w:rsidR="00474CE5" w:rsidRPr="00817CDA" w:rsidRDefault="00474CE5" w:rsidP="00474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самоврядування №1</w:t>
            </w:r>
            <w:r w:rsidR="009028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74C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«Весна добра, пам’яті й турботи: творимо разом»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F7542C0" w14:textId="08C85D85" w:rsidR="00474CE5" w:rsidRPr="00474CE5" w:rsidRDefault="00474CE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4C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Перший тиждень квітня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00686F3" w14:textId="77777777" w:rsidR="00FD2985" w:rsidRPr="00FD298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208E8583" w14:textId="5573F93C" w:rsidR="00474CE5" w:rsidRPr="00474CE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E24B4B" w:rsidRPr="00817CDA" w14:paraId="33C08854" w14:textId="77777777" w:rsidTr="000C71AE">
        <w:tc>
          <w:tcPr>
            <w:tcW w:w="0" w:type="auto"/>
            <w:shd w:val="clear" w:color="auto" w:fill="70AD47" w:themeFill="accent6"/>
          </w:tcPr>
          <w:p w14:paraId="4B69B980" w14:textId="6BAD85FF" w:rsidR="00E24B4B" w:rsidRPr="00817CDA" w:rsidRDefault="002056F2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309" w:type="dxa"/>
          </w:tcPr>
          <w:p w14:paraId="31FE3E17" w14:textId="3D22FAF6" w:rsidR="00E24B4B" w:rsidRPr="00817CDA" w:rsidRDefault="00023F46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3F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Виготовлення інформаційної листівки </w:t>
            </w:r>
            <w:r w:rsidRPr="00622B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птахів</w:t>
            </w:r>
          </w:p>
        </w:tc>
        <w:tc>
          <w:tcPr>
            <w:tcW w:w="1985" w:type="dxa"/>
          </w:tcPr>
          <w:p w14:paraId="01A0C2FD" w14:textId="27C40BC0" w:rsidR="00E24B4B" w:rsidRPr="00622B7E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.04</w:t>
            </w:r>
          </w:p>
        </w:tc>
        <w:tc>
          <w:tcPr>
            <w:tcW w:w="2126" w:type="dxa"/>
          </w:tcPr>
          <w:p w14:paraId="0F651418" w14:textId="1A177997" w:rsidR="00E24B4B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D29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тр «Майстерня да Вінчі»</w:t>
            </w:r>
          </w:p>
        </w:tc>
      </w:tr>
      <w:tr w:rsidR="00622B7E" w:rsidRPr="00817CDA" w14:paraId="7A596821" w14:textId="77777777" w:rsidTr="000C71AE">
        <w:tc>
          <w:tcPr>
            <w:tcW w:w="0" w:type="auto"/>
            <w:shd w:val="clear" w:color="auto" w:fill="70AD47" w:themeFill="accent6"/>
          </w:tcPr>
          <w:p w14:paraId="30781B63" w14:textId="7AFA7B2C" w:rsidR="00622B7E" w:rsidRPr="00817CDA" w:rsidRDefault="002056F2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309" w:type="dxa"/>
          </w:tcPr>
          <w:p w14:paraId="0ABF7FB5" w14:textId="419D8963" w:rsidR="00622B7E" w:rsidRPr="00023F46" w:rsidRDefault="00622B7E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Веселий експрес  на перервах «Сміх лікує!»</w:t>
            </w:r>
          </w:p>
        </w:tc>
        <w:tc>
          <w:tcPr>
            <w:tcW w:w="1985" w:type="dxa"/>
          </w:tcPr>
          <w:p w14:paraId="6F92F4F4" w14:textId="7DEFFEA1" w:rsidR="00622B7E" w:rsidRPr="00817CDA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01.04</w:t>
            </w:r>
          </w:p>
        </w:tc>
        <w:tc>
          <w:tcPr>
            <w:tcW w:w="2126" w:type="dxa"/>
          </w:tcPr>
          <w:p w14:paraId="12D4794F" w14:textId="0622E1B2" w:rsidR="00622B7E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73CC294D" w14:textId="1FCE5017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«Мерія»</w:t>
            </w:r>
          </w:p>
        </w:tc>
      </w:tr>
      <w:tr w:rsidR="00622B7E" w:rsidRPr="00817CDA" w14:paraId="069E69D0" w14:textId="77777777" w:rsidTr="000C71AE">
        <w:tc>
          <w:tcPr>
            <w:tcW w:w="0" w:type="auto"/>
            <w:shd w:val="clear" w:color="auto" w:fill="70AD47" w:themeFill="accent6"/>
          </w:tcPr>
          <w:p w14:paraId="5E3A1475" w14:textId="1AFF348F" w:rsidR="00622B7E" w:rsidRPr="00817CDA" w:rsidRDefault="00FD2985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309" w:type="dxa"/>
          </w:tcPr>
          <w:p w14:paraId="752FB1A7" w14:textId="24ED452A" w:rsidR="00622B7E" w:rsidRPr="00023F46" w:rsidRDefault="00622B7E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Виготовлення та розповсюдження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яток «Мінна безпека»</w:t>
            </w:r>
          </w:p>
        </w:tc>
        <w:tc>
          <w:tcPr>
            <w:tcW w:w="1985" w:type="dxa"/>
          </w:tcPr>
          <w:p w14:paraId="41BF5C1D" w14:textId="43CBA527" w:rsidR="00622B7E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03.04</w:t>
            </w:r>
          </w:p>
        </w:tc>
        <w:tc>
          <w:tcPr>
            <w:tcW w:w="2126" w:type="dxa"/>
          </w:tcPr>
          <w:p w14:paraId="6CE82D76" w14:textId="021807D7" w:rsidR="00622B7E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653D9588" w14:textId="075CC05E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«Воїни світла»</w:t>
            </w:r>
          </w:p>
        </w:tc>
      </w:tr>
      <w:tr w:rsidR="00622B7E" w:rsidRPr="00817CDA" w14:paraId="51B0F8C3" w14:textId="77777777" w:rsidTr="000C71AE">
        <w:tc>
          <w:tcPr>
            <w:tcW w:w="0" w:type="auto"/>
            <w:shd w:val="clear" w:color="auto" w:fill="70AD47" w:themeFill="accent6"/>
          </w:tcPr>
          <w:p w14:paraId="3D6AB74F" w14:textId="6FFE829D" w:rsidR="00622B7E" w:rsidRPr="00817CDA" w:rsidRDefault="00FD2985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309" w:type="dxa"/>
          </w:tcPr>
          <w:p w14:paraId="420732BB" w14:textId="7FCE0346" w:rsidR="00622B7E" w:rsidRPr="00FF504F" w:rsidRDefault="00622B7E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Галерея порад «Як залишатися здоровим»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22B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до Дня </w:t>
            </w:r>
            <w:proofErr w:type="spellStart"/>
            <w:r w:rsidRPr="00622B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здоров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 w:rsidRPr="00622B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я</w:t>
            </w:r>
          </w:p>
        </w:tc>
        <w:tc>
          <w:tcPr>
            <w:tcW w:w="1985" w:type="dxa"/>
          </w:tcPr>
          <w:p w14:paraId="29321264" w14:textId="1175374D" w:rsidR="00622B7E" w:rsidRPr="00817CDA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07.04</w:t>
            </w:r>
          </w:p>
        </w:tc>
        <w:tc>
          <w:tcPr>
            <w:tcW w:w="2126" w:type="dxa"/>
          </w:tcPr>
          <w:p w14:paraId="00F853BC" w14:textId="777191F4" w:rsidR="00622B7E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Центр 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», «Акули ЗМІ»</w:t>
            </w:r>
          </w:p>
        </w:tc>
      </w:tr>
      <w:tr w:rsidR="00474CE5" w:rsidRPr="00817CDA" w14:paraId="0982A67F" w14:textId="77777777" w:rsidTr="000C71AE">
        <w:tc>
          <w:tcPr>
            <w:tcW w:w="0" w:type="auto"/>
            <w:shd w:val="clear" w:color="auto" w:fill="70AD47" w:themeFill="accent6"/>
          </w:tcPr>
          <w:p w14:paraId="59BC5AA0" w14:textId="7B545C69" w:rsidR="00474CE5" w:rsidRPr="00817CDA" w:rsidRDefault="006D064A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309" w:type="dxa"/>
          </w:tcPr>
          <w:p w14:paraId="29ED87D7" w14:textId="616959B9" w:rsidR="00474CE5" w:rsidRPr="00622B7E" w:rsidRDefault="002056F2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Рухливі перерви «</w:t>
            </w:r>
            <w:proofErr w:type="spellStart"/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Енерджі</w:t>
            </w:r>
            <w:proofErr w:type="spellEnd"/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-бум!»</w:t>
            </w:r>
          </w:p>
        </w:tc>
        <w:tc>
          <w:tcPr>
            <w:tcW w:w="1985" w:type="dxa"/>
          </w:tcPr>
          <w:p w14:paraId="1881032C" w14:textId="310583A9" w:rsidR="00474CE5" w:rsidRDefault="002056F2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06-10.04</w:t>
            </w:r>
          </w:p>
        </w:tc>
        <w:tc>
          <w:tcPr>
            <w:tcW w:w="2126" w:type="dxa"/>
          </w:tcPr>
          <w:p w14:paraId="3566A0D1" w14:textId="296A4A2D" w:rsidR="00474CE5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28636E13" w14:textId="2BA050E5" w:rsidR="00FD2985" w:rsidRPr="00817CDA" w:rsidRDefault="00FD298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023F46" w:rsidRPr="00817CDA" w14:paraId="73604CA0" w14:textId="77777777" w:rsidTr="000C71AE">
        <w:tc>
          <w:tcPr>
            <w:tcW w:w="0" w:type="auto"/>
            <w:shd w:val="clear" w:color="auto" w:fill="70AD47" w:themeFill="accent6"/>
          </w:tcPr>
          <w:p w14:paraId="5DEF6D87" w14:textId="32F87751" w:rsidR="00023F46" w:rsidRPr="00817CDA" w:rsidRDefault="006D064A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5309" w:type="dxa"/>
          </w:tcPr>
          <w:p w14:paraId="4549C3E9" w14:textId="5761B40C" w:rsidR="00023F46" w:rsidRDefault="00023F46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Оформлення і</w:t>
            </w:r>
            <w:r w:rsidRPr="00023F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нформаційн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ого</w:t>
            </w:r>
            <w:r w:rsidRPr="00023F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стенд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Pr="00023F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«Україна і космос»</w:t>
            </w:r>
            <w:r w:rsid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22B7E" w:rsidRPr="00622B7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космонавтики</w:t>
            </w:r>
            <w:r w:rsid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85" w:type="dxa"/>
          </w:tcPr>
          <w:p w14:paraId="39EDA2C1" w14:textId="77777777" w:rsidR="00023F46" w:rsidRPr="00817CDA" w:rsidRDefault="00023F46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</w:tcPr>
          <w:p w14:paraId="4CB20AFD" w14:textId="77777777" w:rsidR="00023F46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6C89892C" w14:textId="6E6261DB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E24B4B" w:rsidRPr="00817CDA" w14:paraId="171ADF5B" w14:textId="77777777" w:rsidTr="000C71AE">
        <w:tc>
          <w:tcPr>
            <w:tcW w:w="0" w:type="auto"/>
            <w:shd w:val="clear" w:color="auto" w:fill="70AD47" w:themeFill="accent6"/>
          </w:tcPr>
          <w:p w14:paraId="2C6BA488" w14:textId="63982701" w:rsidR="00E24B4B" w:rsidRPr="00817CDA" w:rsidRDefault="006D064A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309" w:type="dxa"/>
          </w:tcPr>
          <w:p w14:paraId="3893B76B" w14:textId="0ECA62B6" w:rsidR="00E24B4B" w:rsidRPr="00817CDA" w:rsidRDefault="00023F46" w:rsidP="00FE65D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F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QR</w:t>
            </w:r>
            <w:r w:rsidRP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-вікторина «Безпечна школа»</w:t>
            </w:r>
            <w:r w:rsidRPr="00023F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до Дня пожежної охорони</w:t>
            </w:r>
          </w:p>
        </w:tc>
        <w:tc>
          <w:tcPr>
            <w:tcW w:w="1985" w:type="dxa"/>
          </w:tcPr>
          <w:p w14:paraId="15F05EB0" w14:textId="1AA7F3BD" w:rsidR="00E24B4B" w:rsidRPr="00817CDA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10.04</w:t>
            </w:r>
          </w:p>
        </w:tc>
        <w:tc>
          <w:tcPr>
            <w:tcW w:w="2126" w:type="dxa"/>
          </w:tcPr>
          <w:p w14:paraId="12E23F89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16D3F1C" w14:textId="0CAC34E1" w:rsidR="00E24B4B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622B7E" w:rsidRPr="00817CDA" w14:paraId="074C87D1" w14:textId="77777777" w:rsidTr="000C71AE">
        <w:tc>
          <w:tcPr>
            <w:tcW w:w="0" w:type="auto"/>
            <w:shd w:val="clear" w:color="auto" w:fill="70AD47" w:themeFill="accent6"/>
          </w:tcPr>
          <w:p w14:paraId="0CF946AD" w14:textId="4462186D" w:rsidR="00622B7E" w:rsidRPr="00817CDA" w:rsidRDefault="006D064A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5309" w:type="dxa"/>
          </w:tcPr>
          <w:p w14:paraId="521918E3" w14:textId="45835DBB" w:rsidR="00622B7E" w:rsidRPr="00622B7E" w:rsidRDefault="00622B7E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Флешмоб «Сортуй і рятуй!»</w:t>
            </w:r>
          </w:p>
        </w:tc>
        <w:tc>
          <w:tcPr>
            <w:tcW w:w="1985" w:type="dxa"/>
          </w:tcPr>
          <w:p w14:paraId="27DCA597" w14:textId="619E327F" w:rsidR="00622B7E" w:rsidRPr="00817CDA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22.04</w:t>
            </w:r>
          </w:p>
        </w:tc>
        <w:tc>
          <w:tcPr>
            <w:tcW w:w="2126" w:type="dxa"/>
          </w:tcPr>
          <w:p w14:paraId="2E6A635B" w14:textId="4A5106F2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2727519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56C965A0" w14:textId="3C030E28" w:rsidR="00622B7E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622B7E" w:rsidRPr="00817CDA" w14:paraId="6D851816" w14:textId="77777777" w:rsidTr="000C71AE">
        <w:tc>
          <w:tcPr>
            <w:tcW w:w="0" w:type="auto"/>
            <w:shd w:val="clear" w:color="auto" w:fill="70AD47" w:themeFill="accent6"/>
          </w:tcPr>
          <w:p w14:paraId="7F4FA3F0" w14:textId="6D05247D" w:rsidR="00622B7E" w:rsidRPr="00817CDA" w:rsidRDefault="006D064A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5309" w:type="dxa"/>
          </w:tcPr>
          <w:p w14:paraId="2D511CEF" w14:textId="6EDD2055" w:rsidR="00622B7E" w:rsidRPr="00622B7E" w:rsidRDefault="00622B7E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23F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Створення куточка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пам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яті </w:t>
            </w:r>
            <w:r w:rsidRPr="00023F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«Пам’ятаємо Чорнобиль»</w:t>
            </w:r>
          </w:p>
        </w:tc>
        <w:tc>
          <w:tcPr>
            <w:tcW w:w="1985" w:type="dxa"/>
          </w:tcPr>
          <w:p w14:paraId="1BCFC249" w14:textId="5FC01527" w:rsidR="00622B7E" w:rsidRDefault="00622B7E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24.04</w:t>
            </w:r>
          </w:p>
        </w:tc>
        <w:tc>
          <w:tcPr>
            <w:tcW w:w="2126" w:type="dxa"/>
          </w:tcPr>
          <w:p w14:paraId="50455244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0C5D2C9C" w14:textId="0E71E421" w:rsidR="00622B7E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E24B4B" w:rsidRPr="00817CDA" w14:paraId="6DCBC661" w14:textId="77777777" w:rsidTr="000C71AE">
        <w:tc>
          <w:tcPr>
            <w:tcW w:w="0" w:type="auto"/>
            <w:shd w:val="clear" w:color="auto" w:fill="70AD47" w:themeFill="accent6"/>
          </w:tcPr>
          <w:p w14:paraId="3C8BA0C5" w14:textId="1EDEDEB5" w:rsidR="00E24B4B" w:rsidRPr="00817CDA" w:rsidRDefault="006D064A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5309" w:type="dxa"/>
          </w:tcPr>
          <w:p w14:paraId="53A378A9" w14:textId="2A7489A4" w:rsidR="00E24B4B" w:rsidRPr="00817CDA" w:rsidRDefault="00622B7E" w:rsidP="00FE65D1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2B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Розповсюдження тематичних інформаційних листівок серед громадськості «Вакцинація – твій щит»</w:t>
            </w:r>
          </w:p>
        </w:tc>
        <w:tc>
          <w:tcPr>
            <w:tcW w:w="1985" w:type="dxa"/>
          </w:tcPr>
          <w:p w14:paraId="4158D618" w14:textId="6A391F0E" w:rsidR="00E24B4B" w:rsidRPr="00817CDA" w:rsidRDefault="00474CE5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30.04</w:t>
            </w:r>
          </w:p>
        </w:tc>
        <w:tc>
          <w:tcPr>
            <w:tcW w:w="2126" w:type="dxa"/>
          </w:tcPr>
          <w:p w14:paraId="314E6E42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51107BA6" w14:textId="77777777" w:rsidR="00E24B4B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</w:p>
          <w:p w14:paraId="6E72368E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81A2360" w14:textId="2EA3D4EE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«Спорт </w:t>
            </w:r>
            <w:proofErr w:type="spellStart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Лайф</w:t>
            </w:r>
            <w:proofErr w:type="spellEnd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bookmarkEnd w:id="4"/>
    </w:tbl>
    <w:p w14:paraId="2FD3754F" w14:textId="77777777" w:rsidR="000C71AE" w:rsidRDefault="000C71AE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FCA24" w14:textId="2E65ED02" w:rsidR="000C71AE" w:rsidRDefault="000C71AE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22CB0" w14:textId="77777777" w:rsidR="000C71AE" w:rsidRDefault="000C71AE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5C145" w14:textId="579AF898" w:rsidR="000C71AE" w:rsidRPr="004B464C" w:rsidRDefault="004B464C" w:rsidP="000C7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ТРАВЕНЬ</w:t>
      </w:r>
    </w:p>
    <w:tbl>
      <w:tblPr>
        <w:tblStyle w:val="ac"/>
        <w:tblpPr w:leftFromText="180" w:rightFromText="180" w:vertAnchor="text" w:horzAnchor="margin" w:tblpY="-28"/>
        <w:tblW w:w="9412" w:type="dxa"/>
        <w:tblLook w:val="04A0" w:firstRow="1" w:lastRow="0" w:firstColumn="1" w:lastColumn="0" w:noHBand="0" w:noVBand="1"/>
      </w:tblPr>
      <w:tblGrid>
        <w:gridCol w:w="562"/>
        <w:gridCol w:w="4971"/>
        <w:gridCol w:w="1469"/>
        <w:gridCol w:w="2410"/>
      </w:tblGrid>
      <w:tr w:rsidR="006D064A" w:rsidRPr="00817CDA" w14:paraId="0CE68654" w14:textId="77777777" w:rsidTr="004B464C">
        <w:tc>
          <w:tcPr>
            <w:tcW w:w="562" w:type="dxa"/>
            <w:shd w:val="clear" w:color="auto" w:fill="70AD47" w:themeFill="accent6"/>
            <w:hideMark/>
          </w:tcPr>
          <w:p w14:paraId="361347C9" w14:textId="77777777" w:rsidR="006D064A" w:rsidRPr="00817CDA" w:rsidRDefault="006D064A" w:rsidP="004B464C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0" w:type="auto"/>
            <w:shd w:val="clear" w:color="auto" w:fill="70AD47" w:themeFill="accent6"/>
            <w:hideMark/>
          </w:tcPr>
          <w:p w14:paraId="1CB5AEF5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Зміст роботи</w:t>
            </w:r>
          </w:p>
        </w:tc>
        <w:tc>
          <w:tcPr>
            <w:tcW w:w="1469" w:type="dxa"/>
            <w:shd w:val="clear" w:color="auto" w:fill="70AD47" w:themeFill="accent6"/>
            <w:hideMark/>
          </w:tcPr>
          <w:p w14:paraId="0105A4AE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2410" w:type="dxa"/>
            <w:shd w:val="clear" w:color="auto" w:fill="70AD47" w:themeFill="accent6"/>
            <w:hideMark/>
          </w:tcPr>
          <w:p w14:paraId="508B591D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17CD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Відповідальні</w:t>
            </w:r>
          </w:p>
        </w:tc>
      </w:tr>
      <w:tr w:rsidR="006D064A" w:rsidRPr="00817CDA" w14:paraId="52BEA6DA" w14:textId="77777777" w:rsidTr="004B464C">
        <w:tc>
          <w:tcPr>
            <w:tcW w:w="562" w:type="dxa"/>
            <w:shd w:val="clear" w:color="auto" w:fill="70AD47" w:themeFill="accent6"/>
          </w:tcPr>
          <w:p w14:paraId="02BC0CD3" w14:textId="77777777" w:rsidR="006D064A" w:rsidRPr="00167502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344B8FF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Засідання учнівського самоврядування № 13. </w:t>
            </w: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«Травень – місяць пам’яті, вдячності та єдності: підготовка до свята Останнього дзвоника та координація заходів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 місяць</w:t>
            </w: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469" w:type="dxa"/>
            <w:shd w:val="clear" w:color="auto" w:fill="E2EFD9" w:themeFill="accent6" w:themeFillTint="33"/>
          </w:tcPr>
          <w:p w14:paraId="7E79C6E8" w14:textId="77777777" w:rsidR="006D064A" w:rsidRPr="00474CE5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04.05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0D0B2EE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016D2204" w14:textId="77777777" w:rsidR="006D064A" w:rsidRPr="00474CE5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6D064A" w:rsidRPr="00817CDA" w14:paraId="0810FCFF" w14:textId="77777777" w:rsidTr="004B464C">
        <w:tc>
          <w:tcPr>
            <w:tcW w:w="562" w:type="dxa"/>
            <w:shd w:val="clear" w:color="auto" w:fill="70AD47" w:themeFill="accent6"/>
          </w:tcPr>
          <w:p w14:paraId="7713EA43" w14:textId="77777777" w:rsidR="006D064A" w:rsidRPr="00167502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</w:tcPr>
          <w:p w14:paraId="520EF550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Організація години пам’яті «Ми пам’ятаємо…»</w:t>
            </w:r>
            <w:r w:rsidRPr="00E623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до Дня перемоги над нацизмом у Другій світовій</w:t>
            </w:r>
          </w:p>
        </w:tc>
        <w:tc>
          <w:tcPr>
            <w:tcW w:w="1469" w:type="dxa"/>
          </w:tcPr>
          <w:p w14:paraId="22E5EA56" w14:textId="77777777" w:rsidR="006D064A" w:rsidRPr="00474CE5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07.05</w:t>
            </w:r>
          </w:p>
        </w:tc>
        <w:tc>
          <w:tcPr>
            <w:tcW w:w="2410" w:type="dxa"/>
          </w:tcPr>
          <w:p w14:paraId="695BAAC6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7CB35D58" w14:textId="77777777" w:rsidR="006D064A" w:rsidRPr="00474CE5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6D064A" w:rsidRPr="00817CDA" w14:paraId="48005520" w14:textId="77777777" w:rsidTr="004B464C">
        <w:tc>
          <w:tcPr>
            <w:tcW w:w="562" w:type="dxa"/>
            <w:shd w:val="clear" w:color="auto" w:fill="70AD47" w:themeFill="accent6"/>
          </w:tcPr>
          <w:p w14:paraId="0EC67837" w14:textId="77777777" w:rsidR="006D064A" w:rsidRPr="00167502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</w:tcPr>
          <w:p w14:paraId="6EFE8495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Оформлення інформаційного стенду «Україна – частина Європи» </w:t>
            </w:r>
            <w:r w:rsidRPr="002056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Європи</w:t>
            </w:r>
          </w:p>
        </w:tc>
        <w:tc>
          <w:tcPr>
            <w:tcW w:w="1469" w:type="dxa"/>
          </w:tcPr>
          <w:p w14:paraId="35314795" w14:textId="77777777" w:rsidR="006D064A" w:rsidRPr="00474CE5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07.05</w:t>
            </w:r>
          </w:p>
        </w:tc>
        <w:tc>
          <w:tcPr>
            <w:tcW w:w="2410" w:type="dxa"/>
          </w:tcPr>
          <w:p w14:paraId="3E93F7EB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4D9AD593" w14:textId="77777777" w:rsidR="006D064A" w:rsidRPr="00474CE5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</w:p>
        </w:tc>
      </w:tr>
      <w:tr w:rsidR="006D064A" w:rsidRPr="00817CDA" w14:paraId="3F0CACD4" w14:textId="77777777" w:rsidTr="004B464C">
        <w:tc>
          <w:tcPr>
            <w:tcW w:w="562" w:type="dxa"/>
            <w:shd w:val="clear" w:color="auto" w:fill="70AD47" w:themeFill="accent6"/>
          </w:tcPr>
          <w:p w14:paraId="4FCE759B" w14:textId="77777777" w:rsidR="006D064A" w:rsidRPr="00167502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67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</w:tcPr>
          <w:p w14:paraId="3E829200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Майстер-клас з в</w:t>
            </w:r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иготовлення вітальних листівок </w:t>
            </w:r>
            <w:r w:rsidRPr="002056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матері</w:t>
            </w:r>
          </w:p>
        </w:tc>
        <w:tc>
          <w:tcPr>
            <w:tcW w:w="1469" w:type="dxa"/>
          </w:tcPr>
          <w:p w14:paraId="3227E9E9" w14:textId="77777777" w:rsidR="006D064A" w:rsidRPr="00622B7E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 10.05</w:t>
            </w:r>
          </w:p>
        </w:tc>
        <w:tc>
          <w:tcPr>
            <w:tcW w:w="2410" w:type="dxa"/>
          </w:tcPr>
          <w:p w14:paraId="4045564D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«Майстерня да Вінчі»</w:t>
            </w:r>
          </w:p>
        </w:tc>
      </w:tr>
      <w:tr w:rsidR="006D064A" w:rsidRPr="00817CDA" w14:paraId="1587EC02" w14:textId="77777777" w:rsidTr="004B464C">
        <w:tc>
          <w:tcPr>
            <w:tcW w:w="562" w:type="dxa"/>
            <w:shd w:val="clear" w:color="auto" w:fill="70AD47" w:themeFill="accent6"/>
          </w:tcPr>
          <w:p w14:paraId="644F0739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</w:tcPr>
          <w:p w14:paraId="46D4F71D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Вікторина на перерві «Вишивана Україна» </w:t>
            </w:r>
            <w:r w:rsidRPr="00E623E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до Дня вишиванки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69" w:type="dxa"/>
          </w:tcPr>
          <w:p w14:paraId="7318F277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21.05</w:t>
            </w:r>
          </w:p>
        </w:tc>
        <w:tc>
          <w:tcPr>
            <w:tcW w:w="2410" w:type="dxa"/>
          </w:tcPr>
          <w:p w14:paraId="1F1AC4C1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Прес-центр</w:t>
            </w:r>
          </w:p>
          <w:p w14:paraId="60FAEDF6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«Акули ЗМІ»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«Мерія»</w:t>
            </w:r>
          </w:p>
        </w:tc>
      </w:tr>
      <w:tr w:rsidR="006D064A" w:rsidRPr="00817CDA" w14:paraId="6DDBFCDA" w14:textId="77777777" w:rsidTr="004B464C">
        <w:tc>
          <w:tcPr>
            <w:tcW w:w="562" w:type="dxa"/>
            <w:shd w:val="clear" w:color="auto" w:fill="70AD47" w:themeFill="accent6"/>
          </w:tcPr>
          <w:p w14:paraId="65DCE6B9" w14:textId="7F14D6EE" w:rsidR="006D064A" w:rsidRPr="00817CDA" w:rsidRDefault="004B464C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</w:tcPr>
          <w:p w14:paraId="668C3739" w14:textId="77777777" w:rsidR="006D064A" w:rsidRPr="00FF504F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Створення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галереї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«</w:t>
            </w:r>
            <w:proofErr w:type="spellStart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Наші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герої</w:t>
            </w:r>
            <w:proofErr w:type="spellEnd"/>
            <w:r w:rsidRPr="00FF5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– наша сила» </w:t>
            </w:r>
            <w:r w:rsidRPr="00FF50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до Дня </w:t>
            </w:r>
            <w:proofErr w:type="spellStart"/>
            <w:r w:rsidRPr="00FF50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героїв</w:t>
            </w:r>
            <w:proofErr w:type="spellEnd"/>
          </w:p>
        </w:tc>
        <w:tc>
          <w:tcPr>
            <w:tcW w:w="1469" w:type="dxa"/>
          </w:tcPr>
          <w:p w14:paraId="2C2F74C1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22. 05</w:t>
            </w:r>
          </w:p>
        </w:tc>
        <w:tc>
          <w:tcPr>
            <w:tcW w:w="2410" w:type="dxa"/>
          </w:tcPr>
          <w:p w14:paraId="339ECAEF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«Воїни світла», «Акули ЗМІ»</w:t>
            </w:r>
          </w:p>
        </w:tc>
      </w:tr>
      <w:tr w:rsidR="006D064A" w:rsidRPr="00817CDA" w14:paraId="44F909E3" w14:textId="77777777" w:rsidTr="004B464C">
        <w:tc>
          <w:tcPr>
            <w:tcW w:w="562" w:type="dxa"/>
            <w:shd w:val="clear" w:color="auto" w:fill="70AD47" w:themeFill="accent6"/>
          </w:tcPr>
          <w:p w14:paraId="2B8022B8" w14:textId="316A55B3" w:rsidR="006D064A" w:rsidRPr="00817CDA" w:rsidRDefault="004B464C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</w:tcPr>
          <w:p w14:paraId="6DC0B97E" w14:textId="77777777" w:rsidR="006D064A" w:rsidRPr="00622B7E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Підготовка сценарію до свята Останнього дзвоника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Розподіл ролей та репетиції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Оформлення школи.</w:t>
            </w:r>
          </w:p>
        </w:tc>
        <w:tc>
          <w:tcPr>
            <w:tcW w:w="1469" w:type="dxa"/>
          </w:tcPr>
          <w:p w14:paraId="15991003" w14:textId="77777777" w:rsidR="006D064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Протягом місяця</w:t>
            </w:r>
          </w:p>
        </w:tc>
        <w:tc>
          <w:tcPr>
            <w:tcW w:w="2410" w:type="dxa"/>
          </w:tcPr>
          <w:p w14:paraId="2C07F2AC" w14:textId="19088F23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47F57113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«Паті Бум»</w:t>
            </w:r>
          </w:p>
          <w:p w14:paraId="2DFFAF69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 «Мерія»</w:t>
            </w:r>
          </w:p>
        </w:tc>
      </w:tr>
      <w:tr w:rsidR="006D064A" w:rsidRPr="00817CDA" w14:paraId="2BA18021" w14:textId="77777777" w:rsidTr="004B464C">
        <w:tc>
          <w:tcPr>
            <w:tcW w:w="562" w:type="dxa"/>
            <w:shd w:val="clear" w:color="auto" w:fill="70AD47" w:themeFill="accent6"/>
          </w:tcPr>
          <w:p w14:paraId="20FD32E4" w14:textId="0E6F2191" w:rsidR="006D064A" w:rsidRPr="00817CDA" w:rsidRDefault="004B464C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</w:tcPr>
          <w:p w14:paraId="2C961E1C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Виготовлення запрошень для вчителів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E623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пенсіонерів та громадських діячів на свято Останнього дзвоника</w:t>
            </w:r>
          </w:p>
        </w:tc>
        <w:tc>
          <w:tcPr>
            <w:tcW w:w="1469" w:type="dxa"/>
          </w:tcPr>
          <w:p w14:paraId="160DE460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Протягом місяця</w:t>
            </w:r>
          </w:p>
        </w:tc>
        <w:tc>
          <w:tcPr>
            <w:tcW w:w="2410" w:type="dxa"/>
          </w:tcPr>
          <w:p w14:paraId="2DFF064D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Центр «Майстерня да </w:t>
            </w:r>
            <w:proofErr w:type="spellStart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Вінчі»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,»Акули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ЗМІ»</w:t>
            </w:r>
          </w:p>
        </w:tc>
      </w:tr>
      <w:tr w:rsidR="006D064A" w:rsidRPr="00817CDA" w14:paraId="424E714F" w14:textId="77777777" w:rsidTr="004B464C">
        <w:tc>
          <w:tcPr>
            <w:tcW w:w="562" w:type="dxa"/>
            <w:shd w:val="clear" w:color="auto" w:fill="70AD47" w:themeFill="accent6"/>
          </w:tcPr>
          <w:p w14:paraId="6DBD48C1" w14:textId="3326B650" w:rsidR="006D064A" w:rsidRPr="00817CDA" w:rsidRDefault="004B464C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</w:tcPr>
          <w:p w14:paraId="119CFAFE" w14:textId="77777777" w:rsidR="006D064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00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Проведення акції «Чиста книжка – чиста совість»: інформаційна кампанія та контроль здачі книг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до бібліотеки </w:t>
            </w:r>
          </w:p>
        </w:tc>
        <w:tc>
          <w:tcPr>
            <w:tcW w:w="1469" w:type="dxa"/>
          </w:tcPr>
          <w:p w14:paraId="4E55A4E2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Останній тиждень травня</w:t>
            </w:r>
          </w:p>
        </w:tc>
        <w:tc>
          <w:tcPr>
            <w:tcW w:w="2410" w:type="dxa"/>
          </w:tcPr>
          <w:p w14:paraId="46A35E4C" w14:textId="77777777" w:rsid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Центр</w:t>
            </w:r>
          </w:p>
          <w:p w14:paraId="04656E8B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«Мега мозок»</w:t>
            </w:r>
          </w:p>
        </w:tc>
      </w:tr>
      <w:tr w:rsidR="006D064A" w:rsidRPr="00817CDA" w14:paraId="536731D4" w14:textId="77777777" w:rsidTr="004B464C">
        <w:tc>
          <w:tcPr>
            <w:tcW w:w="562" w:type="dxa"/>
            <w:shd w:val="clear" w:color="auto" w:fill="70AD47" w:themeFill="accent6"/>
          </w:tcPr>
          <w:p w14:paraId="565DC0FC" w14:textId="1E896C32" w:rsidR="006D064A" w:rsidRPr="00817CDA" w:rsidRDefault="004B464C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5C162DB" w14:textId="77777777" w:rsidR="006D064A" w:rsidRPr="002056F2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00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Засідання учнівського самоврядування №1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  <w:r w:rsidRPr="006100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</w:t>
            </w:r>
            <w:r w:rsidRPr="006100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Підсумки року: наші </w:t>
            </w:r>
            <w:proofErr w:type="spellStart"/>
            <w:r w:rsidRPr="006100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проєкти</w:t>
            </w:r>
            <w:proofErr w:type="spellEnd"/>
            <w:r w:rsidRPr="006100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6100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наш вплив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». </w:t>
            </w:r>
          </w:p>
          <w:p w14:paraId="46FA4732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Підбиття підсумків роботи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за рік</w:t>
            </w:r>
            <w:r w:rsidRPr="002056F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обговорення ініціатив і результатів.</w:t>
            </w:r>
          </w:p>
        </w:tc>
        <w:tc>
          <w:tcPr>
            <w:tcW w:w="1469" w:type="dxa"/>
            <w:shd w:val="clear" w:color="auto" w:fill="E2EFD9" w:themeFill="accent6" w:themeFillTint="33"/>
          </w:tcPr>
          <w:p w14:paraId="0A8A28A0" w14:textId="77777777" w:rsidR="006D064A" w:rsidRPr="00817CDA" w:rsidRDefault="006D064A" w:rsidP="004B464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22.05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1454555" w14:textId="77777777" w:rsidR="006D064A" w:rsidRPr="006D064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Голова шкільного парламенту,</w:t>
            </w:r>
          </w:p>
          <w:p w14:paraId="0981CB76" w14:textId="77777777" w:rsidR="006D064A" w:rsidRPr="00817CDA" w:rsidRDefault="006D064A" w:rsidP="004B46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заступник голови </w:t>
            </w:r>
            <w:proofErr w:type="spellStart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шкіл.пар</w:t>
            </w:r>
            <w:proofErr w:type="spellEnd"/>
            <w:r w:rsidRPr="006D06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1F367215" w14:textId="54D3084F" w:rsidR="00481B94" w:rsidRDefault="00481B94" w:rsidP="004B464C">
      <w:pPr>
        <w:rPr>
          <w:rFonts w:ascii="Times New Roman" w:hAnsi="Times New Roman" w:cs="Times New Roman"/>
          <w:sz w:val="28"/>
          <w:szCs w:val="28"/>
        </w:rPr>
      </w:pPr>
    </w:p>
    <w:p w14:paraId="0FFA260E" w14:textId="7ACC02A4" w:rsidR="00481B94" w:rsidRPr="007D42E1" w:rsidRDefault="007D42E1" w:rsidP="001A1A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Орієнтовний п</w:t>
      </w:r>
      <w:r w:rsidR="00481B94" w:rsidRPr="007D42E1"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14:paraId="6B731A68" w14:textId="77777777" w:rsidR="004B464C" w:rsidRDefault="007D42E1" w:rsidP="001A1A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81B94" w:rsidRPr="007D42E1">
        <w:rPr>
          <w:rFonts w:ascii="Times New Roman" w:hAnsi="Times New Roman" w:cs="Times New Roman"/>
          <w:b/>
          <w:bCs/>
          <w:sz w:val="28"/>
          <w:szCs w:val="28"/>
        </w:rPr>
        <w:t xml:space="preserve">асідань </w:t>
      </w:r>
      <w:r w:rsidR="004B464C">
        <w:rPr>
          <w:rFonts w:ascii="Times New Roman" w:hAnsi="Times New Roman" w:cs="Times New Roman"/>
          <w:b/>
          <w:bCs/>
          <w:sz w:val="28"/>
          <w:szCs w:val="28"/>
        </w:rPr>
        <w:t>шкільного парламенту «Лідер Сіті»</w:t>
      </w:r>
    </w:p>
    <w:p w14:paraId="4D2862E3" w14:textId="783A30E8" w:rsidR="00481B94" w:rsidRPr="007D42E1" w:rsidRDefault="007D42E1" w:rsidP="001A1A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2025-2026 навчальний рік</w:t>
      </w:r>
    </w:p>
    <w:p w14:paraId="694ECEBD" w14:textId="1698695B" w:rsidR="00481B94" w:rsidRPr="00FC5F2C" w:rsidRDefault="00FC5F2C" w:rsidP="00481B9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6E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ВЕРЕСЕНЬ</w:t>
      </w:r>
      <w:r w:rsidRPr="00FC5F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DBCD16" w14:textId="70312F34" w:rsidR="00481B94" w:rsidRPr="00481B94" w:rsidRDefault="00481B94" w:rsidP="007D42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6E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Засідання учнівського самоврядування №1</w:t>
      </w:r>
    </w:p>
    <w:p w14:paraId="2F517C18" w14:textId="77777777" w:rsidR="00481B94" w:rsidRPr="00481B94" w:rsidRDefault="00481B94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«Стартуємо разом: план, структура, ініціативи»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Ознайомити склад учнівського самоврядування з напрямами діяльності, обрати актив, розподілити обов’язки, затвердити річний план.</w:t>
      </w:r>
    </w:p>
    <w:p w14:paraId="641282AD" w14:textId="77777777" w:rsidR="00481B94" w:rsidRPr="00481B94" w:rsidRDefault="00481B94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352C1E82" w14:textId="77777777" w:rsidR="00481B94" w:rsidRP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Привітальне слово координатора самоврядування.</w:t>
      </w:r>
    </w:p>
    <w:p w14:paraId="789B3E22" w14:textId="77777777" w:rsidR="00481B94" w:rsidRP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Знайомство з новим складом / оновлення інформації.</w:t>
      </w:r>
    </w:p>
    <w:p w14:paraId="76ABA78B" w14:textId="2BEF26C8" w:rsidR="00481B94" w:rsidRP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структури шкільного самоврядування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2476FD1" w14:textId="3B0E1BBA" w:rsidR="00481B94" w:rsidRP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Розподіл обов’язків між представниками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Міністерств.</w:t>
      </w:r>
    </w:p>
    <w:p w14:paraId="79996330" w14:textId="77777777" w:rsidR="00481B94" w:rsidRP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Презентація проєкту річного плану учнівського самоврядування.</w:t>
      </w:r>
    </w:p>
    <w:p w14:paraId="0C7F2678" w14:textId="77777777" w:rsidR="00481B94" w:rsidRP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Затвердження плану роботи на І семестр.</w:t>
      </w:r>
    </w:p>
    <w:p w14:paraId="492AA8AA" w14:textId="77777777" w:rsidR="00481B94" w:rsidRDefault="00481B94" w:rsidP="007D42E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Генерація ідей для тижнів активності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E111F48" w14:textId="04955DA0" w:rsidR="00481B94" w:rsidRPr="00481B94" w:rsidRDefault="00481B94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Прийняті рішення / дії:</w:t>
      </w:r>
    </w:p>
    <w:p w14:paraId="21EA0199" w14:textId="0E8B0423" w:rsidR="00481B94" w:rsidRPr="00481B94" w:rsidRDefault="00481B94" w:rsidP="007D42E1">
      <w:pPr>
        <w:pStyle w:val="a7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Обрано голів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міністерств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4C088D" w14:textId="77777777" w:rsidR="00481B94" w:rsidRPr="00481B94" w:rsidRDefault="00481B94" w:rsidP="007D42E1">
      <w:pPr>
        <w:pStyle w:val="a7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Затверджено річний план.</w:t>
      </w:r>
    </w:p>
    <w:p w14:paraId="64F0C503" w14:textId="77777777" w:rsidR="00481B94" w:rsidRPr="00481B94" w:rsidRDefault="00481B94" w:rsidP="007D42E1">
      <w:pPr>
        <w:pStyle w:val="a7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Сформовано календар тижнів активності.</w:t>
      </w:r>
    </w:p>
    <w:p w14:paraId="03C30259" w14:textId="77777777" w:rsidR="00481B94" w:rsidRPr="00481B94" w:rsidRDefault="00481B94" w:rsidP="007D42E1">
      <w:pPr>
        <w:pStyle w:val="a7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Запущено форму збору ідей серед учнів школи.</w:t>
      </w:r>
    </w:p>
    <w:p w14:paraId="065547C0" w14:textId="77777777" w:rsidR="00481B94" w:rsidRPr="00481B94" w:rsidRDefault="00481B94" w:rsidP="007D42E1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Засідання учнівського самоврядування №2</w:t>
      </w:r>
    </w:p>
    <w:p w14:paraId="10AE3E16" w14:textId="77777777" w:rsidR="00481B94" w:rsidRPr="00481B94" w:rsidRDefault="00481B94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spellStart"/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Волонтерство</w:t>
      </w:r>
      <w:proofErr w:type="spellEnd"/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вдячність, ініціатива: працюємо разом»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Організувати шкільні заходи до Дня захисників і захисниць України, Дня працівників освіти та Дня самоврядування.</w:t>
      </w:r>
    </w:p>
    <w:p w14:paraId="0790815A" w14:textId="77777777" w:rsidR="00481B94" w:rsidRPr="00481B94" w:rsidRDefault="00481B94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4DBF0561" w14:textId="77777777" w:rsidR="00481B94" w:rsidRPr="00481B94" w:rsidRDefault="00481B94" w:rsidP="007D42E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тематики благодійного ярмарку: мета, адресна допомога.</w:t>
      </w:r>
    </w:p>
    <w:p w14:paraId="343E301B" w14:textId="6A5CDA80" w:rsidR="00481B94" w:rsidRPr="00481B94" w:rsidRDefault="00481B94" w:rsidP="007D42E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 обов’язків у підготовці ярм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арку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C85BCB" w14:textId="5F58D114" w:rsidR="00481B94" w:rsidRPr="00481B94" w:rsidRDefault="00481B94" w:rsidP="007D42E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Ідеї до Дня захисників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та захисниць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(орієнтовно)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176485F" w14:textId="77777777" w:rsidR="00481B94" w:rsidRPr="00481B94" w:rsidRDefault="00481B94" w:rsidP="007D42E1">
      <w:pPr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Відеопривітання</w:t>
      </w:r>
    </w:p>
    <w:p w14:paraId="21C3453F" w14:textId="77777777" w:rsidR="00481B94" w:rsidRPr="00481B94" w:rsidRDefault="00481B94" w:rsidP="007D42E1">
      <w:pPr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Стінгазета вдячності</w:t>
      </w:r>
    </w:p>
    <w:p w14:paraId="5B444878" w14:textId="42D0B180" w:rsidR="00481B94" w:rsidRPr="00481B94" w:rsidRDefault="00481B94" w:rsidP="007D42E1">
      <w:pPr>
        <w:numPr>
          <w:ilvl w:val="1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Збір листів і малюнків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тощо.</w:t>
      </w:r>
    </w:p>
    <w:p w14:paraId="659D017A" w14:textId="77777777" w:rsidR="00481B94" w:rsidRPr="00481B94" w:rsidRDefault="00481B94" w:rsidP="007D42E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Ідеї для привітань вчителів до Дня працівників освіти:</w:t>
      </w:r>
    </w:p>
    <w:p w14:paraId="72C44D3E" w14:textId="77777777" w:rsidR="00481B94" w:rsidRPr="00481B94" w:rsidRDefault="00481B94" w:rsidP="007D42E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 та організація Дня самоврядування:</w:t>
      </w:r>
    </w:p>
    <w:p w14:paraId="6FD435B6" w14:textId="423AE9FD" w:rsidR="00481B94" w:rsidRPr="00481B94" w:rsidRDefault="00481B94" w:rsidP="007D42E1">
      <w:pPr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Хто буде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директором/вчителем/завучем на день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3B1D806D" w14:textId="77777777" w:rsidR="00481B94" w:rsidRPr="00481B94" w:rsidRDefault="00481B94" w:rsidP="007D42E1">
      <w:pPr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Сценарій дня</w:t>
      </w:r>
    </w:p>
    <w:p w14:paraId="75D4B26E" w14:textId="77777777" w:rsidR="00481B94" w:rsidRPr="00481B94" w:rsidRDefault="00481B94" w:rsidP="007D42E1">
      <w:pPr>
        <w:numPr>
          <w:ilvl w:val="1"/>
          <w:numId w:val="4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дисципліни та відповідальність</w:t>
      </w:r>
    </w:p>
    <w:p w14:paraId="7BCE282F" w14:textId="77777777" w:rsidR="00481B94" w:rsidRPr="00481B94" w:rsidRDefault="00481B94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Прийняті рішення / дії:</w:t>
      </w:r>
    </w:p>
    <w:p w14:paraId="2EE88797" w14:textId="77777777" w:rsidR="00481B94" w:rsidRPr="00481B94" w:rsidRDefault="00481B94" w:rsidP="007D42E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Затверджено дату проведення ярмарку.</w:t>
      </w:r>
    </w:p>
    <w:p w14:paraId="29A670B7" w14:textId="77777777" w:rsidR="00481B94" w:rsidRPr="00481B94" w:rsidRDefault="00481B94" w:rsidP="007D42E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Призначено відповідальних по класах.</w:t>
      </w:r>
    </w:p>
    <w:p w14:paraId="713EF38B" w14:textId="77777777" w:rsidR="00481B94" w:rsidRPr="00481B94" w:rsidRDefault="00481B94" w:rsidP="007D42E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Складено список заходів до кожного свята.</w:t>
      </w:r>
    </w:p>
    <w:p w14:paraId="17121E40" w14:textId="36966755" w:rsidR="00481B94" w:rsidRPr="00481B94" w:rsidRDefault="00481B94" w:rsidP="007D42E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Розпочато репетиції та підготовку </w:t>
      </w:r>
      <w:r w:rsid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свят</w:t>
      </w:r>
      <w:r w:rsidRPr="00481B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C9B8CB6" w14:textId="01CCFE0C" w:rsidR="00481B94" w:rsidRDefault="00FC5F2C" w:rsidP="00FC5F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6E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ЖОВТЕНЬ</w:t>
      </w:r>
    </w:p>
    <w:p w14:paraId="0615D896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Засідання учнівського самоврядування №3</w:t>
      </w:r>
    </w:p>
    <w:p w14:paraId="0F22AC57" w14:textId="3BAED34A" w:rsidR="00FC5F2C" w:rsidRPr="00FC5F2C" w:rsidRDefault="00FC5F2C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«Безпека на канікулах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місія учнівського самоврядування»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Поширити інформацію про правила безпечної поведінки під час канікул серед учнів школи.</w:t>
      </w:r>
    </w:p>
    <w:p w14:paraId="403A41C6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15FA1D4D" w14:textId="77777777" w:rsidR="00FC5F2C" w:rsidRPr="00FC5F2C" w:rsidRDefault="00FC5F2C" w:rsidP="007D42E1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актуальних небезпек на канікулах (дорожня безпека, вода, гаджети, інтернет, піротехніка).</w:t>
      </w:r>
    </w:p>
    <w:p w14:paraId="3742DAAE" w14:textId="77777777" w:rsidR="00FC5F2C" w:rsidRPr="00FC5F2C" w:rsidRDefault="00FC5F2C" w:rsidP="007D42E1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 інформаційного матеріалу:</w:t>
      </w:r>
    </w:p>
    <w:p w14:paraId="04CA8A99" w14:textId="525C283D" w:rsidR="00FC5F2C" w:rsidRPr="00FC5F2C" w:rsidRDefault="00FC5F2C" w:rsidP="007D42E1">
      <w:pPr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Пам’ятки, буклети</w:t>
      </w:r>
    </w:p>
    <w:p w14:paraId="4CB05314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Прийняті рішення / дії:</w:t>
      </w:r>
    </w:p>
    <w:p w14:paraId="132B67F7" w14:textId="71AFC300" w:rsidR="00FC5F2C" w:rsidRPr="00FC5F2C" w:rsidRDefault="00FC5F2C" w:rsidP="007D42E1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Підготовлено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інформаційні 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матеріали 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виготовлення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буктетів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пам</w:t>
      </w:r>
      <w:proofErr w:type="spellEnd"/>
      <w:r w:rsidRPr="00FF504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яток.</w:t>
      </w:r>
    </w:p>
    <w:p w14:paraId="42250566" w14:textId="53130EB4" w:rsidR="00FC5F2C" w:rsidRDefault="00FC5F2C" w:rsidP="00FC5F2C">
      <w:pPr>
        <w:spacing w:before="100" w:beforeAutospacing="1" w:after="100" w:afterAutospacing="1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6E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ЛИСТОПАД</w:t>
      </w:r>
    </w:p>
    <w:p w14:paraId="78E0836E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Засідання учнівського самоврядування №4</w:t>
      </w:r>
    </w:p>
    <w:p w14:paraId="581F0F57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«Гідність – не гасло, а дія: як ми формуємо шкільне середовище поваги»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Розвивати культуру взаємоповаги в шкільному середовищі, підготувати акцію до Дня Гідності та Свободи.</w:t>
      </w:r>
    </w:p>
    <w:p w14:paraId="3A9C6A87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План засідання:</w:t>
      </w:r>
    </w:p>
    <w:p w14:paraId="1DAF826E" w14:textId="7F9E6FEF" w:rsidR="00FC5F2C" w:rsidRPr="00FC5F2C" w:rsidRDefault="00FC5F2C" w:rsidP="007D42E1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Обговорення поняття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гідність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 шкільному житті.</w:t>
      </w:r>
    </w:p>
    <w:p w14:paraId="712B7114" w14:textId="77777777" w:rsidR="00FC5F2C" w:rsidRPr="00FC5F2C" w:rsidRDefault="00FC5F2C" w:rsidP="007D42E1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заважає і допомагає повазі в класах – діалог / мозковий штурм.</w:t>
      </w:r>
    </w:p>
    <w:p w14:paraId="2A9DF22B" w14:textId="77777777" w:rsidR="00FC5F2C" w:rsidRPr="00FC5F2C" w:rsidRDefault="00FC5F2C" w:rsidP="007D42E1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Акція до Дня Гідності та Свободи:</w:t>
      </w:r>
    </w:p>
    <w:p w14:paraId="1061C30B" w14:textId="40306421" w:rsidR="00FC5F2C" w:rsidRDefault="00FC5F2C" w:rsidP="007D42E1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Внутрішньошкільний</w:t>
      </w:r>
      <w:proofErr w:type="spellEnd"/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подкаст «Гідність – це…»</w:t>
      </w:r>
    </w:p>
    <w:p w14:paraId="57C1A38B" w14:textId="77777777" w:rsidR="00FC5F2C" w:rsidRDefault="00FC5F2C" w:rsidP="007D42E1">
      <w:pPr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 кодексу доброчесності / взаємоповаги</w:t>
      </w:r>
    </w:p>
    <w:p w14:paraId="2B8E7372" w14:textId="0AA0D96B" w:rsidR="00FC5F2C" w:rsidRPr="00FC5F2C" w:rsidRDefault="00FC5F2C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Прийняті рішення / дії:</w:t>
      </w:r>
    </w:p>
    <w:p w14:paraId="12EFA03A" w14:textId="77777777" w:rsidR="00FC5F2C" w:rsidRPr="00FC5F2C" w:rsidRDefault="00FC5F2C" w:rsidP="007D42E1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Сформовано команду для підготовки акції.</w:t>
      </w:r>
    </w:p>
    <w:p w14:paraId="0DE2934F" w14:textId="77777777" w:rsidR="00FC5F2C" w:rsidRPr="00FC5F2C" w:rsidRDefault="00FC5F2C" w:rsidP="007D42E1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Узгоджено форму та дати.</w:t>
      </w:r>
    </w:p>
    <w:p w14:paraId="483A070E" w14:textId="77777777" w:rsidR="00FC5F2C" w:rsidRDefault="00FC5F2C" w:rsidP="007D42E1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Розпочато збір ідей щодо покращення етичного клімату в школі.</w:t>
      </w:r>
    </w:p>
    <w:p w14:paraId="50A9297B" w14:textId="77777777" w:rsidR="00FC5F2C" w:rsidRDefault="00FC5F2C" w:rsidP="00FC5F2C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1B9BC5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Засідання учнівського самоврядування №5</w:t>
      </w:r>
    </w:p>
    <w:p w14:paraId="53339DB2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«Новорічні ідеї: готуємо свята разом»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Запланувати, організувати і реалізувати </w:t>
      </w:r>
      <w:proofErr w:type="spellStart"/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новорічно</w:t>
      </w:r>
      <w:proofErr w:type="spellEnd"/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-різдвяні заходи в школі.</w:t>
      </w:r>
    </w:p>
    <w:p w14:paraId="7E359A4A" w14:textId="77777777" w:rsidR="00FC5F2C" w:rsidRPr="00FC5F2C" w:rsidRDefault="00FC5F2C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696D06E9" w14:textId="758600FE" w:rsidR="00FC5F2C" w:rsidRPr="00FC5F2C" w:rsidRDefault="00FC5F2C" w:rsidP="007D42E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Обговорення концепції свят.</w:t>
      </w:r>
    </w:p>
    <w:p w14:paraId="16AF0691" w14:textId="77777777" w:rsidR="00FC5F2C" w:rsidRPr="00FC5F2C" w:rsidRDefault="00FC5F2C" w:rsidP="007D42E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Розподіл </w:t>
      </w:r>
      <w:proofErr w:type="spellStart"/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відповідальностей</w:t>
      </w:r>
      <w:proofErr w:type="spellEnd"/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39BAE0F" w14:textId="77777777" w:rsidR="00FC5F2C" w:rsidRPr="00FC5F2C" w:rsidRDefault="00FC5F2C" w:rsidP="007D42E1">
      <w:pPr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Сценарій свята</w:t>
      </w:r>
    </w:p>
    <w:p w14:paraId="167156EF" w14:textId="77777777" w:rsidR="00FC5F2C" w:rsidRPr="00FC5F2C" w:rsidRDefault="00FC5F2C" w:rsidP="007D42E1">
      <w:pPr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Оформлення школи</w:t>
      </w:r>
    </w:p>
    <w:p w14:paraId="1520CE5E" w14:textId="1215C2D9" w:rsidR="00FC5F2C" w:rsidRPr="00FC5F2C" w:rsidRDefault="00FC5F2C" w:rsidP="007D42E1">
      <w:pPr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Благодійна акція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 ярмарок</w:t>
      </w:r>
    </w:p>
    <w:p w14:paraId="1F520CD4" w14:textId="77777777" w:rsidR="00FC5F2C" w:rsidRDefault="00FC5F2C" w:rsidP="007D42E1">
      <w:pPr>
        <w:numPr>
          <w:ilvl w:val="1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Конкурси на краще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новорічне </w:t>
      </w: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вікно, двері, клас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(орієнтовно)</w:t>
      </w:r>
    </w:p>
    <w:p w14:paraId="7E38D485" w14:textId="062D9FA4" w:rsidR="00FC5F2C" w:rsidRPr="00FC5F2C" w:rsidRDefault="00FC5F2C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Прийняті рішення / дії:</w:t>
      </w:r>
    </w:p>
    <w:p w14:paraId="653DF18B" w14:textId="77777777" w:rsidR="00FC5F2C" w:rsidRPr="00FC5F2C" w:rsidRDefault="00FC5F2C" w:rsidP="007D42E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Затверджено святкову тему року.</w:t>
      </w:r>
    </w:p>
    <w:p w14:paraId="14684BD3" w14:textId="77777777" w:rsidR="00FC5F2C" w:rsidRPr="00FC5F2C" w:rsidRDefault="00FC5F2C" w:rsidP="007D42E1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Створено оргкомітет свята.</w:t>
      </w:r>
    </w:p>
    <w:p w14:paraId="00318777" w14:textId="77777777" w:rsidR="00FC5F2C" w:rsidRDefault="00FC5F2C" w:rsidP="007D42E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C5F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Узгоджено календар підготовки.</w:t>
      </w:r>
    </w:p>
    <w:p w14:paraId="68E52284" w14:textId="48A7ACB9" w:rsidR="007D42E1" w:rsidRDefault="007D42E1" w:rsidP="007D42E1">
      <w:pPr>
        <w:spacing w:before="100" w:beforeAutospacing="1" w:after="100" w:afterAutospacing="1" w:line="276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6E2">
        <w:rPr>
          <w:rFonts w:ascii="Times New Roman" w:eastAsia="Times New Roman" w:hAnsi="Times New Roman" w:cs="Times New Roman"/>
          <w:kern w:val="0"/>
          <w:sz w:val="28"/>
          <w:szCs w:val="28"/>
          <w:highlight w:val="cyan"/>
          <w14:ligatures w14:val="none"/>
        </w:rPr>
        <w:t>ГРУДЕНЬ</w:t>
      </w:r>
    </w:p>
    <w:p w14:paraId="10A0D559" w14:textId="77777777" w:rsidR="0090287F" w:rsidRPr="0090287F" w:rsidRDefault="0090287F" w:rsidP="007D42E1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Засідання учнівського самоврядування №6</w:t>
      </w:r>
    </w:p>
    <w:p w14:paraId="05258423" w14:textId="77777777" w:rsidR="0090287F" w:rsidRPr="0090287F" w:rsidRDefault="0090287F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Тема: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«Школа моєї мрії: зручність, безпека, доброзичливість»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Обговорити умови комфортного навчання, розробити ідеї для покращення шкільного середовища, підготувати анкету для учнів.</w:t>
      </w:r>
    </w:p>
    <w:p w14:paraId="0B4AED2A" w14:textId="77777777" w:rsidR="0090287F" w:rsidRPr="0090287F" w:rsidRDefault="0090287F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54790B72" w14:textId="77777777" w:rsidR="0090287F" w:rsidRPr="0090287F" w:rsidRDefault="0090287F" w:rsidP="007D42E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Вступне слово координатора: чому важливо говорити про комфорт.</w:t>
      </w:r>
    </w:p>
    <w:p w14:paraId="42B8EE2E" w14:textId="42D19C8E" w:rsidR="0090287F" w:rsidRPr="0090287F" w:rsidRDefault="0090287F" w:rsidP="007D42E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Мозковий штурм: Що для мене означає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комфортна школа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4B96256A" w14:textId="77777777" w:rsidR="0090287F" w:rsidRPr="0090287F" w:rsidRDefault="0090287F" w:rsidP="007D42E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Робота в групах: визначення зон покращення – фізичний простір, ставлення, безпека, розклад, відпочинок.</w:t>
      </w:r>
    </w:p>
    <w:p w14:paraId="5A263104" w14:textId="77777777" w:rsidR="0090287F" w:rsidRPr="0090287F" w:rsidRDefault="0090287F" w:rsidP="007D42E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Презентація шаблону онлайн-анкети (</w:t>
      </w:r>
      <w:proofErr w:type="spellStart"/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Google</w:t>
      </w:r>
      <w:proofErr w:type="spellEnd"/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-форма).</w:t>
      </w:r>
    </w:p>
    <w:p w14:paraId="06335AAC" w14:textId="77777777" w:rsidR="0090287F" w:rsidRPr="0090287F" w:rsidRDefault="0090287F" w:rsidP="007D42E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Додавання питань від самоврядування (розділи: безпека, атмосфера, гігієна, спілкування).</w:t>
      </w:r>
    </w:p>
    <w:p w14:paraId="7B2A2164" w14:textId="77777777" w:rsidR="0090287F" w:rsidRPr="0090287F" w:rsidRDefault="0090287F" w:rsidP="007D42E1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способу розповсюдження анкети та анонімності.</w:t>
      </w:r>
    </w:p>
    <w:p w14:paraId="1A500047" w14:textId="77777777" w:rsidR="0090287F" w:rsidRPr="0090287F" w:rsidRDefault="0090287F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0A275C84" w14:textId="77777777" w:rsidR="0090287F" w:rsidRPr="0090287F" w:rsidRDefault="0090287F" w:rsidP="007D42E1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Сформовано питання анкети.</w:t>
      </w:r>
    </w:p>
    <w:p w14:paraId="2314FAB0" w14:textId="77777777" w:rsidR="0090287F" w:rsidRPr="0090287F" w:rsidRDefault="0090287F" w:rsidP="007D42E1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Призначено команду для створення та поширення форми.</w:t>
      </w:r>
    </w:p>
    <w:p w14:paraId="76E1F765" w14:textId="77777777" w:rsidR="0090287F" w:rsidRDefault="0090287F" w:rsidP="007D42E1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Підготовлено інформаційний допис-запрошення до участі.</w:t>
      </w:r>
    </w:p>
    <w:p w14:paraId="76614D1B" w14:textId="2F79A1C4" w:rsidR="0090287F" w:rsidRPr="0090287F" w:rsidRDefault="0090287F" w:rsidP="007D42E1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Засідання (онлайн) учнівського самоврядування №</w:t>
      </w: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7</w:t>
      </w:r>
    </w:p>
    <w:p w14:paraId="0DD7F8E0" w14:textId="0276BA69" w:rsidR="0090287F" w:rsidRPr="0090287F" w:rsidRDefault="0090287F" w:rsidP="007D42E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«Підсумки онлайн-анкетування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Наскільки </w:t>
      </w:r>
      <w:proofErr w:type="spellStart"/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комфортно</w:t>
      </w:r>
      <w:proofErr w:type="spellEnd"/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мені у школі?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31736ACA" w14:textId="77777777" w:rsidR="0090287F" w:rsidRPr="0090287F" w:rsidRDefault="0090287F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33D490D0" w14:textId="77777777" w:rsidR="0090287F" w:rsidRPr="0090287F" w:rsidRDefault="0090287F" w:rsidP="007D42E1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Представлення статистики анкетування: охоплення, загальні висновки.</w:t>
      </w:r>
    </w:p>
    <w:p w14:paraId="7CC455B3" w14:textId="77777777" w:rsidR="0090287F" w:rsidRPr="0090287F" w:rsidRDefault="0090287F" w:rsidP="007D42E1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Озвучення сильних сторін школи (відповіді учнів).</w:t>
      </w:r>
    </w:p>
    <w:p w14:paraId="1318A193" w14:textId="77777777" w:rsidR="0090287F" w:rsidRPr="0090287F" w:rsidRDefault="0090287F" w:rsidP="007D42E1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проблемних аспектів: що найбільше потребує уваги.</w:t>
      </w:r>
    </w:p>
    <w:p w14:paraId="32FB4D75" w14:textId="77777777" w:rsidR="0090287F" w:rsidRPr="0090287F" w:rsidRDefault="0090287F" w:rsidP="007D42E1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 відповідальності: хто працює над якими напрямками (позитивний клімат, простір, дисципліна).</w:t>
      </w:r>
    </w:p>
    <w:p w14:paraId="6DD75F29" w14:textId="07CD23C4" w:rsidR="0090287F" w:rsidRPr="0090287F" w:rsidRDefault="0090287F" w:rsidP="007D42E1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Підготовка звернення до адміністрації / педагогів із результатами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A6AAA0B" w14:textId="77777777" w:rsidR="0090287F" w:rsidRPr="0090287F" w:rsidRDefault="0090287F" w:rsidP="007D42E1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690A5577" w14:textId="77777777" w:rsidR="0090287F" w:rsidRPr="0090287F" w:rsidRDefault="0090287F" w:rsidP="007D42E1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Сформовано звіт-презентацію.</w:t>
      </w:r>
    </w:p>
    <w:p w14:paraId="4C7D9E9B" w14:textId="77777777" w:rsidR="0090287F" w:rsidRPr="0090287F" w:rsidRDefault="0090287F" w:rsidP="007D42E1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Обрано учнів для презентації результатів педагогічній раді.</w:t>
      </w:r>
    </w:p>
    <w:p w14:paraId="0A3A7B20" w14:textId="77777777" w:rsidR="0090287F" w:rsidRDefault="0090287F" w:rsidP="007D42E1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Розпочато обговорення міні-ініціатив щодо покращення середовища.</w:t>
      </w:r>
    </w:p>
    <w:p w14:paraId="6972D954" w14:textId="7588E0D5" w:rsidR="0090287F" w:rsidRPr="008E16E2" w:rsidRDefault="0090287F" w:rsidP="0090287F">
      <w:pPr>
        <w:spacing w:before="100" w:beforeAutospacing="1" w:after="100" w:afterAutospacing="1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</w:pP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СІЧЕНЬ</w:t>
      </w:r>
    </w:p>
    <w:p w14:paraId="268A4E3E" w14:textId="7F3017AA" w:rsidR="0090287F" w:rsidRPr="0090287F" w:rsidRDefault="0090287F" w:rsidP="00902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Засідання учнівського самоврядування №</w:t>
      </w:r>
      <w:r w:rsidR="00F11595"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8</w:t>
      </w:r>
    </w:p>
    <w:p w14:paraId="22E85CFE" w14:textId="77777777" w:rsidR="0090287F" w:rsidRPr="0090287F" w:rsidRDefault="0090287F" w:rsidP="007D4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Тема: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«Другий старт: ідеї, які варті втілення»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Відновити активність після зимових канікул, започаткувати нові ініціативи на ІІ семестр.</w:t>
      </w:r>
    </w:p>
    <w:p w14:paraId="47444627" w14:textId="77777777" w:rsidR="0090287F" w:rsidRPr="0090287F" w:rsidRDefault="0090287F" w:rsidP="007D42E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214423C1" w14:textId="77777777" w:rsidR="0090287F" w:rsidRPr="0090287F" w:rsidRDefault="0090287F" w:rsidP="007D42E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Підсумок 1-го семестру: що вдалося, що варто переглянути.</w:t>
      </w:r>
    </w:p>
    <w:p w14:paraId="4E1C77EE" w14:textId="2D5A7C2E" w:rsidR="0090287F" w:rsidRPr="0090287F" w:rsidRDefault="0090287F" w:rsidP="007D42E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Ідеї в дії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презентація ініціатив, які залишилися нереалізованими.</w:t>
      </w:r>
    </w:p>
    <w:p w14:paraId="3531D6FA" w14:textId="0C5143D3" w:rsidR="0090287F" w:rsidRPr="0090287F" w:rsidRDefault="0090287F" w:rsidP="007D42E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Реалізую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обговорення нових ініціатив.</w:t>
      </w:r>
    </w:p>
    <w:p w14:paraId="7D33812C" w14:textId="77777777" w:rsidR="0090287F" w:rsidRDefault="0090287F" w:rsidP="007D42E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 заходів на січень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лютий.</w:t>
      </w:r>
    </w:p>
    <w:p w14:paraId="1844202E" w14:textId="2A14DB73" w:rsidR="0090287F" w:rsidRPr="0090287F" w:rsidRDefault="0090287F" w:rsidP="007D4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0893502B" w14:textId="08F14EAA" w:rsidR="0090287F" w:rsidRPr="0090287F" w:rsidRDefault="0090287F" w:rsidP="007D42E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Обрано 3</w:t>
      </w:r>
      <w:r w:rsid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 нових </w:t>
      </w:r>
      <w:proofErr w:type="spellStart"/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проєктів</w:t>
      </w:r>
      <w:proofErr w:type="spellEnd"/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для реалізації.</w:t>
      </w:r>
    </w:p>
    <w:p w14:paraId="167731BA" w14:textId="77777777" w:rsidR="0090287F" w:rsidRPr="0090287F" w:rsidRDefault="0090287F" w:rsidP="007D42E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Складено календар подій на семестр.</w:t>
      </w:r>
    </w:p>
    <w:p w14:paraId="75BB7792" w14:textId="6AE12A4B" w:rsidR="0090287F" w:rsidRDefault="0090287F" w:rsidP="007D42E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028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Почато підготовку до акції</w:t>
      </w:r>
      <w:r w:rsid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свят.</w:t>
      </w:r>
    </w:p>
    <w:p w14:paraId="367400CE" w14:textId="1194616B" w:rsidR="00F11595" w:rsidRDefault="00F11595" w:rsidP="00F1159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ЛЮТИЙ</w:t>
      </w:r>
    </w:p>
    <w:p w14:paraId="750AD1F2" w14:textId="32E7F60D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Засідання учнівського самоврядування №</w:t>
      </w: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9</w:t>
      </w:r>
    </w:p>
    <w:p w14:paraId="3B252B6C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«Друге дихання: як залишатися активним у навчанні й самоврядуванні»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Підтримати мотивацію учнів у середині року, навчити тайм-менеджменту та підтримки один одного.</w:t>
      </w:r>
    </w:p>
    <w:p w14:paraId="1BFFA77A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39C8B39C" w14:textId="77777777" w:rsidR="00F11595" w:rsidRPr="00F11595" w:rsidRDefault="00F11595" w:rsidP="00F11595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труднощів лютого: навчальне навантаження, втома, знижена активність.</w:t>
      </w:r>
    </w:p>
    <w:p w14:paraId="639F3BAA" w14:textId="233E20CD" w:rsidR="00F11595" w:rsidRPr="00F11595" w:rsidRDefault="00F11595" w:rsidP="00F11595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Мінігра</w:t>
      </w:r>
      <w:proofErr w:type="spellEnd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Звідки беру сили?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- 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обмін ресурсами, що допомагають бути в тонусі.</w:t>
      </w:r>
    </w:p>
    <w:p w14:paraId="6EC0DA59" w14:textId="32201020" w:rsidR="00F11595" w:rsidRPr="00F11595" w:rsidRDefault="00F11595" w:rsidP="00F11595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Ідеї </w:t>
      </w:r>
      <w:proofErr w:type="spellStart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мінізаходів</w:t>
      </w:r>
      <w:proofErr w:type="spellEnd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для підняття настрою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1B0864C" w14:textId="77777777" w:rsidR="00F11595" w:rsidRDefault="00F11595" w:rsidP="00F11595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Підготовка флешмобу або акції до Дня рідної мови / Героїв Небесної Сотні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інші форми проведення заходів.</w:t>
      </w:r>
    </w:p>
    <w:p w14:paraId="3512B658" w14:textId="37F820B3" w:rsidR="00F11595" w:rsidRPr="00F11595" w:rsidRDefault="00F11595" w:rsidP="00F115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29EA0C16" w14:textId="77777777" w:rsidR="00F11595" w:rsidRPr="00F11595" w:rsidRDefault="00F11595" w:rsidP="007D42E1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Розподілено</w:t>
      </w:r>
      <w:proofErr w:type="spellEnd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обов’язки щодо організації тематичних заходів.</w:t>
      </w:r>
    </w:p>
    <w:p w14:paraId="778A6F35" w14:textId="56047BE9" w:rsidR="00F11595" w:rsidRDefault="00F11595" w:rsidP="008E16E2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Проведено коротке опитування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тебе мотивує?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2FE80D97" w14:textId="77777777" w:rsidR="008E16E2" w:rsidRPr="008E16E2" w:rsidRDefault="008E16E2" w:rsidP="008E16E2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5A0EB7" w14:textId="1A52DA39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Засідання учнівського самоврядування №</w:t>
      </w: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14:ligatures w14:val="none"/>
        </w:rPr>
        <w:t>10</w:t>
      </w:r>
    </w:p>
    <w:p w14:paraId="7CF3554F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Тема: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«Весна іде – свята несе: готуємось з серцем!»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Спланувати святкові події березня: Шевченківські дні, 8 березня, День добровольця.</w:t>
      </w:r>
    </w:p>
    <w:p w14:paraId="1E1CC385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508576B2" w14:textId="77777777" w:rsidR="00F11595" w:rsidRPr="00F11595" w:rsidRDefault="00F11595" w:rsidP="00F11595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свят березня: теми, що важливі для школи.</w:t>
      </w:r>
    </w:p>
    <w:p w14:paraId="2B27590A" w14:textId="77777777" w:rsidR="00F11595" w:rsidRPr="00F11595" w:rsidRDefault="00F11595" w:rsidP="00F11595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 заходів до:</w:t>
      </w:r>
    </w:p>
    <w:p w14:paraId="1F8FAE53" w14:textId="2DFA2979" w:rsidR="00F11595" w:rsidRPr="00F11595" w:rsidRDefault="00F11595" w:rsidP="007D42E1">
      <w:pPr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 березня (виставка,  креативні вітання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тощо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661F69E3" w14:textId="3AF3274D" w:rsidR="00F11595" w:rsidRPr="00F11595" w:rsidRDefault="00F11595" w:rsidP="007D42E1">
      <w:pPr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Шевченківських днів</w:t>
      </w:r>
    </w:p>
    <w:p w14:paraId="4DEF9028" w14:textId="77777777" w:rsidR="00F11595" w:rsidRDefault="00F11595" w:rsidP="007D42E1">
      <w:pPr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Дня українського добровольця</w:t>
      </w:r>
    </w:p>
    <w:p w14:paraId="0A32BFC0" w14:textId="2DB683EB" w:rsidR="00F11595" w:rsidRPr="00F11595" w:rsidRDefault="00F11595" w:rsidP="00F115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57F2D136" w14:textId="77777777" w:rsidR="00F11595" w:rsidRPr="00F11595" w:rsidRDefault="00F11595" w:rsidP="007D42E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Узгоджено список заходів.</w:t>
      </w:r>
    </w:p>
    <w:p w14:paraId="1950E1C1" w14:textId="77777777" w:rsidR="00F11595" w:rsidRPr="00F11595" w:rsidRDefault="00F11595" w:rsidP="007D42E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Розпочато виготовлення декору / контенту.</w:t>
      </w:r>
    </w:p>
    <w:p w14:paraId="4EF17A7C" w14:textId="77777777" w:rsidR="00F11595" w:rsidRDefault="00F11595" w:rsidP="007D42E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Створено графік підготовки виступів.</w:t>
      </w:r>
    </w:p>
    <w:p w14:paraId="3E2EB65F" w14:textId="2347F004" w:rsidR="00F11595" w:rsidRPr="00F11595" w:rsidRDefault="00F11595" w:rsidP="00F11595">
      <w:pPr>
        <w:spacing w:before="100" w:beforeAutospacing="1" w:after="100" w:afterAutospacing="1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БЕРЕЗЕНЬ</w:t>
      </w:r>
    </w:p>
    <w:p w14:paraId="1CA4D4A0" w14:textId="422C1623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Засідання учнівського самоврядування №1</w:t>
      </w: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1</w:t>
      </w:r>
    </w:p>
    <w:p w14:paraId="7A7DD018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spellStart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ЕкоПогляд</w:t>
      </w:r>
      <w:proofErr w:type="spellEnd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учнівства: плануємо дії – зберігаємо природу»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Розробити план </w:t>
      </w:r>
      <w:proofErr w:type="spellStart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екоініціатив</w:t>
      </w:r>
      <w:proofErr w:type="spellEnd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підготувати заходи до Міжнародного дня Землі, сортування сміття.</w:t>
      </w:r>
    </w:p>
    <w:p w14:paraId="47A51DFB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247C0A5D" w14:textId="77777777" w:rsidR="00F11595" w:rsidRPr="00F11595" w:rsidRDefault="00F11595" w:rsidP="00F11595">
      <w:pPr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ми вже робимо для екології? (плакати, стенди, шкільний простір)</w:t>
      </w:r>
    </w:p>
    <w:p w14:paraId="45A66601" w14:textId="77777777" w:rsidR="00F11595" w:rsidRPr="00F11595" w:rsidRDefault="00F11595" w:rsidP="00F11595">
      <w:pPr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нових ініціатив:</w:t>
      </w:r>
    </w:p>
    <w:p w14:paraId="1BA41480" w14:textId="77777777" w:rsidR="00F11595" w:rsidRPr="007D42E1" w:rsidRDefault="00F11595" w:rsidP="007D42E1">
      <w:pPr>
        <w:pStyle w:val="a7"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Роздільний збір (наклейки, контейнери, інформаційна кампанія)</w:t>
      </w:r>
    </w:p>
    <w:p w14:paraId="7406D684" w14:textId="7737FADE" w:rsidR="00F11595" w:rsidRPr="007D42E1" w:rsidRDefault="00F11595" w:rsidP="007D42E1">
      <w:pPr>
        <w:pStyle w:val="a7"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Можливі ідеї акцій «Здай батарейку – збережи планету», Акція «Паперовий обмін» / «</w:t>
      </w:r>
      <w:proofErr w:type="spellStart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Макулатуринг</w:t>
      </w:r>
      <w:proofErr w:type="spellEnd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 </w:t>
      </w:r>
      <w:proofErr w:type="spellStart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ощо</w:t>
      </w:r>
      <w:proofErr w:type="spellEnd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56073A6" w14:textId="77777777" w:rsidR="00F11595" w:rsidRPr="00F11595" w:rsidRDefault="00F11595" w:rsidP="00F11595">
      <w:pPr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Підготовка заходів до Дня Землі / Дня довкілля (квітень):</w:t>
      </w:r>
    </w:p>
    <w:p w14:paraId="204189B0" w14:textId="329262D3" w:rsidR="00F11595" w:rsidRPr="007D42E1" w:rsidRDefault="00F11595" w:rsidP="007D42E1">
      <w:pPr>
        <w:pStyle w:val="a7"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Челенджі</w:t>
      </w:r>
      <w:proofErr w:type="spellEnd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шкільні клумби, арт-</w:t>
      </w:r>
      <w:proofErr w:type="spellStart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проєкти</w:t>
      </w:r>
      <w:proofErr w:type="spellEnd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</w:t>
      </w:r>
      <w:proofErr w:type="spellStart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вторсировини</w:t>
      </w:r>
      <w:proofErr w:type="spellEnd"/>
      <w:r w:rsidRPr="007D4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тощо.</w:t>
      </w:r>
    </w:p>
    <w:p w14:paraId="0D4BEB60" w14:textId="77777777" w:rsidR="00F11595" w:rsidRPr="00F11595" w:rsidRDefault="00F11595" w:rsidP="00F11595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34916B76" w14:textId="367FE8F5" w:rsidR="00F11595" w:rsidRPr="00F11595" w:rsidRDefault="00F11595" w:rsidP="007D42E1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Затверджено план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D46070" w14:textId="77777777" w:rsidR="00F11595" w:rsidRPr="00F11595" w:rsidRDefault="00F11595" w:rsidP="007D42E1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Визначено координаторів </w:t>
      </w:r>
      <w:proofErr w:type="spellStart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екоакцій</w:t>
      </w:r>
      <w:proofErr w:type="spellEnd"/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8488F8" w14:textId="77777777" w:rsidR="00F11595" w:rsidRDefault="00F11595" w:rsidP="007D42E1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Розпочато кампанію з інформування.</w:t>
      </w:r>
    </w:p>
    <w:p w14:paraId="28B6A2F8" w14:textId="6C80D33D" w:rsidR="00F11595" w:rsidRPr="008E16E2" w:rsidRDefault="00F11595" w:rsidP="00F11595">
      <w:pPr>
        <w:spacing w:before="100" w:beforeAutospacing="1" w:after="100" w:afterAutospacing="1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</w:pP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КВІТЕНЬ</w:t>
      </w:r>
    </w:p>
    <w:p w14:paraId="477A98D9" w14:textId="09B307B0" w:rsidR="00F11595" w:rsidRPr="00F11595" w:rsidRDefault="00F11595" w:rsidP="007D42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Засідання учнівського самоврядування №1</w:t>
      </w: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2</w:t>
      </w:r>
    </w:p>
    <w:p w14:paraId="45469D31" w14:textId="63328B39" w:rsidR="00F11595" w:rsidRPr="00F11595" w:rsidRDefault="00F11595" w:rsidP="007D4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«Весна добра, пам’яті й турботи: творимо разом»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Організувати заходи до Великодня, Дня Чорнобильської трагедії</w:t>
      </w:r>
      <w:r w:rsid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тощо</w:t>
      </w: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092AE8" w14:textId="77777777" w:rsidR="00F11595" w:rsidRPr="00F11595" w:rsidRDefault="00F11595" w:rsidP="007D42E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17BFD269" w14:textId="77777777" w:rsidR="00F11595" w:rsidRPr="00F11595" w:rsidRDefault="00F11595" w:rsidP="007D42E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теми добрих справ: як учні можуть допомогти іншим?</w:t>
      </w:r>
    </w:p>
    <w:p w14:paraId="34F7CE9A" w14:textId="77777777" w:rsidR="00F11595" w:rsidRPr="00F11595" w:rsidRDefault="00F11595" w:rsidP="007D42E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Планування:</w:t>
      </w:r>
    </w:p>
    <w:p w14:paraId="32E372D3" w14:textId="77777777" w:rsidR="00831E5D" w:rsidRPr="00831E5D" w:rsidRDefault="00831E5D" w:rsidP="007D42E1">
      <w:pPr>
        <w:numPr>
          <w:ilvl w:val="1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Ідеї щодо організації Великоднього благодійного ярмарку.</w:t>
      </w:r>
    </w:p>
    <w:p w14:paraId="1FAA22FD" w14:textId="6CFF2EDA" w:rsidR="00831E5D" w:rsidRDefault="00831E5D" w:rsidP="007D42E1">
      <w:pPr>
        <w:numPr>
          <w:ilvl w:val="1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Інформаційна кампанія серед учнів та громадськості про первоцвіти. </w:t>
      </w:r>
    </w:p>
    <w:p w14:paraId="5CEAB227" w14:textId="5EC8ED4B" w:rsidR="00831E5D" w:rsidRDefault="00831E5D" w:rsidP="007D42E1">
      <w:pPr>
        <w:numPr>
          <w:ilvl w:val="1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Заходи до Тижня імунізації (виготовлення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пам</w:t>
      </w:r>
      <w:proofErr w:type="spellEnd"/>
      <w:r w:rsidRPr="00FF504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яток тощо)</w:t>
      </w:r>
    </w:p>
    <w:p w14:paraId="0BEEBF16" w14:textId="70B14D2D" w:rsidR="00F11595" w:rsidRPr="00F11595" w:rsidRDefault="00F11595" w:rsidP="007D4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73E671EA" w14:textId="76BFE1AE" w:rsidR="00F11595" w:rsidRDefault="00F11595" w:rsidP="007D42E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1159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Розпочато підготовку благодійної акції.</w:t>
      </w:r>
    </w:p>
    <w:p w14:paraId="41912145" w14:textId="13FA480C" w:rsidR="00831E5D" w:rsidRDefault="00831E5D" w:rsidP="007D42E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Визначено формат проведення Дня проліска, Тижня імунізації, Дня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пам</w:t>
      </w:r>
      <w:proofErr w:type="spellEnd"/>
      <w:r w:rsidRPr="00FF504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яті трагедії на ЧАЕС.</w:t>
      </w:r>
    </w:p>
    <w:p w14:paraId="46F25786" w14:textId="559BC43A" w:rsidR="00831E5D" w:rsidRPr="008E16E2" w:rsidRDefault="00831E5D" w:rsidP="00831E5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</w:pP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ТРАВЕНЬ</w:t>
      </w:r>
    </w:p>
    <w:p w14:paraId="7A74FB7E" w14:textId="79A756B3" w:rsidR="00831E5D" w:rsidRPr="00831E5D" w:rsidRDefault="00831E5D" w:rsidP="00831E5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Засідання учнівського самоврядування №1</w:t>
      </w:r>
      <w:r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3</w:t>
      </w:r>
    </w:p>
    <w:p w14:paraId="74E11611" w14:textId="7ABC0F7E" w:rsidR="00831E5D" w:rsidRPr="00831E5D" w:rsidRDefault="00831E5D" w:rsidP="00831E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1E5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«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Травень – місяць пам’яті, вдячності та єдності»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Організувати участь учнів у заходах до Дня пам’яті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та примирення 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Останнього дзвоника.</w:t>
      </w:r>
    </w:p>
    <w:p w14:paraId="7A188FC5" w14:textId="77777777" w:rsidR="00831E5D" w:rsidRPr="00831E5D" w:rsidRDefault="00831E5D" w:rsidP="00831E5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1B5073AD" w14:textId="28D21520" w:rsidR="00831E5D" w:rsidRPr="00831E5D" w:rsidRDefault="00831E5D" w:rsidP="00831E5D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 заходів до 8 травня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хвилина мовчання, вірші пам’яті, виставка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тощо)</w:t>
      </w:r>
    </w:p>
    <w:p w14:paraId="7872781B" w14:textId="77777777" w:rsidR="00831E5D" w:rsidRPr="00831E5D" w:rsidRDefault="00831E5D" w:rsidP="00831E5D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Підготовка до свята Останнього дзвоника:</w:t>
      </w:r>
    </w:p>
    <w:p w14:paraId="5A768FDB" w14:textId="77777777" w:rsidR="00831E5D" w:rsidRPr="00831E5D" w:rsidRDefault="00831E5D" w:rsidP="00831E5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Формат привітання випускників</w:t>
      </w:r>
    </w:p>
    <w:p w14:paraId="11799BB4" w14:textId="77777777" w:rsidR="00831E5D" w:rsidRPr="00831E5D" w:rsidRDefault="00831E5D" w:rsidP="00831E5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Привітання від учнівського самоврядування</w:t>
      </w:r>
    </w:p>
    <w:p w14:paraId="01570563" w14:textId="3FB2F1B0" w:rsidR="00831E5D" w:rsidRPr="00831E5D" w:rsidRDefault="00831E5D" w:rsidP="00831E5D">
      <w:pPr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Святкова </w:t>
      </w:r>
      <w:proofErr w:type="spellStart"/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фотозона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та інші ініціативи. </w:t>
      </w:r>
    </w:p>
    <w:p w14:paraId="027654E6" w14:textId="77777777" w:rsidR="00831E5D" w:rsidRPr="00831E5D" w:rsidRDefault="00831E5D" w:rsidP="00831E5D">
      <w:pPr>
        <w:numPr>
          <w:ilvl w:val="0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Координація дій з класними активами.</w:t>
      </w:r>
    </w:p>
    <w:p w14:paraId="10A3BC4C" w14:textId="77777777" w:rsidR="00831E5D" w:rsidRPr="00831E5D" w:rsidRDefault="00831E5D" w:rsidP="00831E5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747B6C2F" w14:textId="77777777" w:rsidR="00831E5D" w:rsidRPr="00831E5D" w:rsidRDefault="00831E5D" w:rsidP="007D42E1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Складено план заходів на травень.</w:t>
      </w:r>
    </w:p>
    <w:p w14:paraId="3DF23DF3" w14:textId="5AB5C08A" w:rsidR="00831E5D" w:rsidRDefault="00831E5D" w:rsidP="007D42E1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Призначено відповідальних за творчі номери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свято Останнього дзвоника. </w:t>
      </w:r>
    </w:p>
    <w:p w14:paraId="7CFA5E16" w14:textId="00E69CB7" w:rsidR="00831E5D" w:rsidRPr="00831E5D" w:rsidRDefault="00831E5D" w:rsidP="00831E5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Засідання учнівського самоврядування №1</w:t>
      </w:r>
      <w:r w:rsidR="00174A79" w:rsidRPr="008E16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  <w:t>4</w:t>
      </w:r>
    </w:p>
    <w:p w14:paraId="2BF8744B" w14:textId="77777777" w:rsidR="00831E5D" w:rsidRPr="00831E5D" w:rsidRDefault="00831E5D" w:rsidP="00831E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Тема: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«Підсумки року: наші </w:t>
      </w:r>
      <w:proofErr w:type="spellStart"/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проєкти</w:t>
      </w:r>
      <w:proofErr w:type="spellEnd"/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наш вплив»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Мета: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Провести рефлексію діяльності, відзначити активних учнів, запропонувати ідеї на наступний рік.</w:t>
      </w:r>
    </w:p>
    <w:p w14:paraId="75923649" w14:textId="77777777" w:rsidR="00831E5D" w:rsidRPr="00831E5D" w:rsidRDefault="00831E5D" w:rsidP="00831E5D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 засідання:</w:t>
      </w:r>
    </w:p>
    <w:p w14:paraId="053994F2" w14:textId="457FBE81" w:rsidR="00831E5D" w:rsidRPr="00831E5D" w:rsidRDefault="00831E5D" w:rsidP="00831E5D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Огляд річних ініціатив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 ми зробили добре?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0D13B64C" w14:textId="731B3D43" w:rsidR="00831E5D" w:rsidRPr="00831E5D" w:rsidRDefault="00831E5D" w:rsidP="00831E5D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відеозвіт</w:t>
      </w:r>
      <w:proofErr w:type="spellEnd"/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 роботу самоврядування.</w:t>
      </w:r>
    </w:p>
    <w:p w14:paraId="484545CB" w14:textId="49303429" w:rsidR="00831E5D" w:rsidRPr="00831E5D" w:rsidRDefault="00831E5D" w:rsidP="00831E5D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Обговорення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Яка наша ініціатива змінила школу?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249361D4" w14:textId="77777777" w:rsidR="00831E5D" w:rsidRPr="00831E5D" w:rsidRDefault="00831E5D" w:rsidP="00831E5D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Вручення подяк / сертифікатів / символічних відзнак.</w:t>
      </w:r>
    </w:p>
    <w:p w14:paraId="451CB6C4" w14:textId="77777777" w:rsidR="00831E5D" w:rsidRPr="00831E5D" w:rsidRDefault="00831E5D" w:rsidP="00831E5D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Пропозиції до плану роботи на наступний рік.</w:t>
      </w:r>
    </w:p>
    <w:p w14:paraId="799C523E" w14:textId="77777777" w:rsidR="00831E5D" w:rsidRPr="00831E5D" w:rsidRDefault="00831E5D" w:rsidP="00831E5D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Вільне спілкування, побажання одне одному.</w:t>
      </w:r>
    </w:p>
    <w:p w14:paraId="7D0C1AF1" w14:textId="77777777" w:rsidR="00831E5D" w:rsidRPr="00831E5D" w:rsidRDefault="00831E5D" w:rsidP="00831E5D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Рішення/Дії:</w:t>
      </w:r>
    </w:p>
    <w:p w14:paraId="54728AA8" w14:textId="76066C5D" w:rsidR="00831E5D" w:rsidRPr="00831E5D" w:rsidRDefault="00831E5D" w:rsidP="007D42E1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Сформовано </w:t>
      </w:r>
      <w:r w:rsidR="00174A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«чернетку»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вересень</w:t>
      </w:r>
      <w:r w:rsidR="00174A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планування можливих заходів від УС.</w:t>
      </w:r>
    </w:p>
    <w:p w14:paraId="7336A7B6" w14:textId="41096C89" w:rsidR="00831E5D" w:rsidRPr="00831E5D" w:rsidRDefault="00831E5D" w:rsidP="007D42E1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Підготовлено виставку </w:t>
      </w:r>
      <w:r w:rsidR="00174A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Рік самоврядування у світлинах</w:t>
      </w:r>
      <w:r w:rsidR="00174A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831E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B78A39E" w14:textId="77777777" w:rsidR="00831E5D" w:rsidRPr="00831E5D" w:rsidRDefault="00831E5D" w:rsidP="00831E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82CDB3" w14:textId="77777777" w:rsidR="00831E5D" w:rsidRPr="00F11595" w:rsidRDefault="00831E5D" w:rsidP="00831E5D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4660F8" w14:textId="77777777" w:rsidR="00F11595" w:rsidRPr="00F11595" w:rsidRDefault="00F11595" w:rsidP="00831E5D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9316F4" w14:textId="77777777" w:rsidR="00FC5F2C" w:rsidRPr="00FC5F2C" w:rsidRDefault="00FC5F2C" w:rsidP="00234E1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336B31" w14:textId="77777777" w:rsidR="00FC5F2C" w:rsidRPr="00F11595" w:rsidRDefault="00FC5F2C" w:rsidP="00831E5D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C5F2C" w:rsidRPr="00F11595" w:rsidSect="000C71AE">
      <w:pgSz w:w="11906" w:h="16838"/>
      <w:pgMar w:top="1134" w:right="991" w:bottom="851" w:left="993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B57"/>
    <w:multiLevelType w:val="multilevel"/>
    <w:tmpl w:val="E1EE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753A0"/>
    <w:multiLevelType w:val="hybridMultilevel"/>
    <w:tmpl w:val="C4301F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470"/>
    <w:multiLevelType w:val="multilevel"/>
    <w:tmpl w:val="8C8E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20270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A09BB"/>
    <w:multiLevelType w:val="multilevel"/>
    <w:tmpl w:val="55C6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5447D"/>
    <w:multiLevelType w:val="multilevel"/>
    <w:tmpl w:val="E09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54AA5"/>
    <w:multiLevelType w:val="multilevel"/>
    <w:tmpl w:val="8702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304E9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A22B3"/>
    <w:multiLevelType w:val="multilevel"/>
    <w:tmpl w:val="E09A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3317D"/>
    <w:multiLevelType w:val="multilevel"/>
    <w:tmpl w:val="06BC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C6C65"/>
    <w:multiLevelType w:val="hybridMultilevel"/>
    <w:tmpl w:val="6F8CE50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D5DD1"/>
    <w:multiLevelType w:val="multilevel"/>
    <w:tmpl w:val="E94E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E6111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16D6E"/>
    <w:multiLevelType w:val="multilevel"/>
    <w:tmpl w:val="ABA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C156C"/>
    <w:multiLevelType w:val="multilevel"/>
    <w:tmpl w:val="4832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6444A"/>
    <w:multiLevelType w:val="hybridMultilevel"/>
    <w:tmpl w:val="03D09BB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364E4D"/>
    <w:multiLevelType w:val="multilevel"/>
    <w:tmpl w:val="39FC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E0243"/>
    <w:multiLevelType w:val="multilevel"/>
    <w:tmpl w:val="E26C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FA27C2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CD14AE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103CCF"/>
    <w:multiLevelType w:val="multilevel"/>
    <w:tmpl w:val="2A0E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B7B5B"/>
    <w:multiLevelType w:val="multilevel"/>
    <w:tmpl w:val="54C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02E7C"/>
    <w:multiLevelType w:val="multilevel"/>
    <w:tmpl w:val="097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FF774F"/>
    <w:multiLevelType w:val="multilevel"/>
    <w:tmpl w:val="4B56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35254"/>
    <w:multiLevelType w:val="multilevel"/>
    <w:tmpl w:val="3CFA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B21893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1412CF"/>
    <w:multiLevelType w:val="hybridMultilevel"/>
    <w:tmpl w:val="A90CC9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912EA"/>
    <w:multiLevelType w:val="multilevel"/>
    <w:tmpl w:val="E480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2E31EC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845041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41B10"/>
    <w:multiLevelType w:val="hybridMultilevel"/>
    <w:tmpl w:val="F38CDD6C"/>
    <w:lvl w:ilvl="0" w:tplc="20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0F348FB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44538C"/>
    <w:multiLevelType w:val="multilevel"/>
    <w:tmpl w:val="D6BC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E41F3"/>
    <w:multiLevelType w:val="multilevel"/>
    <w:tmpl w:val="E09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A317E3"/>
    <w:multiLevelType w:val="multilevel"/>
    <w:tmpl w:val="268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B150E8"/>
    <w:multiLevelType w:val="multilevel"/>
    <w:tmpl w:val="F4CC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D5469D"/>
    <w:multiLevelType w:val="hybridMultilevel"/>
    <w:tmpl w:val="D29A1D8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32DA"/>
    <w:multiLevelType w:val="hybridMultilevel"/>
    <w:tmpl w:val="49360ECC"/>
    <w:lvl w:ilvl="0" w:tplc="20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AE35705"/>
    <w:multiLevelType w:val="multilevel"/>
    <w:tmpl w:val="45CC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D608E"/>
    <w:multiLevelType w:val="multilevel"/>
    <w:tmpl w:val="CE54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74800"/>
    <w:multiLevelType w:val="multilevel"/>
    <w:tmpl w:val="FA68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8757CE"/>
    <w:multiLevelType w:val="multilevel"/>
    <w:tmpl w:val="8640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D7B69"/>
    <w:multiLevelType w:val="hybridMultilevel"/>
    <w:tmpl w:val="9496C8D0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CB56DD"/>
    <w:multiLevelType w:val="multilevel"/>
    <w:tmpl w:val="3FE4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8958ED"/>
    <w:multiLevelType w:val="hybridMultilevel"/>
    <w:tmpl w:val="839EAF7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47EA9"/>
    <w:multiLevelType w:val="multilevel"/>
    <w:tmpl w:val="E09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6"/>
  </w:num>
  <w:num w:numId="3">
    <w:abstractNumId w:val="10"/>
  </w:num>
  <w:num w:numId="4">
    <w:abstractNumId w:val="0"/>
  </w:num>
  <w:num w:numId="5">
    <w:abstractNumId w:val="34"/>
  </w:num>
  <w:num w:numId="6">
    <w:abstractNumId w:val="26"/>
  </w:num>
  <w:num w:numId="7">
    <w:abstractNumId w:val="16"/>
  </w:num>
  <w:num w:numId="8">
    <w:abstractNumId w:val="31"/>
  </w:num>
  <w:num w:numId="9">
    <w:abstractNumId w:val="13"/>
  </w:num>
  <w:num w:numId="10">
    <w:abstractNumId w:val="18"/>
  </w:num>
  <w:num w:numId="11">
    <w:abstractNumId w:val="39"/>
  </w:num>
  <w:num w:numId="12">
    <w:abstractNumId w:val="25"/>
  </w:num>
  <w:num w:numId="13">
    <w:abstractNumId w:val="2"/>
  </w:num>
  <w:num w:numId="14">
    <w:abstractNumId w:val="19"/>
  </w:num>
  <w:num w:numId="15">
    <w:abstractNumId w:val="40"/>
  </w:num>
  <w:num w:numId="16">
    <w:abstractNumId w:val="12"/>
  </w:num>
  <w:num w:numId="17">
    <w:abstractNumId w:val="38"/>
  </w:num>
  <w:num w:numId="18">
    <w:abstractNumId w:val="29"/>
  </w:num>
  <w:num w:numId="19">
    <w:abstractNumId w:val="11"/>
  </w:num>
  <w:num w:numId="20">
    <w:abstractNumId w:val="7"/>
  </w:num>
  <w:num w:numId="21">
    <w:abstractNumId w:val="17"/>
  </w:num>
  <w:num w:numId="22">
    <w:abstractNumId w:val="3"/>
  </w:num>
  <w:num w:numId="23">
    <w:abstractNumId w:val="20"/>
  </w:num>
  <w:num w:numId="24">
    <w:abstractNumId w:val="28"/>
  </w:num>
  <w:num w:numId="25">
    <w:abstractNumId w:val="32"/>
  </w:num>
  <w:num w:numId="26">
    <w:abstractNumId w:val="43"/>
  </w:num>
  <w:num w:numId="27">
    <w:abstractNumId w:val="41"/>
  </w:num>
  <w:num w:numId="28">
    <w:abstractNumId w:val="5"/>
  </w:num>
  <w:num w:numId="29">
    <w:abstractNumId w:val="24"/>
  </w:num>
  <w:num w:numId="30">
    <w:abstractNumId w:val="45"/>
  </w:num>
  <w:num w:numId="31">
    <w:abstractNumId w:val="8"/>
  </w:num>
  <w:num w:numId="32">
    <w:abstractNumId w:val="21"/>
  </w:num>
  <w:num w:numId="33">
    <w:abstractNumId w:val="33"/>
  </w:num>
  <w:num w:numId="34">
    <w:abstractNumId w:val="9"/>
  </w:num>
  <w:num w:numId="35">
    <w:abstractNumId w:val="35"/>
  </w:num>
  <w:num w:numId="36">
    <w:abstractNumId w:val="30"/>
  </w:num>
  <w:num w:numId="37">
    <w:abstractNumId w:val="37"/>
  </w:num>
  <w:num w:numId="38">
    <w:abstractNumId w:val="22"/>
  </w:num>
  <w:num w:numId="39">
    <w:abstractNumId w:val="23"/>
  </w:num>
  <w:num w:numId="40">
    <w:abstractNumId w:val="27"/>
  </w:num>
  <w:num w:numId="41">
    <w:abstractNumId w:val="14"/>
  </w:num>
  <w:num w:numId="42">
    <w:abstractNumId w:val="6"/>
  </w:num>
  <w:num w:numId="43">
    <w:abstractNumId w:val="4"/>
  </w:num>
  <w:num w:numId="44">
    <w:abstractNumId w:val="44"/>
  </w:num>
  <w:num w:numId="45">
    <w:abstractNumId w:val="4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A"/>
    <w:rsid w:val="00023F46"/>
    <w:rsid w:val="00076652"/>
    <w:rsid w:val="000769F0"/>
    <w:rsid w:val="000B199B"/>
    <w:rsid w:val="000C71AE"/>
    <w:rsid w:val="00101040"/>
    <w:rsid w:val="001020C3"/>
    <w:rsid w:val="00147D12"/>
    <w:rsid w:val="001670CC"/>
    <w:rsid w:val="00167502"/>
    <w:rsid w:val="00174A79"/>
    <w:rsid w:val="001A1A2E"/>
    <w:rsid w:val="002056F2"/>
    <w:rsid w:val="00221990"/>
    <w:rsid w:val="00221E88"/>
    <w:rsid w:val="00234E1E"/>
    <w:rsid w:val="00272B2E"/>
    <w:rsid w:val="002F3E3D"/>
    <w:rsid w:val="002F7C49"/>
    <w:rsid w:val="00305C07"/>
    <w:rsid w:val="00362E76"/>
    <w:rsid w:val="003B2410"/>
    <w:rsid w:val="003F203C"/>
    <w:rsid w:val="00412691"/>
    <w:rsid w:val="00432F55"/>
    <w:rsid w:val="004520BF"/>
    <w:rsid w:val="00466688"/>
    <w:rsid w:val="00474CE5"/>
    <w:rsid w:val="00477C50"/>
    <w:rsid w:val="00481B94"/>
    <w:rsid w:val="00485FF7"/>
    <w:rsid w:val="004B464C"/>
    <w:rsid w:val="00506A74"/>
    <w:rsid w:val="005547AE"/>
    <w:rsid w:val="00587DC2"/>
    <w:rsid w:val="005D6651"/>
    <w:rsid w:val="0061005B"/>
    <w:rsid w:val="00622B7E"/>
    <w:rsid w:val="0065594A"/>
    <w:rsid w:val="006736AA"/>
    <w:rsid w:val="00695F54"/>
    <w:rsid w:val="006D064A"/>
    <w:rsid w:val="00703510"/>
    <w:rsid w:val="00740E9A"/>
    <w:rsid w:val="007A28D6"/>
    <w:rsid w:val="007C78D6"/>
    <w:rsid w:val="007D42E1"/>
    <w:rsid w:val="007F24AE"/>
    <w:rsid w:val="008163CF"/>
    <w:rsid w:val="00817CDA"/>
    <w:rsid w:val="008272E6"/>
    <w:rsid w:val="00831E5D"/>
    <w:rsid w:val="008E16E2"/>
    <w:rsid w:val="008E74CA"/>
    <w:rsid w:val="0090287F"/>
    <w:rsid w:val="00925A6F"/>
    <w:rsid w:val="00953A22"/>
    <w:rsid w:val="009573D8"/>
    <w:rsid w:val="00962BB1"/>
    <w:rsid w:val="00984EF3"/>
    <w:rsid w:val="00985B4C"/>
    <w:rsid w:val="00A37829"/>
    <w:rsid w:val="00B172E8"/>
    <w:rsid w:val="00B82FCC"/>
    <w:rsid w:val="00B975B7"/>
    <w:rsid w:val="00BA12B7"/>
    <w:rsid w:val="00BA4747"/>
    <w:rsid w:val="00BA6D0F"/>
    <w:rsid w:val="00BF42E4"/>
    <w:rsid w:val="00CF4F37"/>
    <w:rsid w:val="00D4797C"/>
    <w:rsid w:val="00DC340C"/>
    <w:rsid w:val="00DF2681"/>
    <w:rsid w:val="00E24B4B"/>
    <w:rsid w:val="00E420A0"/>
    <w:rsid w:val="00E623EE"/>
    <w:rsid w:val="00E741AD"/>
    <w:rsid w:val="00EE7D39"/>
    <w:rsid w:val="00EF2847"/>
    <w:rsid w:val="00F11595"/>
    <w:rsid w:val="00F35793"/>
    <w:rsid w:val="00F46389"/>
    <w:rsid w:val="00F63528"/>
    <w:rsid w:val="00FB7428"/>
    <w:rsid w:val="00FC5F2C"/>
    <w:rsid w:val="00FD2985"/>
    <w:rsid w:val="00FE1027"/>
    <w:rsid w:val="00FE65D1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65C3"/>
  <w15:chartTrackingRefBased/>
  <w15:docId w15:val="{59EED5A1-7EB5-4353-9321-B2D4197D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4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A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19</Pages>
  <Words>14187</Words>
  <Characters>8087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41</cp:revision>
  <dcterms:created xsi:type="dcterms:W3CDTF">2025-07-10T10:37:00Z</dcterms:created>
  <dcterms:modified xsi:type="dcterms:W3CDTF">2025-10-12T17:22:00Z</dcterms:modified>
</cp:coreProperties>
</file>